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5021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I</w:t>
      </w:r>
    </w:p>
    <w:p w14:paraId="0AFCB34B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Estrutura Organizacional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</w:t>
      </w:r>
    </w:p>
    <w:p w14:paraId="1B770BA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</w:t>
      </w:r>
    </w:p>
    <w:p w14:paraId="4106E37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Do Campo Funcional</w:t>
      </w:r>
    </w:p>
    <w:p w14:paraId="4051A90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Constituem o campo funcional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Criativas, al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m de outras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compat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 com o escopo da Pasta:</w:t>
      </w:r>
    </w:p>
    <w:p w14:paraId="17CEF02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democratiza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do acesso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 em todo o Estado;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78DFC3E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prote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valoriza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material e imaterial, da cultura popular e tradicional do Estado, assegurando sua conserva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3B6AAC6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o est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mulo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blico, ao pensamento cr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tico, criativo e inovador, fortalecendo a produ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frui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0664326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o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fomento ao repert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 cultural por meio de pr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ticas e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cnicas, bem como a troca de conhecimentos e saberes entre indiv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duos e grupos;</w:t>
      </w:r>
    </w:p>
    <w:p w14:paraId="4CEE442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o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est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mulo e fortalecimento da cria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desenvolvimento da cadeia produtiva de projetos culturais e criativos por meio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de incentivo que apoiem agentes culturais, trabalhadores e empreendedores da cultura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criativa;</w:t>
      </w:r>
      <w:r w:rsidRPr="00B971DB">
        <w:rPr>
          <w:rFonts w:ascii="Arial" w:hAnsi="Arial" w:cs="Arial"/>
          <w:sz w:val="22"/>
          <w:szCs w:val="22"/>
        </w:rPr>
        <w:t>  </w:t>
      </w:r>
    </w:p>
    <w:p w14:paraId="6BB86DF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da cultura paulista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 xml:space="preserve">mbito estadual, nacional e internacional, com o objetivo de valorizar e dar visibilidade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multiplicidade cultural do Estado;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1D60987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a facilita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do acesso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profissionaliza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setor e o fortalecimento da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1DC5FC5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o monitoramento,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aperfei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oamento do processo de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e criativas, assegurando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a, di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logo, desenvolvimento,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tica e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em todas as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4F6ECA7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promo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desenvolvimento humano e social por meio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acess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veis, inclusivas e inovadoras;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685ABCF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a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valoriza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pluralidade cultural como uma for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empreendedora,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mica e geradora de empregos, consolidando a cultura como um pilar do desenvolvimento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mico, das cadeias produtivas regionais e arranjos criativos do Estado;</w:t>
      </w:r>
      <w:r w:rsidRPr="00B971DB">
        <w:rPr>
          <w:rFonts w:ascii="Arial" w:hAnsi="Arial" w:cs="Arial"/>
          <w:sz w:val="22"/>
          <w:szCs w:val="22"/>
        </w:rPr>
        <w:t> </w:t>
      </w:r>
    </w:p>
    <w:p w14:paraId="7C0FC88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 - a supervis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equipamentos culturais, espa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culturais e corpos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sticos est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veis sob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ou cogest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 Pasta.</w:t>
      </w:r>
    </w:p>
    <w:p w14:paraId="048D1F3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II</w:t>
      </w:r>
    </w:p>
    <w:p w14:paraId="34F2522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Da Estrutura</w:t>
      </w:r>
    </w:p>
    <w:p w14:paraId="4F4744B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tem a seguinte estrutura:</w:t>
      </w:r>
    </w:p>
    <w:p w14:paraId="7C24EFE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 -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com:</w:t>
      </w:r>
    </w:p>
    <w:p w14:paraId="3015858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Secretaria Executiva;</w:t>
      </w:r>
    </w:p>
    <w:p w14:paraId="44B086D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Chefia de Gabinete;</w:t>
      </w:r>
    </w:p>
    <w:p w14:paraId="433227D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Consultoria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dica;</w:t>
      </w:r>
    </w:p>
    <w:p w14:paraId="7630653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Assessoria de Monitoramento e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de Dados Culturais;</w:t>
      </w:r>
    </w:p>
    <w:p w14:paraId="39A7A23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Assessoria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6F07949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 - Subsecretaria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Corporativa;</w:t>
      </w:r>
    </w:p>
    <w:p w14:paraId="10DB3E1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III - Diretoria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45E8DF6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IV - Diretoria de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Leitura;</w:t>
      </w:r>
    </w:p>
    <w:p w14:paraId="11D03CD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 - Diretoria de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Cultural;</w:t>
      </w:r>
    </w:p>
    <w:p w14:paraId="7CBB526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Colegiados:</w:t>
      </w:r>
    </w:p>
    <w:p w14:paraId="3954559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Conselho de Defesa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Hist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rico, Arqueol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gico,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Tur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do Estado - CONDEPHAAT;</w:t>
      </w:r>
    </w:p>
    <w:p w14:paraId="736543F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Conselho Diretor do Fundo Estadual de Cultura - FEC;</w:t>
      </w:r>
    </w:p>
    <w:p w14:paraId="0EED7C6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 de Projetos do Programa de 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Cultural;</w:t>
      </w:r>
    </w:p>
    <w:p w14:paraId="47CB3AD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Conselho de Orienta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Sistema Estadual de Museus;</w:t>
      </w:r>
    </w:p>
    <w:p w14:paraId="5A9D0A6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Sociais da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da Cultura;</w:t>
      </w:r>
    </w:p>
    <w:p w14:paraId="55A498A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f)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ao Cidad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- SIC;</w:t>
      </w:r>
    </w:p>
    <w:p w14:paraId="2682632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g)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Documentos e Acesso - CADA;</w:t>
      </w:r>
    </w:p>
    <w:p w14:paraId="73232A2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h) Grupo Setorial de Planejamento,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amento e Finan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blicas </w:t>
      </w:r>
      <w:r w:rsidRPr="00B971DB">
        <w:rPr>
          <w:rFonts w:ascii="Calibri" w:hAnsi="Calibri" w:cs="Calibri"/>
          <w:sz w:val="22"/>
          <w:szCs w:val="22"/>
        </w:rPr>
        <w:t>–</w:t>
      </w:r>
      <w:r w:rsidRPr="00B971DB">
        <w:rPr>
          <w:rFonts w:ascii="Helvetica" w:hAnsi="Helvetica"/>
          <w:sz w:val="22"/>
          <w:szCs w:val="22"/>
        </w:rPr>
        <w:t xml:space="preserve"> GSPOFP;</w:t>
      </w:r>
    </w:p>
    <w:p w14:paraId="2716247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i) Grupo Setorial de Transforma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Digital e Tecnologia da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- GSTD-TIC;</w:t>
      </w:r>
    </w:p>
    <w:p w14:paraId="1780D51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N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cleo de Gerenciamento do Programa de 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Cultural, criado pela 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12.268, de 20 de fevereiro de 2006;</w:t>
      </w:r>
    </w:p>
    <w:p w14:paraId="447BF5F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Entidades vinculadas:</w:t>
      </w:r>
    </w:p>
    <w:p w14:paraId="62974B4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Funda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Padre Anchieta - Centro Paulista de 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dio e TV Educativas;</w:t>
      </w:r>
    </w:p>
    <w:p w14:paraId="612F16F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Funda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Memorial da Am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rica Latina;</w:t>
      </w:r>
    </w:p>
    <w:p w14:paraId="6690E27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IX - Fundo Especial de Despesa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institu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do pela 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10.294, de 3 de dezembro de 1968, e regulamentado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65.351, de 10 de dezembro de 2020.</w:t>
      </w:r>
    </w:p>
    <w:p w14:paraId="5F4CB5D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III</w:t>
      </w:r>
      <w:r w:rsidRPr="00B971DB">
        <w:rPr>
          <w:rFonts w:ascii="Helvetica" w:hAnsi="Helvetica"/>
          <w:sz w:val="22"/>
          <w:szCs w:val="22"/>
        </w:rPr>
        <w:br/>
        <w:t>Das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</w:t>
      </w:r>
    </w:p>
    <w:p w14:paraId="1CE7CA7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3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Secretaria Executiva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034E681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assistir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no desempenho de suas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71FCB4D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atuar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como suporte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 na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objetivos e diretrizes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Pasta;</w:t>
      </w:r>
    </w:p>
    <w:p w14:paraId="06B27E9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coordenar e monitorar as diretorias e os projetos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gicos da Pasta, assegurando o alinhamento com os objetivos institucionais, efici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na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o alcance dos resultados de Governo;</w:t>
      </w:r>
    </w:p>
    <w:p w14:paraId="08AE3EC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coordenar e supervisionar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programas, projetos e sistemas;</w:t>
      </w:r>
    </w:p>
    <w:p w14:paraId="1FABBB7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determinar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realiza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estudos e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gicos que contribuam para o desenvolvimento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e diretrizes alinhadas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 de governo;</w:t>
      </w:r>
    </w:p>
    <w:p w14:paraId="1A4406F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opinar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sobre assuntos que lhe forem encaminhados pelo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rio.</w:t>
      </w:r>
    </w:p>
    <w:p w14:paraId="3ECC352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4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Chefia de Gabinete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3B2009F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executar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atividades relacionadas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audi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e representa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5729FDD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produzir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que sirvam de base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tomada de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es, ao planejamento e ao controle das atividades;</w:t>
      </w:r>
    </w:p>
    <w:p w14:paraId="00FB65F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zelar pelo cumprimento das determina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es, orienta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diretrizes a serem observadas pelas unidades da Secretaria;</w:t>
      </w:r>
    </w:p>
    <w:p w14:paraId="478468B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exercer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outras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 xml:space="preserve">ncias correlatas e complementares na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o.</w:t>
      </w:r>
    </w:p>
    <w:p w14:paraId="3DB0F03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5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Consultoria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dica,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Procuradoria Geral do Estado, tem a atribui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exercer a consultoria e o assessoramento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dico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Secretaria.</w:t>
      </w:r>
    </w:p>
    <w:p w14:paraId="47FD6AB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6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Assessoria de Monitoramento e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de Dados Culturais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5FF2DEE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na formula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monitoramento da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de dados culturais da Pasta e de seus indicadores de desempenho;</w:t>
      </w:r>
    </w:p>
    <w:p w14:paraId="035EB65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orientar e apoiar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 diretorias e demais unidades da Pasta na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padr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es, normas e procedimentos para a coleta, tratamento, armazenamento 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 de dados culturais;</w:t>
      </w:r>
    </w:p>
    <w:p w14:paraId="6384E5D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monitorar, avaliar e aperfei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oar o processo de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e criativas, assegurando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a, di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logo, desenvolvimento,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tica e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em todas as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7C724D9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acompanhar e orientar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integra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dados culturais, por meio de sistemas de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contribuindo para a melhoria cont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nua da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no Estado;</w:t>
      </w:r>
    </w:p>
    <w:p w14:paraId="48173D3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organizar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disponibiliza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dados culturais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 em formatos abertos e acess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veis, com o objetivo de promover a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 xml:space="preserve">ncia e o acesso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3E94835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na articula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com as demais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da Pasta e parceiros, facilitando o interc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mbio de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a integra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dados culturais;</w:t>
      </w:r>
    </w:p>
    <w:p w14:paraId="6280171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elaborar, em conjunto com as diretorias, metodologias, normas, procedimentos, manuais, sistemas, plataformas e indicadores espec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ficos, al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m de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treinamento, para o monitoramento, 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contas e a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das parcerias com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regidas pela Lei Complementar Estadual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4 de junho de 1998, e suas altera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6703CAA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VIII - realizar e publicar estudos relacionados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culturais no Estado;</w:t>
      </w:r>
    </w:p>
    <w:p w14:paraId="1782C3C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prestar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assist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ao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rio 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diretorias na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para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de contas ao Tribunal de Contas do Estado (TCE) e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de controle, por meio de:</w:t>
      </w:r>
    </w:p>
    <w:p w14:paraId="0E9CC7D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a) estabelecimento de normas e procedimentos para parametrizar o monitoramento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2FAA445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institui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indicadores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mico-financeiros e administrativos;</w:t>
      </w:r>
    </w:p>
    <w:p w14:paraId="320C85E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crit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rios e orienta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para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contas;</w:t>
      </w:r>
    </w:p>
    <w:p w14:paraId="257A205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 diretorias no acompanhamento da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mico-financeira, na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tramita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monitoramento peri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dico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5937D4F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 - elaborar referenciais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rios e financeiros para as propostas de convoca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 com vista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celebra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4DF1F16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 - analisar e emitir pareceres sobre as propostas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rio-financeiras apresentadas pelas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participantes da convoca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 com vista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celebra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55C5F46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XIII - monitorar, avaliar e garantir a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das parcerias com 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para realiza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culturais, bem como, subsidiar unidades administrativas da Pasta na promo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amplia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transpar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ncia;</w:t>
      </w:r>
    </w:p>
    <w:p w14:paraId="263EB97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XIV - monitorar periodicamente 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por meio de visitas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cnicas, reuni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es,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e pareceres;</w:t>
      </w:r>
    </w:p>
    <w:p w14:paraId="4F5CCE3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interlocu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com o Grupo Setorial de Planejamento,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amento e Finan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blicas, para acompanhar o planejamento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Pasta;</w:t>
      </w:r>
    </w:p>
    <w:p w14:paraId="3660B7C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XVI - elaborar pareceres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mico-financeiros anuais de monitoramento 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contas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incluindo recomenda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anuais sobre 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rio-financeira, considerando a documenta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fornecida pelas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e os pareceres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cnicos das diretorias;</w:t>
      </w:r>
    </w:p>
    <w:p w14:paraId="3776266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XVII - auxiliar a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em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lises e pareceres, quando necess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4AAD101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XVIII - contribuir para o planejamento e a implanta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culturais no Estado;</w:t>
      </w:r>
    </w:p>
    <w:p w14:paraId="6C4F432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XIX - propor, gerenciar e executar planos, projetos e programas que promovam o desenvolvimento relativo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no Estado;</w:t>
      </w:r>
    </w:p>
    <w:p w14:paraId="37D0389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XX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modelos e aprimoramentos que aumentem a efici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na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processos e na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par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metros.</w:t>
      </w:r>
    </w:p>
    <w:p w14:paraId="4A17B16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7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Assessoria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09FE81C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Estado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no desempenho de suas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03C4BD2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preparar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minutas de atos administrativos e normativos de responsabilidade das autoridades da Pasta, nos casos em que lhe forem distribu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dos;</w:t>
      </w:r>
    </w:p>
    <w:p w14:paraId="2D9A4F0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instruir e/ou revisar expedientes e processos a serem submetidos ao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Estado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13D7683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prestar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suporte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cnico-administrativo ao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Corporativa;</w:t>
      </w:r>
    </w:p>
    <w:p w14:paraId="49C4B15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acompanhar e controlar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andamento dos processos administrativos e de correspond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de interesse da Pasta ou que exijam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titular da Pasta,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Executivo ou do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Corporativa;</w:t>
      </w:r>
    </w:p>
    <w:p w14:paraId="19D3F70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preparar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despachos, of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cios e atos normativos de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Executivo e do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Corporativa.</w:t>
      </w:r>
    </w:p>
    <w:p w14:paraId="73B97A2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8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Subsecretaria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2D8FE82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no desempenho de suas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04C9429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examinar e preparar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expediente, encaminhando-o ao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380C2CF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prestar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geral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Pasta, incluindo:</w:t>
      </w:r>
    </w:p>
    <w:p w14:paraId="4626BE1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financeira e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ria;</w:t>
      </w:r>
    </w:p>
    <w:p w14:paraId="5757BD4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aquisi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bens e contrata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os;</w:t>
      </w:r>
    </w:p>
    <w:p w14:paraId="5C04C10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desenvolvimento de pessoal 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recursos humanos;</w:t>
      </w:r>
    </w:p>
    <w:p w14:paraId="3D6E15E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contratual, documental, patrimonial e de estoques, bem como de parcerias, excetuando-se os contratos regidos pela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4 de junho de 1998;</w:t>
      </w:r>
    </w:p>
    <w:p w14:paraId="434A985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infraestrutura predial e de redes de telecomunica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1FC2B9D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f) manuten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predial e zeladoria;</w:t>
      </w:r>
    </w:p>
    <w:p w14:paraId="0C5F3E9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g) parametriza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processos corporativos;</w:t>
      </w:r>
    </w:p>
    <w:p w14:paraId="3CF14BD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h) tecnologia da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0FF79CA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normas de funcionamento das atividades gerais de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rea-meio da Pasta;</w:t>
      </w:r>
    </w:p>
    <w:p w14:paraId="294062F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liderar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gia de resposta da Pasta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requisi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de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de controle interno e externo;</w:t>
      </w:r>
    </w:p>
    <w:p w14:paraId="26218A7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receber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solicita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sobre as atividades da Pasta ou sobre sua estrutura organizacional, de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blicos, de pessoas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dicas </w:t>
      </w:r>
      <w:proofErr w:type="spellStart"/>
      <w:r w:rsidRPr="00B971DB">
        <w:rPr>
          <w:rFonts w:ascii="Helvetica" w:hAnsi="Helvetica"/>
          <w:sz w:val="22"/>
          <w:szCs w:val="22"/>
        </w:rPr>
        <w:t>privadas</w:t>
      </w:r>
      <w:proofErr w:type="spellEnd"/>
      <w:r w:rsidRPr="00B971DB">
        <w:rPr>
          <w:rFonts w:ascii="Helvetica" w:hAnsi="Helvetica"/>
          <w:sz w:val="22"/>
          <w:szCs w:val="22"/>
        </w:rPr>
        <w:t xml:space="preserve"> ou da popula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encaminhando-as internamente;</w:t>
      </w:r>
    </w:p>
    <w:p w14:paraId="6FC94D1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decidir sobre os pedidos de certid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e de vista a autos de procedimentos;</w:t>
      </w:r>
    </w:p>
    <w:p w14:paraId="18A074F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orientar e acompanhar as atividades das unidades subordinadas;</w:t>
      </w:r>
    </w:p>
    <w:p w14:paraId="5EB3949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assegurar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programa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trabalhos nos prazos previstos;</w:t>
      </w:r>
    </w:p>
    <w:p w14:paraId="2A598BC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requisitar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diretamente a outras unidades administrativas da Pasta, bem como solicit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-las a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e entidades;</w:t>
      </w:r>
    </w:p>
    <w:p w14:paraId="4853257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XI - encaminhar procedimentos diretamente a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blicos, para manifesta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sobre assuntos de suas respectivas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ncias;</w:t>
      </w:r>
    </w:p>
    <w:p w14:paraId="38D1CCA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 - adotar medidas para a cont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nua melhoria da qualidade de vida no trabalho,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Pasta;</w:t>
      </w:r>
    </w:p>
    <w:p w14:paraId="63A41A5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XIII - excetuados os procedimentos de operacionaliza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4 de junho de 1998:</w:t>
      </w:r>
    </w:p>
    <w:p w14:paraId="29949F3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coordenar a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de integridade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Pasta;</w:t>
      </w:r>
    </w:p>
    <w:p w14:paraId="45AC6EE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propor melhorias cont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nuas nos ritos e fluxos procedimentais;</w:t>
      </w:r>
    </w:p>
    <w:p w14:paraId="0328363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XIV - assistir o Titular da Pasta no atendimento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requisi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aos requerimentos de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da Assembleia Legislativa, nos termos dos artigos 20, inciso XVI, e 51, </w:t>
      </w:r>
      <w:r w:rsidRPr="00B971DB">
        <w:rPr>
          <w:rFonts w:ascii="Calibri" w:hAnsi="Calibri" w:cs="Calibri"/>
          <w:sz w:val="22"/>
          <w:szCs w:val="22"/>
        </w:rPr>
        <w:t>§</w:t>
      </w:r>
      <w:r w:rsidRPr="00B971DB">
        <w:rPr>
          <w:rFonts w:ascii="Helvetica" w:hAnsi="Helvetica"/>
          <w:sz w:val="22"/>
          <w:szCs w:val="22"/>
        </w:rPr>
        <w:t xml:space="preserve">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>, da Constitui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Federal;</w:t>
      </w:r>
    </w:p>
    <w:p w14:paraId="38B3C33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B971DB">
        <w:rPr>
          <w:rFonts w:ascii="Helvetica" w:hAnsi="Helvetica"/>
          <w:sz w:val="22"/>
          <w:szCs w:val="22"/>
        </w:rPr>
        <w:t>supervisionar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,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Pasta, as unidades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interna e setoriais dos sistemas administrativos do Estado;</w:t>
      </w:r>
    </w:p>
    <w:p w14:paraId="63546DB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XVI - excetuados os contratos regidos pela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04 de junho de 1998, operacionalizar os neg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cios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dicos e transfer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da Pasta, incluindo aqueles de que trata:</w:t>
      </w:r>
    </w:p>
    <w:p w14:paraId="390215C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o artigo 166-A da Constitui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Federal;</w:t>
      </w:r>
    </w:p>
    <w:p w14:paraId="200AE07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o artigo 175-A da Constitui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Estadual;</w:t>
      </w:r>
    </w:p>
    <w:p w14:paraId="5C5124C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a Lei federal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13.019, de 31 de julho de 2014;</w:t>
      </w:r>
    </w:p>
    <w:p w14:paraId="2FFC6B9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a Lei federal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14.133, de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de abril de 2021;</w:t>
      </w:r>
    </w:p>
    <w:p w14:paraId="01B93BE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66.173, de 26 de outubro de 2021.</w:t>
      </w:r>
    </w:p>
    <w:p w14:paraId="3A3BECE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Par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grafo 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nico - Para o exerc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cio de suas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ncias, a Subsecretaria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contar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 com suporte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cnico-administrativo da Assessoria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 da Assessoria para Assuntos Parlamentares.</w:t>
      </w:r>
    </w:p>
    <w:p w14:paraId="27FC278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9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 Diretoria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0F85F73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planejar e coordenar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estaduais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216A765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fomentar e fortalecer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cria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o desenvolvimento e a cadeia produtiva de projetos culturais e criativos por meio de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de incentivo que apoiem agentes culturais, trabalhadores e empreendedores da cultura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criativa;</w:t>
      </w:r>
    </w:p>
    <w:p w14:paraId="0C49B9C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promover a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da cultura paulista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 xml:space="preserve">mbito estadual, nacional e internacional, com o objetivo de valorizar e dar visibilidade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multiplicidade cultural do Estado;</w:t>
      </w:r>
    </w:p>
    <w:p w14:paraId="0368AB3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promover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pluralidade cultural como for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empreendedora,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mica e geradora de empregos, consolidando a cultura como um pilar do desenvolvimento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mico, das cadeias produtivas regionais e dos arranjos criativos do Estado;</w:t>
      </w:r>
    </w:p>
    <w:p w14:paraId="617C042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promover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di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logo cont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nuo entre os agentes culturais, trabalhadores e empreendedores da cultura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criativa, visando ao aprimoramento das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estaduais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6DB7994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garantir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que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ticas de fomento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promovam o desenvolvimento cultural, abrangendo todas as regi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do Estado;</w:t>
      </w:r>
    </w:p>
    <w:p w14:paraId="37809F4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desenvolver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 de fomento para a internacionaliza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setores criativos do Estado.</w:t>
      </w:r>
    </w:p>
    <w:p w14:paraId="5C6B0FC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10 - A Diretoria de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Leitura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12492CD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planejar e coordenar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estaduais de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leitura;</w:t>
      </w:r>
    </w:p>
    <w:p w14:paraId="1C4A355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estimular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blico, o pensamento cr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tico, criativo e inovador, fortalecendo a produ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 frui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cultural;</w:t>
      </w:r>
    </w:p>
    <w:p w14:paraId="65EDCA8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III - facilitar o acesso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profissionaliza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setor e fortalecer a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criativa, contribuindo para o desenvolvimento econ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mico dos territ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rios;</w:t>
      </w:r>
    </w:p>
    <w:p w14:paraId="6E80BC5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implementar e monitorar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gias, planos, sistemas e programas de leitura,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cultural do Estado, relacionados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5BC75BF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desenvolver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gicas para a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dos programas de incentivo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leitura,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cultural, das bibliotecas, dos espa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de leitura e de outros equipamentos culturais;</w:t>
      </w:r>
    </w:p>
    <w:p w14:paraId="0A20938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para 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que mantenham contrato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na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Diretoria;</w:t>
      </w:r>
    </w:p>
    <w:p w14:paraId="1EC7CE9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fomentar a circula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corpos est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veis, companhias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sticas e express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culturais pelo Estado, assegurando a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plateias cr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 o desenvolvimento de novos talentos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sticos e profissionais;</w:t>
      </w:r>
    </w:p>
    <w:p w14:paraId="724CA9E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VIII - descentralizar e diversificar o acesso aos percursos formativos 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circula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cultural;</w:t>
      </w:r>
    </w:p>
    <w:p w14:paraId="021EEE3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promover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o, a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 leitura em todas as regi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do Estado, valorizando as identidades culturais e garantindo a circula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express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culturais e corpos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sticos;</w:t>
      </w:r>
    </w:p>
    <w:p w14:paraId="77A5920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 para o interc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mbio profissional,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cultural entre institui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nacionais e internacionais, visando estabelecer parcerias que contribuam para a 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o.</w:t>
      </w:r>
    </w:p>
    <w:p w14:paraId="25DF7BB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11 - A Diretoria de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 tem as seguintes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ncias:</w:t>
      </w:r>
    </w:p>
    <w:p w14:paraId="099A31B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planejar e coordenar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estaduais de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cultural;</w:t>
      </w:r>
    </w:p>
    <w:p w14:paraId="7B71F43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garantir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a prote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a valoriza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material e imaterial, da cultura popular e tradicional do Estado, assegurando sua conserva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difus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o;</w:t>
      </w:r>
    </w:p>
    <w:p w14:paraId="5DB3182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propor, implementar e monitorar as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gias, planos, sistemas, programas e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para a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 do Estado, incluindo a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 Estadual de Museus, o Plano Estadual de Museus, o Programa Estadual de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 xml:space="preserve">nio Imaterial, e outros relacionados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3AB199B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desenvolver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 para a integra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museus estaduais e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material e imaterial, promovendo a valoriza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prote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legado hist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rico e cultural do Estado;</w:t>
      </w:r>
    </w:p>
    <w:p w14:paraId="4A6287E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assegurar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preserva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a pesquisa e a 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acervos museol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gicos sob guarda e propriedade da Pasta;</w:t>
      </w:r>
    </w:p>
    <w:p w14:paraId="41055A6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programas,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conv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 xml:space="preserve">nios intergovernamentais voltados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conserva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restaura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salvaguarda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cultural, em conson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ncia com normas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cnicas aplic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veis;</w:t>
      </w:r>
    </w:p>
    <w:p w14:paraId="0569E9F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estabelecer diretrizes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para 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Sociais que mantenham contrato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na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Diretoria;</w:t>
      </w:r>
    </w:p>
    <w:p w14:paraId="4B40E28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propor e implementar metodologias para a realiza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estudos de reconhecimento e prote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legal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cultural 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lises de interven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133F00F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estabelecer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 para descentralizar e diversificar o acesso ao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material, imaterial e museol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gico, garantindo acessibilidade plena aos diferentes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blicos.</w:t>
      </w:r>
    </w:p>
    <w:p w14:paraId="7314550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Calibri" w:hAnsi="Calibri" w:cs="Calibri"/>
          <w:sz w:val="22"/>
          <w:szCs w:val="22"/>
        </w:rPr>
        <w:t>§</w:t>
      </w:r>
      <w:r w:rsidRPr="00B971DB">
        <w:rPr>
          <w:rFonts w:ascii="Helvetica" w:hAnsi="Helvetica"/>
          <w:sz w:val="22"/>
          <w:szCs w:val="22"/>
        </w:rPr>
        <w:t xml:space="preserve">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Para os fins deste decreto, tomar-se-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 como refer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museu estabelecida na legisla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vigente, bem como as boas pr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ticas internacionais.</w:t>
      </w:r>
    </w:p>
    <w:p w14:paraId="6E0FA75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Calibri" w:hAnsi="Calibri" w:cs="Calibri"/>
          <w:sz w:val="22"/>
          <w:szCs w:val="22"/>
        </w:rPr>
        <w:t>§</w:t>
      </w:r>
      <w:r w:rsidRPr="00B971DB">
        <w:rPr>
          <w:rFonts w:ascii="Helvetica" w:hAnsi="Helvetica"/>
          <w:sz w:val="22"/>
          <w:szCs w:val="22"/>
        </w:rPr>
        <w:t xml:space="preserve"> 2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- As atividades da Diretoria ser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orientadas pelo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 pelas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do Conselho de Defesa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Hist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rico, Arqueol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gico,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Tur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stico do Estado - CONDEPHAT, nas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ncia.</w:t>
      </w:r>
    </w:p>
    <w:p w14:paraId="6993A9B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IV</w:t>
      </w:r>
    </w:p>
    <w:p w14:paraId="60E2CE1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</w:t>
      </w:r>
    </w:p>
    <w:p w14:paraId="7808FE7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12 -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0C16878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Governador e ao pr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prio cargo:</w:t>
      </w:r>
    </w:p>
    <w:p w14:paraId="575A025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propor a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 e as diretrizes a serem adotadas pela Secretaria;</w:t>
      </w:r>
    </w:p>
    <w:p w14:paraId="331965B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assistir o Governador no desempenho de suas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relacionadas com as atividades da Secretaria;</w:t>
      </w:r>
    </w:p>
    <w:p w14:paraId="7060766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c) submeter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aprecia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Governador, observadas as disposi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normativas pertinentes:</w:t>
      </w:r>
    </w:p>
    <w:p w14:paraId="3FAAFB2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1. projetos de leis ou de decretos que versem sobre mat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ria pertinente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Secretaria;</w:t>
      </w:r>
    </w:p>
    <w:p w14:paraId="1D70CCF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2. abertura de concursos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 e de concursos internos para acesso, instru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da com justificativa da medida e demais elementos necess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rios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efetiva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processo;</w:t>
      </w:r>
    </w:p>
    <w:p w14:paraId="0B7437D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3. provimento e preenchimento de cargos, empregos e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mediante aproveitamento de remanescentes de concurso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blico realizado por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os;</w:t>
      </w:r>
    </w:p>
    <w:p w14:paraId="048EDC3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4. assuntos de interesse de unidades subordinadas ou de entidades vinculadas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Secretaria;</w:t>
      </w:r>
    </w:p>
    <w:p w14:paraId="77A405A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manifestar-se sobre mat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rias que devam ser submetidas ao Governador;</w:t>
      </w:r>
    </w:p>
    <w:p w14:paraId="6A7983F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e) referendar os atos do Governador relativos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Secretaria;</w:t>
      </w:r>
    </w:p>
    <w:p w14:paraId="52C7E89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f) comparecer perante a Assembleia Legislativa ou suas comiss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especiais para prestar esclarecimentos, espontaneamente ou quando regularmente convocado;</w:t>
      </w:r>
    </w:p>
    <w:p w14:paraId="5A33484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atividades gerais da Secretaria:</w:t>
      </w:r>
    </w:p>
    <w:p w14:paraId="7C6931B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cumprir e fazer cumprir leis, regulamentos e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das autoridades superiores;</w:t>
      </w:r>
    </w:p>
    <w:p w14:paraId="6AA657A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avocar ou delegar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ncias, por ato expresso, observada a legisla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vigente;</w:t>
      </w:r>
    </w:p>
    <w:p w14:paraId="0A7EB29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praticar todo e qualquer ato ou exercer quaisquer das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ou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das unidades, das autoridades ou dos servidores subordinados;</w:t>
      </w:r>
    </w:p>
    <w:p w14:paraId="3996E2F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estimular o desenvolvimento profissional dos servidores da Secretaria;</w:t>
      </w:r>
    </w:p>
    <w:p w14:paraId="6C8CE9F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exercer a tutela das Funda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vinculadas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Secretaria;</w:t>
      </w:r>
    </w:p>
    <w:p w14:paraId="74F8FF0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f) nomear e exonerar dos CCESP e designar e dispensar das FCESP, de Comando ou Assessoramento, para os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 1 a 13;</w:t>
      </w:r>
    </w:p>
    <w:p w14:paraId="0F5C75E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g) representar o Estado nos atos e instrumentos jur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dicos de aliena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institui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garantias ou outorgas de uso, relativos aos im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 administrados pela Pasta;</w:t>
      </w:r>
    </w:p>
    <w:p w14:paraId="6923E7F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h) administrar e responder pela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programas de trabalho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Criativas, de acordo com a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 e as diretrizes fixadas pelo Governador;</w:t>
      </w:r>
    </w:p>
    <w:p w14:paraId="2187191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i) expedir atos e instru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para a boa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preceitos da Constitui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do Estado, das leis e dos regulamentos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Criativas;</w:t>
      </w:r>
    </w:p>
    <w:p w14:paraId="56DB6FA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j) decidir sobre:</w:t>
      </w:r>
    </w:p>
    <w:p w14:paraId="3B5879F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1. as proposi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encaminhadas pelos dirigentes das unidades subordinadas;</w:t>
      </w:r>
    </w:p>
    <w:p w14:paraId="4C4C006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2. os pedidos formulados em grau de recurso;</w:t>
      </w:r>
    </w:p>
    <w:p w14:paraId="1AB92D9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3. a ordena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despesas, inclusive propondo a cria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unidades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rias e fundos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blicos ou patrimoniais;</w:t>
      </w:r>
    </w:p>
    <w:p w14:paraId="4D15D09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4. decidir sobre a autoriza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o uso prec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 a cess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espa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culturais;</w:t>
      </w:r>
    </w:p>
    <w:p w14:paraId="58F0248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5. o recebimento de acervos de interesse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cultural;</w:t>
      </w:r>
    </w:p>
    <w:p w14:paraId="0FB6D3B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k) criar grupos de trabalho e comiss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permanentes,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Pasta;</w:t>
      </w:r>
    </w:p>
    <w:p w14:paraId="73E510E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l) designar os respons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veis pelas unidades administrativas da Secretaria que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tenham cargos ou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blico correspondentes;</w:t>
      </w:r>
    </w:p>
    <w:p w14:paraId="35C6970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material e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nio, autorizar:</w:t>
      </w:r>
    </w:p>
    <w:p w14:paraId="1E9CE66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a transfer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 para outras Secretarias de Estado;</w:t>
      </w:r>
    </w:p>
    <w:p w14:paraId="043F9E6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 doa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 e produtos decorrentes de fomento direto ou indireto do Estado ou recebidos em doa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que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agreguem 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cont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bil.</w:t>
      </w:r>
    </w:p>
    <w:p w14:paraId="17AC12C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13 -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Executivo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3F5A56A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responder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pelo expediente da Secretaria nos impedimentos legais e tempor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rios, ou ocasionais, do Titular da Pasta, assim como na hip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tese de vac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ncia;</w:t>
      </w:r>
    </w:p>
    <w:p w14:paraId="07BC35F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representar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rio, quando for o caso, junto a autoridades e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os;</w:t>
      </w:r>
    </w:p>
    <w:p w14:paraId="5A70108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III - coordenar o relacionamento entre o Titular da Pasta e os dirigentes das unidades e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da Secretaria e das entidades a ela vinculadas; acompanhando o desenvolvimento dos programas, projetos,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atividades;</w:t>
      </w:r>
    </w:p>
    <w:p w14:paraId="1836571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Titular da Pasta no exerc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cio de suas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es.</w:t>
      </w:r>
    </w:p>
    <w:p w14:paraId="77B8F87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14 - O Chefe de Gabinete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0E20833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prestar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assessoramento direto ao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fornecendo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lises para fundamentar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 administrativas;</w:t>
      </w:r>
    </w:p>
    <w:p w14:paraId="1055847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facilitar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e o alinhamento institucional, de forma a assegurar que todas 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estejam alinhadas com as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ticas e diretrizes da Pasta;</w:t>
      </w:r>
    </w:p>
    <w:p w14:paraId="3BC742F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III - articular-se com as unidades da Secretaria e com os demais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e entidades da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 sobre os assuntos submetidos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considera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665FC12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realizar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interlocu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com entidades governamentais, outros poderes,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internacionais, iniciativa privada e sociedade civil, conforme orienta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02812E4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acompanhar e tomar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provid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que facilitem o andamento das quest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de interesse da Secretaria tratadas pelos setores que comp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em 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Superior;</w:t>
      </w:r>
    </w:p>
    <w:p w14:paraId="30D986C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coordenar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agenda de reuni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es, eventos e compromissos, bem como as comunica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oficiais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rio;</w:t>
      </w:r>
    </w:p>
    <w:p w14:paraId="24154FF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exercer outras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correlatas e complementares que lhe forem cometidas pelo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rio.</w:t>
      </w:r>
    </w:p>
    <w:p w14:paraId="60A9EAB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15 - 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719E072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responder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pelo expediente da Pasta nos impedimentos simult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neos, legais e tempor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rios, bem como ocasionais, do Titular da Pasta 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Executivo;</w:t>
      </w:r>
    </w:p>
    <w:p w14:paraId="568473F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 Titular da Pasta em assuntos afetos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3262026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representar o Titular da Pasta, quando designado para tal;</w:t>
      </w:r>
    </w:p>
    <w:p w14:paraId="750224C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gerir, orientar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e supervisionar as atividades das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que lhe 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afetas, conforme estabelecido no artigo 8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>;</w:t>
      </w:r>
    </w:p>
    <w:p w14:paraId="6E4A6C9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coordenar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as atividades da Subsecretaria e das unidades que lhe 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subordinadas;</w:t>
      </w:r>
    </w:p>
    <w:p w14:paraId="3835C06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definir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diretrizes, regras, planos e projetos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em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vel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 de governo;</w:t>
      </w:r>
    </w:p>
    <w:p w14:paraId="012291D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 - exercer outras atividades afins determinadas pelo Titular da Pasta;</w:t>
      </w:r>
    </w:p>
    <w:p w14:paraId="264108C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VIII - praticar todo e qualquer ato ou exercer quaisquer das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ou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das unidades, das autoridades ou dos servidores subordinados;</w:t>
      </w:r>
    </w:p>
    <w:p w14:paraId="27FB35F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Pessoal, exercer 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previstas nos artigos 29, 30, 31, 33 e 38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52.833, de 24 de mar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2008;</w:t>
      </w:r>
    </w:p>
    <w:p w14:paraId="6B52A22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Integrado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Financeira para Estados e Munic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pios - SIAFEM/SP, implementado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40.566, de 21 de dezembro de 1995, normatizar e definir os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veis de acesso no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da Pasta, para consultas e registros;</w:t>
      </w:r>
    </w:p>
    <w:p w14:paraId="5C24A58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Transportes Internos Motorizados da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blica Estadual, exercer 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previstas no artigo 16 e no inciso I do artigo 18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9.543, de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de mar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1977;</w:t>
      </w:r>
    </w:p>
    <w:p w14:paraId="04EFE49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Mobili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e de Estoques do Estado, institu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63.616, de 31 de julho de 2018, decidir sobre a utiliza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pr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prios do Estado, e autorizar:</w:t>
      </w:r>
    </w:p>
    <w:p w14:paraId="0220806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</w:t>
      </w:r>
      <w:r w:rsidRPr="00B971DB">
        <w:rPr>
          <w:rFonts w:ascii="Calibri" w:hAnsi="Calibri" w:cs="Calibri"/>
          <w:sz w:val="22"/>
          <w:szCs w:val="22"/>
        </w:rPr>
        <w:t> </w:t>
      </w:r>
      <w:r w:rsidRPr="00B971DB">
        <w:rPr>
          <w:rFonts w:ascii="Helvetica" w:hAnsi="Helvetica"/>
          <w:sz w:val="22"/>
          <w:szCs w:val="22"/>
        </w:rPr>
        <w:t xml:space="preserve"> a transfer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 xml:space="preserve">veis, de um para outro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 Pasta;</w:t>
      </w:r>
    </w:p>
    <w:p w14:paraId="33EB585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o recebimento de doa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veis, sem encargos;</w:t>
      </w:r>
    </w:p>
    <w:p w14:paraId="66AA03A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c) a loca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im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veis, observada a legisla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espec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fica;</w:t>
      </w:r>
    </w:p>
    <w:p w14:paraId="235A6DD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as autoridades da Pasta a requisitarem transporte de material por conta do Estado;</w:t>
      </w:r>
    </w:p>
    <w:p w14:paraId="5F35957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XIII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aos procedimentos de apura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potenciais infra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disciplinares, exercer 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previstas no artigo 266 da 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10.261, de 28 de outubro de 1968;</w:t>
      </w:r>
    </w:p>
    <w:p w14:paraId="25B402C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XIV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licita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contratos administrativos de que trata a Lei federal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14.133, de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de abril de 2021, exercer 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previstas:</w:t>
      </w:r>
    </w:p>
    <w:p w14:paraId="05DC1CA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nos artigos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>, 2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e 3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31.138, de 9 de janeiro de 1990;</w:t>
      </w:r>
    </w:p>
    <w:p w14:paraId="68443CF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no artigo 3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47.297, de 6 de novembro de 2002;</w:t>
      </w:r>
    </w:p>
    <w:p w14:paraId="1CE4753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no inciso I do artigo 2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67.689, de 3 de maio de 2023;</w:t>
      </w:r>
    </w:p>
    <w:p w14:paraId="0371F83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aos est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gios de que trata a Lei federal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11.788, de 25 de setembro de 2008, autorizar a disponibiliza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estagi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rios para as unidades administrativas da Pasta.</w:t>
      </w:r>
    </w:p>
    <w:p w14:paraId="464BBD54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16 - 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e dos demais dirigentes de unidades administrativas 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o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vel de Diretor, em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aos Sistemas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Financeira e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ria, o exerc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cio da fun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dirigentes de unidades de despesa, nos termos do artigo 14 do Decreto-Lei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233, de 28 de abril de 1970.</w:t>
      </w:r>
    </w:p>
    <w:p w14:paraId="62AB229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17 - O Subsecret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 e os demais dirigentes de unidades administrativas 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o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vel de Diretor e de Chefe de Assessoria de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vel hier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rquico equivalente, correspondentes ao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vel 15, em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5A5A19D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rio:</w:t>
      </w:r>
    </w:p>
    <w:p w14:paraId="4D9D84E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acompanhar sistematicamente as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desenvolvidas;</w:t>
      </w:r>
    </w:p>
    <w:p w14:paraId="2EFF5B5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elaborar propostas de atos normativos;</w:t>
      </w:r>
    </w:p>
    <w:p w14:paraId="155F196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prestar apoio no planejamento de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gicas;</w:t>
      </w:r>
    </w:p>
    <w:p w14:paraId="7C5D67B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fornecer subs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dio especializado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tomada de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es;</w:t>
      </w:r>
    </w:p>
    <w:p w14:paraId="2661C52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propor a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novas solu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es;</w:t>
      </w:r>
    </w:p>
    <w:p w14:paraId="0FD46C6A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atividades gerais:</w:t>
      </w:r>
    </w:p>
    <w:p w14:paraId="634FE7C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a) fazer observar a regularidade dos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os, expedindo as necess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rias determina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ou representando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respectivas autoridades superiores, conforme o caso;</w:t>
      </w:r>
    </w:p>
    <w:p w14:paraId="0B7BFC9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avaliar o desempenho das unidades subordinadas e adotar medidas para o atingimento dos resultados planejados;</w:t>
      </w:r>
    </w:p>
    <w:p w14:paraId="2E95D5E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adotar ou propor, conforme o caso, medidas objetivando o aprimoramento de suas respectivas unidades administrativas;</w:t>
      </w:r>
    </w:p>
    <w:p w14:paraId="453C608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d) providenciar a instru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de processos e expedientes que devam ser submetidos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considera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superior, manifestando-se, conclusivamente, a respeito das mat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rias;</w:t>
      </w:r>
    </w:p>
    <w:p w14:paraId="384FF1D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e) decidir sobre recursos interpostos contra despacho de autoridade imediatamente subordinada, desde que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esteja esgotada a inst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ncia administrativa;</w:t>
      </w:r>
    </w:p>
    <w:p w14:paraId="6DFC791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f) dar ci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imediata ao superior hier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rquico de eventuais irregularidades administrativas, mencionando as provid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tomadas e propondo as que n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lhes 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afetas;</w:t>
      </w:r>
    </w:p>
    <w:p w14:paraId="09BDB6C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g) indicar seus substitutos, obedecidos os requisitos de qualifica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inerentes ao cargo ou fun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o;</w:t>
      </w:r>
    </w:p>
    <w:p w14:paraId="4E1ABBB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h) determinar o arquivamento de procedimentos e documentos em que inexistam provid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a tomar ou cujos pedidos care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 de fundamento legal;</w:t>
      </w:r>
    </w:p>
    <w:p w14:paraId="729FAB13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i) apresentar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sobre os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executados pela respectiva unidade administrativa;</w:t>
      </w:r>
    </w:p>
    <w:p w14:paraId="7272EB1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j) fiscalizar e avaliar, em seu </w:t>
      </w:r>
      <w:r w:rsidRPr="00B971DB">
        <w:rPr>
          <w:rFonts w:ascii="Calibri" w:hAnsi="Calibri" w:cs="Calibri"/>
          <w:sz w:val="22"/>
          <w:szCs w:val="22"/>
        </w:rPr>
        <w:t>â</w:t>
      </w:r>
      <w:r w:rsidRPr="00B971DB">
        <w:rPr>
          <w:rFonts w:ascii="Helvetica" w:hAnsi="Helvetica"/>
          <w:sz w:val="22"/>
          <w:szCs w:val="22"/>
        </w:rPr>
        <w:t>mbito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os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os executados por terceiros;</w:t>
      </w:r>
    </w:p>
    <w:p w14:paraId="3DB0CC0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k) praticar todo e qualquer ato ou exercer quaisquer das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ou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das unidades administrativas, das autoridades e dos servidores subordinados;</w:t>
      </w:r>
    </w:p>
    <w:p w14:paraId="4291300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l) avocar, de modo geral ou em casos especiais,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ou compet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ncias de quaisquer unidades, autoridades ou servidores subordinados;</w:t>
      </w:r>
    </w:p>
    <w:p w14:paraId="56ECF29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material e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nio:</w:t>
      </w:r>
    </w:p>
    <w:p w14:paraId="5B2411A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autorizar a transfer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ncia de bens m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veis entre as unidades subordinadas;</w:t>
      </w:r>
    </w:p>
    <w:p w14:paraId="11C527D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requisitar material permanente ou de consumo;</w:t>
      </w:r>
    </w:p>
    <w:p w14:paraId="5396B24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zelar pelo uso adequado e conserva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equipamentos e materiais e pela economia do material de consumo.</w:t>
      </w:r>
    </w:p>
    <w:p w14:paraId="5742570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18 - O Chefe da Assessoria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cnica do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rio, tem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2712D1A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assessorar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alta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na defini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diretrizes, regras, planos e projetos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em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vel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gico de governo;</w:t>
      </w:r>
    </w:p>
    <w:p w14:paraId="180219D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definir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estudos 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lises a serem realizados a fim de subsidiar a tomada de decis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relacionadas aos planos, programas, projetos 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estrat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gicas da Secretaria;</w:t>
      </w:r>
    </w:p>
    <w:p w14:paraId="23A6E21E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definir regras e padr</w:t>
      </w:r>
      <w:r w:rsidRPr="00B971DB">
        <w:rPr>
          <w:rFonts w:ascii="Calibri" w:hAnsi="Calibri" w:cs="Calibri"/>
          <w:sz w:val="22"/>
          <w:szCs w:val="22"/>
        </w:rPr>
        <w:t>õ</w:t>
      </w:r>
      <w:r w:rsidRPr="00B971DB">
        <w:rPr>
          <w:rFonts w:ascii="Helvetica" w:hAnsi="Helvetica"/>
          <w:sz w:val="22"/>
          <w:szCs w:val="22"/>
        </w:rPr>
        <w:t>es para as unidades final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sticas em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 fluxos processuais, instru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procedimentos, propondo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manuais de procedimentos, quando for o caso;</w:t>
      </w:r>
    </w:p>
    <w:p w14:paraId="543D608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coordenar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elabora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atos administrativos e propostas de atos normativos de interesse da alta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Secretaria;</w:t>
      </w:r>
    </w:p>
    <w:p w14:paraId="51AD0DC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desempenhar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outras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que lhes forem conferidas por lei ou decreto e exercer outras atividades afins determinadas pelo superior hier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rquico;</w:t>
      </w:r>
    </w:p>
    <w:p w14:paraId="76F5A8D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implementa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novas solu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es.</w:t>
      </w:r>
    </w:p>
    <w:p w14:paraId="495B000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19 - Os Diretores e os Chefes de Assessoria de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 hier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rquicos correspondentes aos n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veis CCESP 1.15 e CCESP 1.14, em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431C976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em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ao Sistema de Administra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Pessoal, as previstas no artigo 38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52.833, de 24 de mar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2008, exceto aquelas dispostas:</w:t>
      </w:r>
    </w:p>
    <w:p w14:paraId="3AE9579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a) na al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nea </w:t>
      </w:r>
      <w:r w:rsidRPr="00B971DB">
        <w:rPr>
          <w:rFonts w:ascii="Calibri" w:hAnsi="Calibri" w:cs="Calibri"/>
          <w:sz w:val="22"/>
          <w:szCs w:val="22"/>
        </w:rPr>
        <w:t>“</w:t>
      </w:r>
      <w:r w:rsidRPr="00B971DB">
        <w:rPr>
          <w:rFonts w:ascii="Helvetica" w:hAnsi="Helvetica"/>
          <w:sz w:val="22"/>
          <w:szCs w:val="22"/>
        </w:rPr>
        <w:t>a</w:t>
      </w:r>
      <w:r w:rsidRPr="00B971DB">
        <w:rPr>
          <w:rFonts w:ascii="Calibri" w:hAnsi="Calibri" w:cs="Calibri"/>
          <w:sz w:val="22"/>
          <w:szCs w:val="22"/>
        </w:rPr>
        <w:t>”</w:t>
      </w:r>
      <w:r w:rsidRPr="00B971DB">
        <w:rPr>
          <w:rFonts w:ascii="Helvetica" w:hAnsi="Helvetica"/>
          <w:sz w:val="22"/>
          <w:szCs w:val="22"/>
        </w:rPr>
        <w:t xml:space="preserve"> do inciso I;</w:t>
      </w:r>
    </w:p>
    <w:p w14:paraId="24D1D11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b) no inciso II;</w:t>
      </w:r>
    </w:p>
    <w:p w14:paraId="204E15CD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c) na al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 xml:space="preserve">nea </w:t>
      </w:r>
      <w:r w:rsidRPr="00B971DB">
        <w:rPr>
          <w:rFonts w:ascii="Calibri" w:hAnsi="Calibri" w:cs="Calibri"/>
          <w:sz w:val="22"/>
          <w:szCs w:val="22"/>
        </w:rPr>
        <w:t>“</w:t>
      </w:r>
      <w:r w:rsidRPr="00B971DB">
        <w:rPr>
          <w:rFonts w:ascii="Helvetica" w:hAnsi="Helvetica"/>
          <w:sz w:val="22"/>
          <w:szCs w:val="22"/>
        </w:rPr>
        <w:t>a</w:t>
      </w:r>
      <w:r w:rsidRPr="00B971DB">
        <w:rPr>
          <w:rFonts w:ascii="Calibri" w:hAnsi="Calibri" w:cs="Calibri"/>
          <w:sz w:val="22"/>
          <w:szCs w:val="22"/>
        </w:rPr>
        <w:t>”</w:t>
      </w:r>
      <w:r w:rsidRPr="00B971DB">
        <w:rPr>
          <w:rFonts w:ascii="Helvetica" w:hAnsi="Helvetica"/>
          <w:sz w:val="22"/>
          <w:szCs w:val="22"/>
        </w:rPr>
        <w:t xml:space="preserve"> do inciso VI;</w:t>
      </w:r>
    </w:p>
    <w:p w14:paraId="6EA71BC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d) no </w:t>
      </w:r>
      <w:r w:rsidRPr="00B971DB">
        <w:rPr>
          <w:rFonts w:ascii="Calibri" w:hAnsi="Calibri" w:cs="Calibri"/>
          <w:sz w:val="22"/>
          <w:szCs w:val="22"/>
        </w:rPr>
        <w:t>§</w:t>
      </w:r>
      <w:r w:rsidRPr="00B971DB">
        <w:rPr>
          <w:rFonts w:ascii="Helvetica" w:hAnsi="Helvetica"/>
          <w:sz w:val="22"/>
          <w:szCs w:val="22"/>
        </w:rPr>
        <w:t xml:space="preserve"> 1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>;</w:t>
      </w:r>
    </w:p>
    <w:p w14:paraId="1BE1BE58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promover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das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 dos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 xml:space="preserve">os, afetos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e programados pelo Gabinete do Secret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rio ou pela Subsecretaria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Corporativa, dentro dos prazos previstos;</w:t>
      </w:r>
    </w:p>
    <w:p w14:paraId="3E50050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exercer outras atividades afins determinadas pelo Titular da Pasta.</w:t>
      </w:r>
    </w:p>
    <w:p w14:paraId="1EDD5C7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Artigo 20 - Os Diretores, em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t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m as seguintes atribui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es:</w:t>
      </w:r>
    </w:p>
    <w:p w14:paraId="2D32392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 - </w:t>
      </w:r>
      <w:proofErr w:type="gramStart"/>
      <w:r w:rsidRPr="00B971DB">
        <w:rPr>
          <w:rFonts w:ascii="Helvetica" w:hAnsi="Helvetica"/>
          <w:sz w:val="22"/>
          <w:szCs w:val="22"/>
        </w:rPr>
        <w:t>propor</w:t>
      </w:r>
      <w:proofErr w:type="gramEnd"/>
      <w:r w:rsidRPr="00B971DB">
        <w:rPr>
          <w:rFonts w:ascii="Helvetica" w:hAnsi="Helvetica"/>
          <w:sz w:val="22"/>
          <w:szCs w:val="22"/>
        </w:rPr>
        <w:t>, gerenciar e executar planos, projetos e programas que promovam o desenvolvimento do setor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criativas, sob lideran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da Secretaria Executiva;</w:t>
      </w:r>
    </w:p>
    <w:p w14:paraId="7AC72571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B971DB">
        <w:rPr>
          <w:rFonts w:ascii="Helvetica" w:hAnsi="Helvetica"/>
          <w:sz w:val="22"/>
          <w:szCs w:val="22"/>
        </w:rPr>
        <w:t>articular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programas 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com outras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 e entidades, garantindo uma abordagem intersetorial;</w:t>
      </w:r>
    </w:p>
    <w:p w14:paraId="44F45A8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III - analisar e emitir pareceres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cnicos relativos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s suas respectivas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reas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o, conforme diretrizes estabelecidas pelo Gabinete da Pasta e alinhadas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>s normas legais vigentes;</w:t>
      </w:r>
    </w:p>
    <w:p w14:paraId="6D42F930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B971DB">
        <w:rPr>
          <w:rFonts w:ascii="Helvetica" w:hAnsi="Helvetica"/>
          <w:sz w:val="22"/>
          <w:szCs w:val="22"/>
        </w:rPr>
        <w:t>elaborar</w:t>
      </w:r>
      <w:proofErr w:type="gramEnd"/>
      <w:r w:rsidRPr="00B971DB">
        <w:rPr>
          <w:rFonts w:ascii="Helvetica" w:hAnsi="Helvetica"/>
          <w:sz w:val="22"/>
          <w:szCs w:val="22"/>
        </w:rPr>
        <w:t xml:space="preserve"> relat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rios para presta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 xml:space="preserve">o de contas ao Tribunal de Contas do Estado (TCE) e outros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de controle;</w:t>
      </w:r>
    </w:p>
    <w:p w14:paraId="3D5E8D17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V - </w:t>
      </w:r>
      <w:proofErr w:type="gramStart"/>
      <w:r w:rsidRPr="00B971DB">
        <w:rPr>
          <w:rFonts w:ascii="Helvetica" w:hAnsi="Helvetica"/>
          <w:sz w:val="22"/>
          <w:szCs w:val="22"/>
        </w:rPr>
        <w:t>produzir</w:t>
      </w:r>
      <w:proofErr w:type="gramEnd"/>
      <w:r w:rsidRPr="00B971DB">
        <w:rPr>
          <w:rFonts w:ascii="Helvetica" w:hAnsi="Helvetica"/>
          <w:sz w:val="22"/>
          <w:szCs w:val="22"/>
        </w:rPr>
        <w:t>, coletar, monitorar, avaliar e promover a publica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dados estat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sticos, estudos t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>cnicos, diagn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sticos 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gerenciais sobre seus programas e 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relacionadas </w:t>
      </w:r>
      <w:r w:rsidRPr="00B971DB">
        <w:rPr>
          <w:rFonts w:ascii="Calibri" w:hAnsi="Calibri" w:cs="Calibri"/>
          <w:sz w:val="22"/>
          <w:szCs w:val="22"/>
        </w:rPr>
        <w:t>à</w:t>
      </w:r>
      <w:r w:rsidRPr="00B971DB">
        <w:rPr>
          <w:rFonts w:ascii="Helvetica" w:hAnsi="Helvetica"/>
          <w:sz w:val="22"/>
          <w:szCs w:val="22"/>
        </w:rPr>
        <w:t xml:space="preserve"> sua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rea de atua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o, mapeando oportunidades e contribuindo com a Assessoria de Monitoramento e Governan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de Dados Culturais.</w:t>
      </w:r>
    </w:p>
    <w:p w14:paraId="6F577F7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Se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V</w:t>
      </w:r>
    </w:p>
    <w:p w14:paraId="0AC32AAB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Dos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os Colegiados</w:t>
      </w:r>
    </w:p>
    <w:p w14:paraId="7C489B9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21 - O Conselho de Defesa do Patrim</w:t>
      </w:r>
      <w:r w:rsidRPr="00B971DB">
        <w:rPr>
          <w:rFonts w:ascii="Calibri" w:hAnsi="Calibri" w:cs="Calibri"/>
          <w:sz w:val="22"/>
          <w:szCs w:val="22"/>
        </w:rPr>
        <w:t>ô</w:t>
      </w:r>
      <w:r w:rsidRPr="00B971DB">
        <w:rPr>
          <w:rFonts w:ascii="Helvetica" w:hAnsi="Helvetica"/>
          <w:sz w:val="22"/>
          <w:szCs w:val="22"/>
        </w:rPr>
        <w:t>nio Hist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rico, Arqueol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gico, Art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e Tur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stico do Estado - CONDEPHAAT foi criado pela Lei 10.247, de 22 de outubro de 1968, e organizado pelos artigos 136 a 147 do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50.941, de 5 de julho de 2006.</w:t>
      </w:r>
    </w:p>
    <w:p w14:paraId="0885D5E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 xml:space="preserve">Artigo 22 - O Conselho Diretor do Fundo Estadual de Cultura - FEC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65.351, de 10 de dezembro de 2020.</w:t>
      </w:r>
    </w:p>
    <w:p w14:paraId="116C0E6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23 -</w:t>
      </w:r>
      <w:r w:rsidRPr="00B971DB">
        <w:rPr>
          <w:rFonts w:ascii="Calibri" w:hAnsi="Calibri" w:cs="Calibri"/>
          <w:sz w:val="22"/>
          <w:szCs w:val="22"/>
        </w:rPr>
        <w:t> </w:t>
      </w:r>
      <w:r w:rsidRPr="00B971DB">
        <w:rPr>
          <w:rFonts w:ascii="Helvetica" w:hAnsi="Helvetica"/>
          <w:sz w:val="22"/>
          <w:szCs w:val="22"/>
        </w:rPr>
        <w:t>A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An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>lise de Projetos do Programa de 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Cultural, criada pela Lei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12.268, de 20 de fevereiro de 2006,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regida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54.275, de 27 de abril de 2009.</w:t>
      </w:r>
    </w:p>
    <w:p w14:paraId="79717F8C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24 - O Conselho de Orienta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 Sistema Estadual de Museus, criado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24.634, de 13 de janeiro de 1986,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57.035, de 2 de junho de 2011.</w:t>
      </w:r>
    </w:p>
    <w:p w14:paraId="123720E9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25 - a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da Execu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dos Contratos de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das Organiza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 xml:space="preserve">es Sociais da </w:t>
      </w:r>
      <w:r w:rsidRPr="00B971DB">
        <w:rPr>
          <w:rFonts w:ascii="Calibri" w:hAnsi="Calibri" w:cs="Calibri"/>
          <w:sz w:val="22"/>
          <w:szCs w:val="22"/>
        </w:rPr>
        <w:t>á</w:t>
      </w:r>
      <w:r w:rsidRPr="00B971DB">
        <w:rPr>
          <w:rFonts w:ascii="Helvetica" w:hAnsi="Helvetica"/>
          <w:sz w:val="22"/>
          <w:szCs w:val="22"/>
        </w:rPr>
        <w:t xml:space="preserve">rea da Cultura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regida pela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846, de 4 de junho de 1998 e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43.493, de 29 de setembro de 1998.</w:t>
      </w:r>
    </w:p>
    <w:p w14:paraId="67F658A5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26 - O Servi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o de Informa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ao Cidad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 - SIC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68.155, de 9 de dezembro de 2023.</w:t>
      </w:r>
    </w:p>
    <w:p w14:paraId="70B38F26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27 - A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Avalia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de Documentos e Acesso - CADA, integrante da pol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tica estadual de arquivos e gest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de documentos, foi criada pelos Decretos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29.838, de 18 de abril de 1989, e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48.897, de 27 de agosto de 2004, e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regida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68.155, de 9 de dezembro de 2023.</w:t>
      </w:r>
    </w:p>
    <w:p w14:paraId="3387A382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Artigo 28 - O Grupo Setorial de Planejamento, Or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amento e Finan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as P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 xml:space="preserve">blicas - GSPOF,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</w:t>
      </w: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criado e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56.149, de 31 de agosto de 2010.</w:t>
      </w:r>
    </w:p>
    <w:p w14:paraId="7598920F" w14:textId="77777777" w:rsidR="00B971DB" w:rsidRPr="00B971DB" w:rsidRDefault="00B971DB" w:rsidP="00867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Artigo 29 - O Grupo Setorial de Transforma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Digital e Tecnologia da Informa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e Comunica</w:t>
      </w:r>
      <w:r w:rsidRPr="00B971DB">
        <w:rPr>
          <w:rFonts w:ascii="Calibri" w:hAnsi="Calibri" w:cs="Calibri"/>
          <w:sz w:val="22"/>
          <w:szCs w:val="22"/>
        </w:rPr>
        <w:t>çã</w:t>
      </w:r>
      <w:r w:rsidRPr="00B971DB">
        <w:rPr>
          <w:rFonts w:ascii="Helvetica" w:hAnsi="Helvetica"/>
          <w:sz w:val="22"/>
          <w:szCs w:val="22"/>
        </w:rPr>
        <w:t>o - GSTD-TIC, criado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47.836 de 27 de maio de 2003, </w:t>
      </w:r>
      <w:r w:rsidRPr="00B971DB">
        <w:rPr>
          <w:rFonts w:ascii="Calibri" w:hAnsi="Calibri" w:cs="Calibri"/>
          <w:sz w:val="22"/>
          <w:szCs w:val="22"/>
        </w:rPr>
        <w:t>é</w:t>
      </w:r>
      <w:r w:rsidRPr="00B971DB">
        <w:rPr>
          <w:rFonts w:ascii="Helvetica" w:hAnsi="Helvetica"/>
          <w:sz w:val="22"/>
          <w:szCs w:val="22"/>
        </w:rPr>
        <w:t xml:space="preserve"> regido pelo Decreto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64.601, de 22 de novembro de 2019.</w:t>
      </w:r>
    </w:p>
    <w:p w14:paraId="79282F80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II</w:t>
      </w:r>
    </w:p>
    <w:p w14:paraId="15B32AA1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Quadro Demonstrativo dos Cargos em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 das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Confian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Criativas: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2193"/>
        <w:gridCol w:w="2716"/>
        <w:gridCol w:w="1675"/>
      </w:tblGrid>
      <w:tr w:rsidR="00B971DB" w:rsidRPr="00B971DB" w14:paraId="608050D4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70FF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C80C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>mero Cargo/Fun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40F8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Denomina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Cargo/Fun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5913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CCESP/FCESP</w:t>
            </w:r>
          </w:p>
        </w:tc>
      </w:tr>
      <w:tr w:rsidR="00B971DB" w:rsidRPr="00B971DB" w14:paraId="1A1CA79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9C63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6B0E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C93B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B7D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1.18 (NES)</w:t>
            </w:r>
          </w:p>
        </w:tc>
      </w:tr>
      <w:tr w:rsidR="00B971DB" w:rsidRPr="00B971DB" w14:paraId="4054F1F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57348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83BD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BDA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5951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5982D75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D25D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CC4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E10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9A88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15DD212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8C53C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739C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09F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11AC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6A4846D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4CCAD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EDB3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BEA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B3D3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35B8C31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D17FB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C72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009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B15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1E842DC9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0EC6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AC5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2BB0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EF7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</w:tr>
      <w:tr w:rsidR="00B971DB" w:rsidRPr="00B971DB" w14:paraId="6D3A346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DD35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167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1B7B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1E8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3D11149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A72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0DCE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884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6E87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4FC1B92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4FCC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EACC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7F8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E09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CB1801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E9C8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7E3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8B0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5419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1483FC1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8CBE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6C8D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2F7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C59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2E31C0B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699C7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3A8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026E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04E1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3F023F86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B3B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cnica do Gabinete do 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E8E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B7DF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BEA8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</w:tr>
      <w:tr w:rsidR="00B971DB" w:rsidRPr="00B971DB" w14:paraId="20815D7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4BCDE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7B3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264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831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5EE003F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EA77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7D7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0D36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9ED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35D9C9BC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0476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051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5BC2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0EBF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30F24F0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1D0B2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10F6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822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08B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2.02</w:t>
            </w:r>
          </w:p>
        </w:tc>
      </w:tr>
      <w:tr w:rsidR="00B971DB" w:rsidRPr="00B971DB" w14:paraId="33C9E6B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CF98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63D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E6A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8CD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73BC64A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A3C0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5BB2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871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3276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3A323161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D3A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para Assuntos Parlamentares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4801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2DB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C72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37E0037C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9D19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D88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5E7E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F3E2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A88C8E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F27C8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FD74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38E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907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6FFB33C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FF10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Projetos Estrat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gicos e Pol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tica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D77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B9A6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FEB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0FE7A0C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FE07C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C1B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74DE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365D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6670050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10F0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D0D2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DC2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3DFD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0233DB2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D3B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de Monitoramento e Governan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 de Dados Culturais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5F29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77E1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C20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B971DB" w:rsidRPr="00B971DB" w14:paraId="605DCC5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6BFE7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DE4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008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5B1A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0040A01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7593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12A2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ADD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D4A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66AC1E2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4A414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675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7752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6CB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51CE8AB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0E1CB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0115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6EC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A7A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2665A3A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C52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389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437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B99B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E3241F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4510A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C70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3CAB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3EF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5C9F5BE6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A768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 de Ouvidoria 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2F1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2A1C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64A5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B971DB" w:rsidRPr="00B971DB" w14:paraId="3CF143A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574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F51D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33D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DAB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439FA0E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E26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Consultoria Jur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8EB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99B2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247F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479537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D87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380A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BA1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A9DC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B971DB" w:rsidRPr="00B971DB" w14:paraId="7FCA9D0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8362A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D89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BEB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201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</w:tr>
      <w:tr w:rsidR="00B971DB" w:rsidRPr="00B971DB" w14:paraId="090B4F8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649A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3F26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7C48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BE20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1B4344E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F5F8B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300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1A3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F725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7F82AAF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B854E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EC23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E9C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92A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03F3F4C6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642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Assessoria de Processos Corporativos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C1C1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F663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22C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3620783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1F8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150D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6450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40F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B971DB" w:rsidRPr="00B971DB" w14:paraId="15AC52F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B05F9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F477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5A1D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F318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53C26D0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F709A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8EE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BF6F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F26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25681CC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E606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4BF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310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C196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69F54F2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5B2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Aquisi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e Contrata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828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C568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033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623538D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EBA5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8064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573C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8CE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08D34AC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D1BB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7E82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2CCD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9C4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386F1B2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E848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798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953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845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46F5B3B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72AA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E39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F1A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956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63C1AC0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FC7A0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3274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5BCF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FD74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69D9B7F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F0A90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09B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FD0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7A1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0DC2042E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32A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Infraestrutura Predial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3197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4FA1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B3A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32EBD69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2702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A30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1213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3FD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67DEFD7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9437C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D57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183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FA4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64A491B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E70C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A7FF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C7E7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BD9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213CD65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760C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D300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79E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2FC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5F64864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F8098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210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E03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99C7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06DE49B0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1289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Tecnologia da Informa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F02E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FD7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C524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114B2F2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BDA63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DD4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995F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BAAF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1139A7E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5BFDE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927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AADF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039E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2.02</w:t>
            </w:r>
          </w:p>
        </w:tc>
      </w:tr>
      <w:tr w:rsidR="00B971DB" w:rsidRPr="00B971DB" w14:paraId="4AB47B7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B657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F8B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633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14DD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688C5C8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F235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516A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312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838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4060891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C621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E53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01B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CCE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1DBD102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7879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1403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8F98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AC7B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2038024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224D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479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889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4FC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2.02</w:t>
            </w:r>
          </w:p>
        </w:tc>
      </w:tr>
      <w:tr w:rsidR="00B971DB" w:rsidRPr="00B971DB" w14:paraId="484EB4B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BD3F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CAC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996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0BAE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402BD2C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79B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Setor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Documental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5F6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6664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D78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</w:tr>
      <w:tr w:rsidR="00B971DB" w:rsidRPr="00B971DB" w14:paraId="2ABC19B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42C3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1A4E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FBF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BE70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171D04C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33779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ED9B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2BB0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E30A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1920BAF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C3FA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Neg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28D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AA1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4CCC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167C34F3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0A8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7FCC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A90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94F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77F3559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0818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C33B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955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DA9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</w:tr>
      <w:tr w:rsidR="00B971DB" w:rsidRPr="00B971DB" w14:paraId="79C90FD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26A8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403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4974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B7A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5720D67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71BA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EEDD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7272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4BE2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20999CEB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D0282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094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1EE9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B32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13057C9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25B4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3C0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C3CA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EB6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56DE6F8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897BB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C0F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31F9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097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63946F7B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8ED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B6D5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D915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CC8E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15B1E82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859D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9D1D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4C2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86AB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0D89A8D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2346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0C6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7D68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DB7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DAD081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1F6A1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6E03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42CE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B064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31ED2C0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C580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Or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ament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936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A29D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511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72E97D4C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FAC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53E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FCF3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C99E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B971DB" w:rsidRPr="00B971DB" w14:paraId="58E06D7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8C9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34F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08A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EC67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573D80F3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53F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Contas de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B81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16C3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091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41CF9A4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88C6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FFFE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992A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B87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312A024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5D95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943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E5CE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F3C5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90E1CC2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684F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78E1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1B43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C33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5B79B0A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7225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596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53E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120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</w:tr>
      <w:tr w:rsidR="00B971DB" w:rsidRPr="00B971DB" w14:paraId="70B37FF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7A5D6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EA38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4E4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DA6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1396A48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24E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Departamento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9B1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44D8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EA1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</w:tr>
      <w:tr w:rsidR="00B971DB" w:rsidRPr="00B971DB" w14:paraId="625E02E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33B41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02A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F066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64B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42602A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2AC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Departamento de Sele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Desenvolvimento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01D5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161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6F08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</w:tr>
      <w:tr w:rsidR="00B971DB" w:rsidRPr="00B971DB" w14:paraId="11DCA8F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4056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3D4F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E30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1C7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</w:tr>
      <w:tr w:rsidR="00B971DB" w:rsidRPr="00B971DB" w14:paraId="4A98C391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9D9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Integra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Bem-Estar Corporativos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471E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341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C12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B971DB" w:rsidRPr="00B971DB" w14:paraId="734D4E6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936D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6B4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0D43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ADB5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C1FCFC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5BA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Setor de Cadastro e Registro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BD9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9A4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489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</w:tr>
      <w:tr w:rsidR="00B971DB" w:rsidRPr="00B971DB" w14:paraId="203CF643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1E6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Diretoria de Difus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o, 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Leitura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F9A6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2939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406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B971DB" w:rsidRPr="00B971DB" w14:paraId="2C386E1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C037F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0C1F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E37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1DAE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47FF548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E376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EC9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DEFA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F1ED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48B4406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5BB0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824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65DF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EED5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632B6ED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179D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D17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061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2517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5C7EEA0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47DB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18DC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983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96A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31BA510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E5E0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CBC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A8F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AE5A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1E330B6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2527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Planejamento de Difus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e Leitura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203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603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A25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2F9C617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49F0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DFB2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A09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CDC4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0FF51DD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511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Difus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e Leitura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8454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5A4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102C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1E34512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873AE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C137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3FB7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233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1DDDF1F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9FC3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cnica de Difus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e Leitura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E9D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9722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E08A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3A90CC3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9947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BB7F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DC1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9B5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2946859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F742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7D7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897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5A70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173AF390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F28F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Planejamento de 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2D6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17B1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CCD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05C1A20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9E980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A3D2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8AC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C5E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17E9BE4E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0A3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32CB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7237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7CA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3D5C09DB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683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5D5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0E58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2C2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078641F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F2E53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0FE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CF94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2EF6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3EAFF262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E7A8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cnica de 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F4A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A8E0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6E5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4EC6BFDB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F26E9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8B0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9BAC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F47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02E78CE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BB23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D2B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EDF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41DC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013706D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433B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 xml:space="preserve">Diretoria de Fomento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à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Cultura, Economia e Ind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>stria Criativas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17C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99D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B3F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B971DB" w:rsidRPr="00B971DB" w14:paraId="123B927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0F53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17D0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7675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351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1CC4E45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F8DD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249E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ADF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CA8C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7DBBC8A1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8C0F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Projetos Incentivados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F71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847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BAA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64B857EB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0CB2A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EE61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D10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CBD5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58122BDE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1BD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Presta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Contas dos Projetos Incentivados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EC6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C3F7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BB8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3215B28E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9B8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ABDD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1CB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BCAF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1A18294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6FC9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2CA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6EBD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2A67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734E9E2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F33A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431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C8F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2D83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0C5BE94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166A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AE86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336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C664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760FD7B9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08F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Gerenciamento de Projetos Incentivados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8700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D9E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16B5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30458A6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3BC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DDB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9D12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9AC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3A999EB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DA7FF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CAA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EAD2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5E6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006E38F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6AB34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CEB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0DB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1CC0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B971DB" w:rsidRPr="00B971DB" w14:paraId="2F9E5F1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8C03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44A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F7B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10B6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30A0FD4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B270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3C6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43DE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6C64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238C98C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0D6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Fomento Direto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F602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76B1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4256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2FC0143D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CE87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303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BE9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A8A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7E32C5ED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5236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Presta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Contas do Fomento Direto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00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69B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D72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0787707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E00D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5E9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D84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7691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0924452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19E2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C34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C5FA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D4CB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4105187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7C84D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1DA8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8D7B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75D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7A69123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7AAF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7F3D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18A7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8F20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2522873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EC99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9B5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DBA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7AE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27F65F72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8F9C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Gerenciamento do Fomento Direto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424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D472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015E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7CF1D8AF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B8684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5AA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A3B7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793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6DAACB63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12B49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82C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1A4D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D7E1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57E3DAE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4974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5DD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076D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BAD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1E1E7C5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51F48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F1F1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8576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3CC35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090F9F1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4844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Departamento de Articula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Pol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ticas Culturais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433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637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4F6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B971DB" w:rsidRPr="00B971DB" w14:paraId="22A0BF8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579D5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BAD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C0F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3E8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4B0AA1F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DF87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A092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D3D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259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477854B4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388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Diretoria de Preserva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do Patrim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ô</w:t>
            </w:r>
            <w:r w:rsidRPr="00B971DB">
              <w:rPr>
                <w:rFonts w:ascii="Helvetica" w:hAnsi="Helvetica"/>
                <w:sz w:val="22"/>
                <w:szCs w:val="22"/>
              </w:rPr>
              <w:t>nio Cultural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B6E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883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5A92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B971DB" w:rsidRPr="00B971DB" w14:paraId="21BF93C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5655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CC7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704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101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B971DB" w:rsidRPr="00B971DB" w14:paraId="1010CDA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9525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A70B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215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57E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07A1F81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AE43D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DE7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E439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4E06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65AF7A9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B712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150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0AF4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0F3A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00DCCC4C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FE22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9E04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E7D2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42E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</w:tr>
      <w:tr w:rsidR="00B971DB" w:rsidRPr="00B971DB" w14:paraId="5EDF612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961F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186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393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6921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4E5A790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9E3B0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B680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3221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EEF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1E2CF47B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0EC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Reconhecimento e Salvaguarda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10C6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6E5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97E3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5F30817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ABD2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4102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BC2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CA27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2DD1A1D0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E3D02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64A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CF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BD0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7A1F759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96B9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Pesquisa e Documenta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2A2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D3B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301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2137800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FDEE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625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199F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D86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230471B4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36F4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E53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3900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8976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</w:tr>
      <w:tr w:rsidR="00B971DB" w:rsidRPr="00B971DB" w14:paraId="6341E3B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ADDD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Conserva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Restauro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D0D3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1EDD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E6E1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6462E6CA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C98D1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597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B5AD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7FB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B971DB" w:rsidRPr="00B971DB" w14:paraId="493F6D79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3CC2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1708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6867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16F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50E4A7E8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78A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de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reas Envolt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B98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ECD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979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63152DA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0A491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3FBE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4D95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3A1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75578ACF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5750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de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reas Ambientais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65B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61B2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BAC2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131ECAB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52E1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540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B580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C5AA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B971DB" w:rsidRPr="00B971DB" w14:paraId="3CD5EA8E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335F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Museus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AA8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B0A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F7FC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B971DB" w:rsidRPr="00B971DB" w14:paraId="0EFFC12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42DB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9AC8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D818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FE06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B971DB" w:rsidRPr="00B971DB" w14:paraId="6B3C4A52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0EB6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29A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5EF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60EA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15AD84A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FC141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B8A3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1AA2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AADE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3F681AD5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6D4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Planejamento 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Museol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350E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360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AF2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5E774827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DA295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168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3BA1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61A3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3C05C73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17DA2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910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D06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4AE0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B971DB" w:rsidRPr="00B971DB" w14:paraId="30F2CDA8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B886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C26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A11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65A4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B971DB" w:rsidRPr="00B971DB" w14:paraId="59AB0B72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87A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cnica Museol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AE8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5758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Divis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B64E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</w:tr>
      <w:tr w:rsidR="00B971DB" w:rsidRPr="00B971DB" w14:paraId="71833615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E2F5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6594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B12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ACD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B971DB" w:rsidRPr="00B971DB" w14:paraId="0E42715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BEA8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2636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C55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2F08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B971DB" w:rsidRPr="00B971DB" w14:paraId="23C8ADC1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01F7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0C57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4EC4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85B0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B971DB" w:rsidRPr="00B971DB" w14:paraId="5F553E2C" w14:textId="77777777" w:rsidTr="00B97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E7D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Setor de Apoio aos Conselhos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121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914A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ACCF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</w:tr>
      <w:tr w:rsidR="00B971DB" w:rsidRPr="00B971DB" w14:paraId="34AD42E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F0B4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189B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C741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F5F7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B971DB" w:rsidRPr="00B971DB" w14:paraId="51BCF576" w14:textId="77777777" w:rsidTr="00B971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EC4B1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9B3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6A8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51B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</w:tbl>
    <w:p w14:paraId="59218249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III</w:t>
      </w:r>
    </w:p>
    <w:p w14:paraId="7590233A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Quadro Resumo de Custos dos Cargos em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 das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Confian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da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Criativas: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3491"/>
        <w:gridCol w:w="3002"/>
        <w:gridCol w:w="2713"/>
      </w:tblGrid>
      <w:tr w:rsidR="00B971DB" w:rsidRPr="00B971DB" w14:paraId="549D9BC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459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6503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Valor Unit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004A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051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Valor Total</w:t>
            </w:r>
          </w:p>
        </w:tc>
      </w:tr>
      <w:tr w:rsidR="00B971DB" w:rsidRPr="00B971DB" w14:paraId="6E40A1B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DF78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E1F3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0F9D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CA98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B971DB" w:rsidRPr="00B971DB" w14:paraId="009AF50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9E0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507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E22A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408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8</w:t>
            </w:r>
          </w:p>
        </w:tc>
      </w:tr>
      <w:tr w:rsidR="00B971DB" w:rsidRPr="00B971DB" w14:paraId="4FF9C15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6FB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549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220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753E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7</w:t>
            </w:r>
          </w:p>
        </w:tc>
      </w:tr>
      <w:tr w:rsidR="00B971DB" w:rsidRPr="00B971DB" w14:paraId="6A6FF9F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B284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622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E1E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9F9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24</w:t>
            </w:r>
          </w:p>
        </w:tc>
      </w:tr>
      <w:tr w:rsidR="00B971DB" w:rsidRPr="00B971DB" w14:paraId="7DB0E96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48A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855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E97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C0B7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5,5</w:t>
            </w:r>
          </w:p>
        </w:tc>
      </w:tr>
      <w:tr w:rsidR="00B971DB" w:rsidRPr="00B971DB" w14:paraId="624A7924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753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8FC5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61C4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8AF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58,5</w:t>
            </w:r>
          </w:p>
        </w:tc>
      </w:tr>
      <w:tr w:rsidR="00B971DB" w:rsidRPr="00B971DB" w14:paraId="5B19D55B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63C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0010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4CAB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12E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24</w:t>
            </w:r>
          </w:p>
        </w:tc>
      </w:tr>
      <w:tr w:rsidR="00B971DB" w:rsidRPr="00B971DB" w14:paraId="0BBADD9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AEAB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B1C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24F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AD3C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55,25</w:t>
            </w:r>
          </w:p>
        </w:tc>
      </w:tr>
      <w:tr w:rsidR="00B971DB" w:rsidRPr="00B971DB" w14:paraId="3330D34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2FBF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7EE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6DD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DE1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2,75</w:t>
            </w:r>
          </w:p>
        </w:tc>
      </w:tr>
      <w:tr w:rsidR="00B971DB" w:rsidRPr="00B971DB" w14:paraId="5323910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614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2A8D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4541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AC63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2,25</w:t>
            </w:r>
          </w:p>
        </w:tc>
      </w:tr>
      <w:tr w:rsidR="00B971DB" w:rsidRPr="00B971DB" w14:paraId="49FC289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FEAA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AB19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C817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EA8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5,25</w:t>
            </w:r>
          </w:p>
        </w:tc>
      </w:tr>
      <w:tr w:rsidR="00B971DB" w:rsidRPr="00B971DB" w14:paraId="49E3016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DD8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080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871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4E78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4,5</w:t>
            </w:r>
          </w:p>
        </w:tc>
      </w:tr>
      <w:tr w:rsidR="00B971DB" w:rsidRPr="00B971DB" w14:paraId="6E060B5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8D03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795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10F1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BF7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28</w:t>
            </w:r>
          </w:p>
        </w:tc>
      </w:tr>
      <w:tr w:rsidR="00B971DB" w:rsidRPr="00B971DB" w14:paraId="216A529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EA86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F6B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B357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EB95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19,50</w:t>
            </w:r>
          </w:p>
        </w:tc>
      </w:tr>
      <w:tr w:rsidR="00B971DB" w:rsidRPr="00B971DB" w14:paraId="5C05294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060D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F47E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768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EA3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3,00</w:t>
            </w:r>
          </w:p>
        </w:tc>
      </w:tr>
      <w:tr w:rsidR="00B971DB" w:rsidRPr="00B971DB" w14:paraId="64A75A6B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C530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9A75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52A6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909B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35,75</w:t>
            </w:r>
          </w:p>
        </w:tc>
      </w:tr>
      <w:tr w:rsidR="00B971DB" w:rsidRPr="00B971DB" w14:paraId="17C4D8F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4B51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3A3E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45E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BC1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45</w:t>
            </w:r>
          </w:p>
        </w:tc>
      </w:tr>
      <w:tr w:rsidR="00B971DB" w:rsidRPr="00B971DB" w14:paraId="0E047E5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52D8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FDEF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A9F6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1DFD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54</w:t>
            </w:r>
          </w:p>
        </w:tc>
      </w:tr>
      <w:tr w:rsidR="00B971DB" w:rsidRPr="00B971DB" w14:paraId="4F04BF1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F9D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B40A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BFCC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CCA9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26</w:t>
            </w:r>
          </w:p>
        </w:tc>
      </w:tr>
      <w:tr w:rsidR="00B971DB" w:rsidRPr="00B971DB" w14:paraId="1424A1A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3FD6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DDBD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6DA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BCB5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43,75</w:t>
            </w:r>
          </w:p>
        </w:tc>
      </w:tr>
      <w:tr w:rsidR="00B971DB" w:rsidRPr="00B971DB" w14:paraId="29A9309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9228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DB5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C05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F8AB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21</w:t>
            </w:r>
          </w:p>
        </w:tc>
      </w:tr>
      <w:tr w:rsidR="00B971DB" w:rsidRPr="00B971DB" w14:paraId="28574E8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943A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640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93E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98D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13,75</w:t>
            </w:r>
          </w:p>
        </w:tc>
      </w:tr>
      <w:tr w:rsidR="00B971DB" w:rsidRPr="00B971DB" w14:paraId="6FDBECA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C65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E3B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D8A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B536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</w:tr>
      <w:tr w:rsidR="00B971DB" w:rsidRPr="00B971DB" w14:paraId="1E81D34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20EF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TOTAL CCESP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50D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DCD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6DEE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508,75</w:t>
            </w:r>
          </w:p>
        </w:tc>
      </w:tr>
      <w:tr w:rsidR="00B971DB" w:rsidRPr="00B971DB" w14:paraId="0F1907FA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32D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FDC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460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FBB8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4,80</w:t>
            </w:r>
          </w:p>
        </w:tc>
      </w:tr>
      <w:tr w:rsidR="00B971DB" w:rsidRPr="00B971DB" w14:paraId="3090910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3B9A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5AEC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EFF3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151E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2,40</w:t>
            </w:r>
          </w:p>
        </w:tc>
      </w:tr>
      <w:tr w:rsidR="00B971DB" w:rsidRPr="00B971DB" w14:paraId="6407156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82ED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9643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66CB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5A7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1,65</w:t>
            </w:r>
          </w:p>
        </w:tc>
      </w:tr>
      <w:tr w:rsidR="00B971DB" w:rsidRPr="00B971DB" w14:paraId="608A5BA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C72E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0A5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048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B2B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3,60</w:t>
            </w:r>
          </w:p>
        </w:tc>
      </w:tr>
      <w:tr w:rsidR="00B971DB" w:rsidRPr="00B971DB" w14:paraId="5FEE327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B46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6AA0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4FB3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694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1,05</w:t>
            </w:r>
          </w:p>
        </w:tc>
      </w:tr>
      <w:tr w:rsidR="00B971DB" w:rsidRPr="00B971DB" w14:paraId="333B322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410E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9FEF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6D2F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774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2,25</w:t>
            </w:r>
          </w:p>
        </w:tc>
      </w:tr>
      <w:tr w:rsidR="00B971DB" w:rsidRPr="00B971DB" w14:paraId="52EB885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FE34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EE95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B1F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7051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6,00</w:t>
            </w:r>
          </w:p>
        </w:tc>
      </w:tr>
      <w:tr w:rsidR="00B971DB" w:rsidRPr="00B971DB" w14:paraId="3FAC7094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A5FE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Total FCESP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DE2C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1DF8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94C2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21,75</w:t>
            </w:r>
          </w:p>
        </w:tc>
      </w:tr>
      <w:tr w:rsidR="00B971DB" w:rsidRPr="00B971DB" w14:paraId="60B22C0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7BE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TOTAL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25A7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443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04D4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530,50</w:t>
            </w:r>
          </w:p>
        </w:tc>
      </w:tr>
    </w:tbl>
    <w:p w14:paraId="2E501D6D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IV</w:t>
      </w:r>
    </w:p>
    <w:p w14:paraId="5285B55D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Calibri" w:hAnsi="Calibri" w:cs="Calibri"/>
          <w:sz w:val="22"/>
          <w:szCs w:val="22"/>
        </w:rPr>
        <w:t>Ó</w:t>
      </w:r>
      <w:r w:rsidRPr="00B971DB">
        <w:rPr>
          <w:rFonts w:ascii="Helvetica" w:hAnsi="Helvetica"/>
          <w:sz w:val="22"/>
          <w:szCs w:val="22"/>
        </w:rPr>
        <w:t>rg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 xml:space="preserve">os centrais, setoriais e </w:t>
      </w:r>
      <w:proofErr w:type="spellStart"/>
      <w:r w:rsidRPr="00B971DB">
        <w:rPr>
          <w:rFonts w:ascii="Helvetica" w:hAnsi="Helvetica"/>
          <w:sz w:val="22"/>
          <w:szCs w:val="22"/>
        </w:rPr>
        <w:t>subsetoriais</w:t>
      </w:r>
      <w:proofErr w:type="spellEnd"/>
      <w:r w:rsidRPr="00B971DB">
        <w:rPr>
          <w:rFonts w:ascii="Helvetica" w:hAnsi="Helvetica"/>
          <w:sz w:val="22"/>
          <w:szCs w:val="22"/>
        </w:rPr>
        <w:t xml:space="preserve"> dos Sistemas Administrativos e de Controle do Estado na Secretaria da Cultura, Economia e Ind</w:t>
      </w:r>
      <w:r w:rsidRPr="00B971DB">
        <w:rPr>
          <w:rFonts w:ascii="Calibri" w:hAnsi="Calibri" w:cs="Calibri"/>
          <w:sz w:val="22"/>
          <w:szCs w:val="22"/>
        </w:rPr>
        <w:t>ú</w:t>
      </w:r>
      <w:r w:rsidRPr="00B971DB">
        <w:rPr>
          <w:rFonts w:ascii="Helvetica" w:hAnsi="Helvetica"/>
          <w:sz w:val="22"/>
          <w:szCs w:val="22"/>
        </w:rPr>
        <w:t>stria Criativas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974"/>
        <w:gridCol w:w="6750"/>
        <w:gridCol w:w="1449"/>
      </w:tblGrid>
      <w:tr w:rsidR="00B971DB" w:rsidRPr="00B971DB" w14:paraId="2A5C1D6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B97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6174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rg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87D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rg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274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rg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os </w:t>
            </w:r>
            <w:proofErr w:type="spellStart"/>
            <w:r w:rsidRPr="00B971DB">
              <w:rPr>
                <w:rFonts w:ascii="Helvetica" w:hAnsi="Helvetica"/>
                <w:sz w:val="22"/>
                <w:szCs w:val="22"/>
              </w:rPr>
              <w:t>Subsetoriais</w:t>
            </w:r>
            <w:proofErr w:type="spellEnd"/>
          </w:p>
        </w:tc>
      </w:tr>
      <w:tr w:rsidR="00B971DB" w:rsidRPr="00B971DB" w14:paraId="5E6DEE0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0AE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Sistemas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Financeira e Or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ament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C93F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4C4D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(Administra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Financeira) e Coordenadoria de Neg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cios (Administra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Or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ament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ria)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F633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21E76C6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50589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40DA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C5CE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Neg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cios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46A8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8AE6C4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657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8565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41B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Recursos Humanos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E68F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A4E910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CCCB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Arquivos do Estado de 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74C8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061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D4F7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4A3D60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F6D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Sistema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do Patrim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ô</w:t>
            </w:r>
            <w:r w:rsidRPr="00B971DB">
              <w:rPr>
                <w:rFonts w:ascii="Helvetica" w:hAnsi="Helvetica"/>
                <w:sz w:val="22"/>
                <w:szCs w:val="22"/>
              </w:rPr>
              <w:t>nio Imobili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A307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1A5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719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79A02F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5DCD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do Patrim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ô</w:t>
            </w:r>
            <w:r w:rsidRPr="00B971DB">
              <w:rPr>
                <w:rFonts w:ascii="Helvetica" w:hAnsi="Helvetica"/>
                <w:sz w:val="22"/>
                <w:szCs w:val="22"/>
              </w:rPr>
              <w:t>nio Mobili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64DA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E750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D956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49606F6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0701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Organiza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Institucional do Estado - 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8B1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C5C2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Recursos Humanos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7269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5265F84B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FC37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Comunica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do Governo do Estado de 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Paulo -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AE41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DAF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237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6799922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33B6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Estadual de Tecnologia da Informa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 Comunica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-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99B7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D993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BB84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3A12606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9910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Avalia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D9A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59B9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Coordenadoria de Neg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F281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47111D3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881D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Estadual de Defesa do Usu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os 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>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AFB9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19BF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8B4E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5CF72334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BC23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de Ouvidoria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5B6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7517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E5EC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971DB" w:rsidRPr="00B971DB" w14:paraId="25803F4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E68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C314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AE1A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Subsecretaria de Gest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FCFB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40754B0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ANEXO V-A</w:t>
      </w:r>
    </w:p>
    <w:p w14:paraId="6848C6FE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Quadro Resumo dos Cargos e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Extintas e Gratifica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Incompat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2"/>
        <w:gridCol w:w="3747"/>
      </w:tblGrid>
      <w:tr w:rsidR="00B971DB" w:rsidRPr="00B971DB" w14:paraId="088BF16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6DD0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CARGO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B59A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B971DB" w:rsidRPr="00B971DB" w14:paraId="447A93C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9C98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5EFB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B971DB" w:rsidRPr="00B971DB" w14:paraId="5405B58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31D2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1D99A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B971DB" w:rsidRPr="00B971DB" w14:paraId="2A5E9DA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1A19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0AB0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</w:tr>
      <w:tr w:rsidR="00B971DB" w:rsidRPr="00B971DB" w14:paraId="53BA8289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24B7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6A2A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B971DB" w:rsidRPr="00B971DB" w14:paraId="0C0068A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E9F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9FA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12</w:t>
            </w:r>
          </w:p>
        </w:tc>
      </w:tr>
      <w:tr w:rsidR="00B971DB" w:rsidRPr="00B971DB" w14:paraId="68962B8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C703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8DC40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B971DB" w:rsidRPr="00B971DB" w14:paraId="23C0EF0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2028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7353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3</w:t>
            </w:r>
          </w:p>
        </w:tc>
      </w:tr>
      <w:tr w:rsidR="00B971DB" w:rsidRPr="00B971DB" w14:paraId="7283A96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E789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4462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4</w:t>
            </w:r>
          </w:p>
        </w:tc>
      </w:tr>
      <w:tr w:rsidR="00B971DB" w:rsidRPr="00B971DB" w14:paraId="60885A87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66B1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85F9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B971DB" w:rsidRPr="00B971DB" w14:paraId="5F166B4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5E7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FA62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B971DB" w:rsidRPr="00B971DB" w14:paraId="5C69D80A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F65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D3BB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391668F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1E6A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B5C0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4379B48C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4845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de 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616E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12</w:t>
            </w:r>
          </w:p>
        </w:tc>
      </w:tr>
      <w:tr w:rsidR="00B971DB" w:rsidRPr="00B971DB" w14:paraId="7E40A24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038C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EDC9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1E17098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F7F4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37547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20</w:t>
            </w:r>
          </w:p>
        </w:tc>
      </w:tr>
      <w:tr w:rsidR="00B971DB" w:rsidRPr="00B971DB" w14:paraId="394E325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42BC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00E3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20</w:t>
            </w:r>
          </w:p>
        </w:tc>
      </w:tr>
      <w:tr w:rsidR="00B971DB" w:rsidRPr="00B971DB" w14:paraId="6A78FCD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D1B3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9623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14</w:t>
            </w:r>
          </w:p>
        </w:tc>
      </w:tr>
      <w:tr w:rsidR="00B971DB" w:rsidRPr="00B971DB" w14:paraId="48A72B05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9AF4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646C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138950B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A450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6A15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16</w:t>
            </w:r>
          </w:p>
        </w:tc>
      </w:tr>
      <w:tr w:rsidR="00B971DB" w:rsidRPr="00B971DB" w14:paraId="6BE0243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B485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3033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137</w:t>
            </w:r>
          </w:p>
        </w:tc>
      </w:tr>
      <w:tr w:rsidR="00B971DB" w:rsidRPr="00B971DB" w14:paraId="558BE492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B687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Arial" w:hAnsi="Arial" w:cs="Arial"/>
                <w:sz w:val="22"/>
                <w:szCs w:val="22"/>
              </w:rPr>
              <w:t>“</w:t>
            </w:r>
            <w:proofErr w:type="gramStart"/>
            <w:r w:rsidRPr="00B971DB">
              <w:rPr>
                <w:rFonts w:ascii="Helvetica" w:hAnsi="Helvetica"/>
                <w:sz w:val="22"/>
                <w:szCs w:val="22"/>
              </w:rPr>
              <w:t>PRO-LABORE</w:t>
            </w:r>
            <w:proofErr w:type="gramEnd"/>
            <w:r w:rsidRPr="00B971DB">
              <w:rPr>
                <w:rFonts w:ascii="Arial" w:hAnsi="Arial" w:cs="Arial"/>
                <w:sz w:val="22"/>
                <w:szCs w:val="22"/>
              </w:rPr>
              <w:t>”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3868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B971DB" w:rsidRPr="00B971DB" w14:paraId="78FE108E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C897B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328B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B971DB" w:rsidRPr="00B971DB" w14:paraId="45730630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DFF23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1BCC2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B971DB" w:rsidRPr="00B971DB" w14:paraId="4DC2058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1439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BD89E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13</w:t>
            </w:r>
          </w:p>
        </w:tc>
      </w:tr>
      <w:tr w:rsidR="00B971DB" w:rsidRPr="00B971DB" w14:paraId="3AB030D3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B0DF8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3BB95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20</w:t>
            </w:r>
          </w:p>
        </w:tc>
      </w:tr>
    </w:tbl>
    <w:p w14:paraId="144DE57F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t>ANEXO V-B</w:t>
      </w:r>
    </w:p>
    <w:p w14:paraId="0B6A009F" w14:textId="77777777" w:rsidR="00B971DB" w:rsidRPr="00B971DB" w:rsidRDefault="00B971DB" w:rsidP="0086752A">
      <w:pPr>
        <w:jc w:val="center"/>
        <w:rPr>
          <w:rFonts w:ascii="Helvetica" w:hAnsi="Helvetica"/>
          <w:sz w:val="22"/>
          <w:szCs w:val="22"/>
        </w:rPr>
      </w:pPr>
      <w:r w:rsidRPr="00B971DB">
        <w:rPr>
          <w:rFonts w:ascii="Helvetica" w:hAnsi="Helvetica"/>
          <w:sz w:val="22"/>
          <w:szCs w:val="22"/>
        </w:rPr>
        <w:lastRenderedPageBreak/>
        <w:t>Gratifica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es, Abonos, Pr</w:t>
      </w:r>
      <w:r w:rsidRPr="00B971DB">
        <w:rPr>
          <w:rFonts w:ascii="Calibri" w:hAnsi="Calibri" w:cs="Calibri"/>
          <w:sz w:val="22"/>
          <w:szCs w:val="22"/>
        </w:rPr>
        <w:t>ê</w:t>
      </w:r>
      <w:r w:rsidRPr="00B971DB">
        <w:rPr>
          <w:rFonts w:ascii="Helvetica" w:hAnsi="Helvetica"/>
          <w:sz w:val="22"/>
          <w:szCs w:val="22"/>
        </w:rPr>
        <w:t>mios, "</w:t>
      </w:r>
      <w:proofErr w:type="gramStart"/>
      <w:r w:rsidRPr="00B971DB">
        <w:rPr>
          <w:rFonts w:ascii="Helvetica" w:hAnsi="Helvetica"/>
          <w:sz w:val="22"/>
          <w:szCs w:val="22"/>
        </w:rPr>
        <w:t>Pro Labore</w:t>
      </w:r>
      <w:proofErr w:type="gramEnd"/>
      <w:r w:rsidRPr="00B971DB">
        <w:rPr>
          <w:rFonts w:ascii="Helvetica" w:hAnsi="Helvetica"/>
          <w:sz w:val="22"/>
          <w:szCs w:val="22"/>
        </w:rPr>
        <w:t>" e Adicionais Incompat</w:t>
      </w:r>
      <w:r w:rsidRPr="00B971DB">
        <w:rPr>
          <w:rFonts w:ascii="Calibri" w:hAnsi="Calibri" w:cs="Calibri"/>
          <w:sz w:val="22"/>
          <w:szCs w:val="22"/>
        </w:rPr>
        <w:t>í</w:t>
      </w:r>
      <w:r w:rsidRPr="00B971DB">
        <w:rPr>
          <w:rFonts w:ascii="Helvetica" w:hAnsi="Helvetica"/>
          <w:sz w:val="22"/>
          <w:szCs w:val="22"/>
        </w:rPr>
        <w:t>veis com o Regime do Quadro Geral de Cargos em Comiss</w:t>
      </w:r>
      <w:r w:rsidRPr="00B971DB">
        <w:rPr>
          <w:rFonts w:ascii="Calibri" w:hAnsi="Calibri" w:cs="Calibri"/>
          <w:sz w:val="22"/>
          <w:szCs w:val="22"/>
        </w:rPr>
        <w:t>ã</w:t>
      </w:r>
      <w:r w:rsidRPr="00B971DB">
        <w:rPr>
          <w:rFonts w:ascii="Helvetica" w:hAnsi="Helvetica"/>
          <w:sz w:val="22"/>
          <w:szCs w:val="22"/>
        </w:rPr>
        <w:t>o e Fun</w:t>
      </w:r>
      <w:r w:rsidRPr="00B971DB">
        <w:rPr>
          <w:rFonts w:ascii="Calibri" w:hAnsi="Calibri" w:cs="Calibri"/>
          <w:sz w:val="22"/>
          <w:szCs w:val="22"/>
        </w:rPr>
        <w:t>çõ</w:t>
      </w:r>
      <w:r w:rsidRPr="00B971DB">
        <w:rPr>
          <w:rFonts w:ascii="Helvetica" w:hAnsi="Helvetica"/>
          <w:sz w:val="22"/>
          <w:szCs w:val="22"/>
        </w:rPr>
        <w:t>es de Confian</w:t>
      </w:r>
      <w:r w:rsidRPr="00B971DB">
        <w:rPr>
          <w:rFonts w:ascii="Calibri" w:hAnsi="Calibri" w:cs="Calibri"/>
          <w:sz w:val="22"/>
          <w:szCs w:val="22"/>
        </w:rPr>
        <w:t>ç</w:t>
      </w:r>
      <w:r w:rsidRPr="00B971DB">
        <w:rPr>
          <w:rFonts w:ascii="Helvetica" w:hAnsi="Helvetica"/>
          <w:sz w:val="22"/>
          <w:szCs w:val="22"/>
        </w:rPr>
        <w:t>a (QGCFC), nos termos dos artigos 13 e 14 da Lei Complementar n</w:t>
      </w:r>
      <w:r w:rsidRPr="00B971DB">
        <w:rPr>
          <w:rFonts w:ascii="Calibri" w:hAnsi="Calibri" w:cs="Calibri"/>
          <w:sz w:val="22"/>
          <w:szCs w:val="22"/>
        </w:rPr>
        <w:t>º</w:t>
      </w:r>
      <w:r w:rsidRPr="00B971DB">
        <w:rPr>
          <w:rFonts w:ascii="Helvetica" w:hAnsi="Helvetica"/>
          <w:sz w:val="22"/>
          <w:szCs w:val="22"/>
        </w:rPr>
        <w:t xml:space="preserve"> 1.395, de 22 de dezembro de 2023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0488"/>
      </w:tblGrid>
      <w:tr w:rsidR="00B971DB" w:rsidRPr="00B971DB" w14:paraId="221828CF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6922C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2ADF4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Decreto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53.966, de 22 de janeiro de 2009 - Artigo 2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°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concedida ao servidor sendo inerente ao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dos cargos citados nos anexos do referido decreto; Artigo 3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°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concedida ao servidor designado para exercer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de Assistente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cnico ou que exer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de Auxiliar nos Gabinetes; Artigo 6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°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concedida ao servidor para atendimento de situa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espec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ficas, a crit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>rio de cada Secret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de Estado, do Procurador Geral do Estado e de cada Dirigente de Autarquia poder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ser concedidas, ainda,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mensais a 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tulo de representa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aos ocupantes de cargos,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çõ</w:t>
            </w:r>
            <w:r w:rsidRPr="00B971DB">
              <w:rPr>
                <w:rFonts w:ascii="Helvetica" w:hAnsi="Helvetica"/>
                <w:sz w:val="22"/>
                <w:szCs w:val="22"/>
              </w:rPr>
              <w:t>es ou empregos 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>blicos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previstos nos anexos do referido decreto, sendo o coeficiente de 6,45 para o servidor que tenha diploma de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vel superior ou habilita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legal correspondente e o coeficiente de 5,00 se o servidor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tiver diploma de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vel superior ou habilita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legal correspondente.</w:t>
            </w:r>
          </w:p>
        </w:tc>
      </w:tr>
      <w:tr w:rsidR="00B971DB" w:rsidRPr="00B971DB" w14:paraId="41A01CD1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24566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Pr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ê</w:t>
            </w:r>
            <w:r w:rsidRPr="00B971DB">
              <w:rPr>
                <w:rFonts w:ascii="Helvetica" w:hAnsi="Helvetica"/>
                <w:sz w:val="22"/>
                <w:szCs w:val="22"/>
              </w:rPr>
              <w:t>mio de Desempenho Individual - PDI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D165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Lei Complementar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1.158, de 2 de dezembro de 2011 - Concedido aos servidores integrantes das classes regidas pela Lei Complementar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1.080, de 17 de dezembro de 2008, em efetivo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nas Secretarias de Estado e Autarquias, com o objetivo de aprimorar os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os prestados.</w:t>
            </w:r>
          </w:p>
        </w:tc>
      </w:tr>
      <w:tr w:rsidR="00B971DB" w:rsidRPr="00B971DB" w14:paraId="21115846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E63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"</w:t>
            </w:r>
            <w:proofErr w:type="gramStart"/>
            <w:r w:rsidRPr="00B971DB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B971DB">
              <w:rPr>
                <w:rFonts w:ascii="Helvetica" w:hAnsi="Helvetica"/>
                <w:sz w:val="22"/>
                <w:szCs w:val="22"/>
              </w:rPr>
              <w:t>" Art. 19 LC - 1.080/2008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5B72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Lei Complementar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1.080, de 17 de dezembro de 2008 - O servidor titular de cargo ou ocupante de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o-atividade abrangido por esta lei complementar, que estiver no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em cargo em comiss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e opta pelos vencimentos do cargo efetivo, quando nomeado para cargo em comiss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ou designado para 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de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o-atividade em confian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a abrangido por esta lei complementar, far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jus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à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percep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"pro labore", calculada mediante a aplica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do percentual de 15% (quinze por cento) sobre o valor da refer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ê</w:t>
            </w:r>
            <w:r w:rsidRPr="00B971DB">
              <w:rPr>
                <w:rFonts w:ascii="Helvetica" w:hAnsi="Helvetica"/>
                <w:sz w:val="22"/>
                <w:szCs w:val="22"/>
              </w:rPr>
              <w:t>ncia desse cargo ou fun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o-atividade, acrescido do valor da Gratifica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Executiva correspondente.</w:t>
            </w:r>
          </w:p>
        </w:tc>
      </w:tr>
      <w:tr w:rsidR="00B971DB" w:rsidRPr="00B971DB" w14:paraId="43E8F67D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432DF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Adicional Tempo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06CC1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Lei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10.261, de 28 de outubro de 1968, e artigo 129 da Constitui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Estadual de 5 de outubro de 1989 - O funcion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ter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direito, ap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ó</w:t>
            </w:r>
            <w:r w:rsidRPr="00B971DB">
              <w:rPr>
                <w:rFonts w:ascii="Helvetica" w:hAnsi="Helvetica"/>
                <w:sz w:val="22"/>
                <w:szCs w:val="22"/>
              </w:rPr>
              <w:t>s cada per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odo de 5 (cinco) anos, cont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nuos, ou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o,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à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percep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de adicional por tempo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o, calculado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à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raz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de 5% (cinco por cento) sobre o vencimento ou remunera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o, a que se incorpora para </w:t>
            </w: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todos os efeitos. Ao servidor 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blico estadual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assegurado o percebimento do adicional por tempo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o, concedido no 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nimo por quinqu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ê</w:t>
            </w:r>
            <w:r w:rsidRPr="00B971DB">
              <w:rPr>
                <w:rFonts w:ascii="Helvetica" w:hAnsi="Helvetica"/>
                <w:sz w:val="22"/>
                <w:szCs w:val="22"/>
              </w:rPr>
              <w:t>nio, e vedada a sua limita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o.</w:t>
            </w:r>
          </w:p>
        </w:tc>
      </w:tr>
      <w:tr w:rsidR="00B971DB" w:rsidRPr="00B971DB" w14:paraId="46C0F658" w14:textId="77777777" w:rsidTr="00B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4F319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lastRenderedPageBreak/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EF02D" w14:textId="77777777" w:rsidR="00B971DB" w:rsidRPr="00B971DB" w:rsidRDefault="00B971DB" w:rsidP="00B971DB">
            <w:pPr>
              <w:rPr>
                <w:rFonts w:ascii="Helvetica" w:hAnsi="Helvetica"/>
                <w:sz w:val="22"/>
                <w:szCs w:val="22"/>
              </w:rPr>
            </w:pPr>
            <w:r w:rsidRPr="00B971DB">
              <w:rPr>
                <w:rFonts w:ascii="Helvetica" w:hAnsi="Helvetica"/>
                <w:sz w:val="22"/>
                <w:szCs w:val="22"/>
              </w:rPr>
              <w:t>Lei 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10.261, de 28 de outubro de 1968, e artigo 129 da Constitui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 Estadual de 5 de outubro de 1989 - O funcion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>rio que completar 20 (vinte) anos de efetivo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 perceber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á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mais a sexta-parte do vencimento ou remunera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o, a estes incorporada para todos os efeitos. Ao servidor p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ú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blico estadual 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é</w:t>
            </w:r>
            <w:r w:rsidRPr="00B971DB">
              <w:rPr>
                <w:rFonts w:ascii="Helvetica" w:hAnsi="Helvetica"/>
                <w:sz w:val="22"/>
                <w:szCs w:val="22"/>
              </w:rPr>
              <w:t xml:space="preserve"> assegurado o percebimento do adicional por tempo de servi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</w:t>
            </w:r>
            <w:r w:rsidRPr="00B971DB">
              <w:rPr>
                <w:rFonts w:ascii="Helvetica" w:hAnsi="Helvetica"/>
                <w:sz w:val="22"/>
                <w:szCs w:val="22"/>
              </w:rPr>
              <w:t>o, concedido no m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nimo por quinqu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ê</w:t>
            </w:r>
            <w:r w:rsidRPr="00B971DB">
              <w:rPr>
                <w:rFonts w:ascii="Helvetica" w:hAnsi="Helvetica"/>
                <w:sz w:val="22"/>
                <w:szCs w:val="22"/>
              </w:rPr>
              <w:t>nio, e vedada a sua limita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o, bem como a sexta-parte dos vencimentos integrais, concedida aos vinte anos de efetivo exerc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í</w:t>
            </w:r>
            <w:r w:rsidRPr="00B971DB">
              <w:rPr>
                <w:rFonts w:ascii="Helvetica" w:hAnsi="Helvetica"/>
                <w:sz w:val="22"/>
                <w:szCs w:val="22"/>
              </w:rPr>
              <w:t>cio, que se incorporar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ã</w:t>
            </w:r>
            <w:r w:rsidRPr="00B971DB">
              <w:rPr>
                <w:rFonts w:ascii="Helvetica" w:hAnsi="Helvetica"/>
                <w:sz w:val="22"/>
                <w:szCs w:val="22"/>
              </w:rPr>
              <w:t>o aos vencimentos para todos os efeitos, observado o disposto no artigo 115, XVI, desta Constitui</w:t>
            </w:r>
            <w:r w:rsidRPr="00B971DB">
              <w:rPr>
                <w:rFonts w:ascii="Calibri" w:hAnsi="Calibri" w:cs="Calibri"/>
                <w:sz w:val="22"/>
                <w:szCs w:val="22"/>
              </w:rPr>
              <w:t>çã</w:t>
            </w:r>
            <w:r w:rsidRPr="00B971DB">
              <w:rPr>
                <w:rFonts w:ascii="Helvetica" w:hAnsi="Helvetica"/>
                <w:sz w:val="22"/>
                <w:szCs w:val="22"/>
              </w:rPr>
              <w:t>o.</w:t>
            </w:r>
          </w:p>
        </w:tc>
      </w:tr>
    </w:tbl>
    <w:p w14:paraId="28C336EE" w14:textId="77777777" w:rsidR="00B971DB" w:rsidRDefault="00B971DB" w:rsidP="0086752A">
      <w:pPr>
        <w:rPr>
          <w:rFonts w:ascii="Helvetica" w:hAnsi="Helvetica"/>
          <w:sz w:val="22"/>
          <w:szCs w:val="22"/>
        </w:rPr>
      </w:pPr>
    </w:p>
    <w:p w14:paraId="6415C227" w14:textId="77777777" w:rsidR="0086752A" w:rsidRPr="0086752A" w:rsidRDefault="0086752A" w:rsidP="0086752A">
      <w:pPr>
        <w:rPr>
          <w:rFonts w:ascii="Helvetica" w:hAnsi="Helvetica"/>
          <w:sz w:val="22"/>
          <w:szCs w:val="22"/>
        </w:rPr>
      </w:pPr>
    </w:p>
    <w:sectPr w:rsidR="0086752A" w:rsidRPr="0086752A" w:rsidSect="00B971D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B"/>
    <w:rsid w:val="0086752A"/>
    <w:rsid w:val="00B971DB"/>
    <w:rsid w:val="00B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1342"/>
  <w15:chartTrackingRefBased/>
  <w15:docId w15:val="{A16E644D-54EB-4D4F-9631-DB5AFCE1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71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1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7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1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7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7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71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71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71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71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71D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9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B9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B971DB"/>
    <w:rPr>
      <w:i/>
      <w:iCs/>
    </w:rPr>
  </w:style>
  <w:style w:type="character" w:styleId="Hyperlink">
    <w:name w:val="Hyperlink"/>
    <w:basedOn w:val="Fontepargpadro"/>
    <w:uiPriority w:val="99"/>
    <w:unhideWhenUsed/>
    <w:rsid w:val="00B971D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971D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97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43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6990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4321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0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4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6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5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4954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4139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39</Pages>
  <Words>7518</Words>
  <Characters>40601</Characters>
  <Application>Microsoft Office Word</Application>
  <DocSecurity>0</DocSecurity>
  <Lines>338</Lines>
  <Paragraphs>96</Paragraphs>
  <ScaleCrop>false</ScaleCrop>
  <Company/>
  <LinksUpToDate>false</LinksUpToDate>
  <CharactersWithSpaces>48023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2025-05-05T14:51:00Z</dcterms:created>
  <dcterms:modified xsi:type="dcterms:W3CDTF">2025-05-05T14:55:00Z</dcterms:modified>
</cp:coreProperties>
</file>