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4CF7" w14:textId="77777777" w:rsidR="00062370" w:rsidRPr="00062370" w:rsidRDefault="00062370" w:rsidP="0006237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6237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62370">
        <w:rPr>
          <w:rFonts w:ascii="Calibri" w:hAnsi="Calibri" w:cs="Calibri"/>
          <w:b/>
          <w:bCs/>
          <w:sz w:val="22"/>
          <w:szCs w:val="22"/>
        </w:rPr>
        <w:t>º</w:t>
      </w:r>
      <w:r w:rsidRPr="00062370">
        <w:rPr>
          <w:rFonts w:ascii="Helvetica" w:hAnsi="Helvetica" w:cs="Courier New"/>
          <w:b/>
          <w:bCs/>
          <w:sz w:val="22"/>
          <w:szCs w:val="22"/>
        </w:rPr>
        <w:t xml:space="preserve"> 68.006, DE 10 DE OUTUBRO DE 2023</w:t>
      </w:r>
    </w:p>
    <w:p w14:paraId="12A25D66" w14:textId="77777777" w:rsidR="00062370" w:rsidRDefault="00062370" w:rsidP="0006237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Autoriza a outorga de uso, ao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Franco da Rocha, de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que especifica, e d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provid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ncias correlatas.</w:t>
      </w:r>
    </w:p>
    <w:p w14:paraId="79E5D856" w14:textId="77777777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6237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62370">
        <w:rPr>
          <w:rFonts w:ascii="Calibri" w:hAnsi="Calibri" w:cs="Calibri"/>
          <w:b/>
          <w:bCs/>
          <w:sz w:val="22"/>
          <w:szCs w:val="22"/>
        </w:rPr>
        <w:t>Ã</w:t>
      </w:r>
      <w:r w:rsidRPr="00062370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legais 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vista da delibera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Conselho do Patrim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nio Imobili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</w:t>
      </w:r>
    </w:p>
    <w:p w14:paraId="01A9439F" w14:textId="77777777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5593DF49" w14:textId="78FBB24B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 xml:space="preserve">º - </w:t>
      </w:r>
      <w:r>
        <w:rPr>
          <w:rFonts w:ascii="Helvetica" w:hAnsi="Helvetica" w:cs="Courier New"/>
          <w:sz w:val="22"/>
          <w:szCs w:val="22"/>
        </w:rPr>
        <w:t>Fica a Fazenda do Estado autorizada a outorgar o uso, mediante autoriza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uso, a t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tulo prec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e gratuito, em favor do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Franco da Rocha, de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denominado Complexo Hospitalar do </w:t>
      </w:r>
      <w:proofErr w:type="spellStart"/>
      <w:r>
        <w:rPr>
          <w:rFonts w:ascii="Helvetica" w:hAnsi="Helvetica" w:cs="Courier New"/>
          <w:sz w:val="22"/>
          <w:szCs w:val="22"/>
        </w:rPr>
        <w:t>Juquery</w:t>
      </w:r>
      <w:proofErr w:type="spellEnd"/>
      <w:r>
        <w:rPr>
          <w:rFonts w:ascii="Helvetica" w:hAnsi="Helvetica" w:cs="Courier New"/>
          <w:sz w:val="22"/>
          <w:szCs w:val="22"/>
        </w:rPr>
        <w:t>, localizado na Avenida dos Coqueiros,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300, Centro, naquele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pio, cadastrado no SGI sob 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2203, parte essa identificada como rotunda (NAMC), galeria central, refeit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rio, p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tio do rel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gio e p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tio da cozinha, nos autos do Processo Digital 024.00081057/2023-19.</w:t>
      </w:r>
    </w:p>
    <w:p w14:paraId="24E9DA06" w14:textId="77777777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A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 xml:space="preserve">vel a que alude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realiza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 xml:space="preserve">Festival de Artes e Cultura no </w:t>
      </w:r>
      <w:proofErr w:type="spellStart"/>
      <w:r>
        <w:rPr>
          <w:rFonts w:ascii="Helvetica" w:hAnsi="Helvetica" w:cs="Courier New"/>
          <w:sz w:val="22"/>
          <w:szCs w:val="22"/>
        </w:rPr>
        <w:t>Juquery</w:t>
      </w:r>
      <w:proofErr w:type="spellEnd"/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Vem pro Juca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>,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18 a 22 de outubro de 2023.</w:t>
      </w:r>
    </w:p>
    <w:p w14:paraId="3A5DE9B4" w14:textId="51FC8EC4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 xml:space="preserve">º - </w:t>
      </w:r>
      <w:r>
        <w:rPr>
          <w:rFonts w:ascii="Helvetica" w:hAnsi="Helvetica" w:cs="Courier New"/>
          <w:sz w:val="22"/>
          <w:szCs w:val="22"/>
        </w:rPr>
        <w:t>A autoriza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uso de que trata este decreto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constar as condi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impostas ao </w:t>
      </w:r>
      <w:proofErr w:type="spellStart"/>
      <w:r>
        <w:rPr>
          <w:rFonts w:ascii="Helvetica" w:hAnsi="Helvetica" w:cs="Courier New"/>
          <w:sz w:val="22"/>
          <w:szCs w:val="22"/>
        </w:rPr>
        <w:t>autorizat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</w:t>
      </w:r>
      <w:proofErr w:type="spellEnd"/>
      <w:r>
        <w:rPr>
          <w:rFonts w:ascii="Helvetica" w:hAnsi="Helvetica" w:cs="Courier New"/>
          <w:sz w:val="22"/>
          <w:szCs w:val="22"/>
        </w:rPr>
        <w:t>.</w:t>
      </w:r>
    </w:p>
    <w:p w14:paraId="3FDB69D8" w14:textId="3BDB30D2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 xml:space="preserve">º - </w:t>
      </w:r>
      <w:r>
        <w:rPr>
          <w:rFonts w:ascii="Helvetica" w:hAnsi="Helvetica" w:cs="Courier New"/>
          <w:sz w:val="22"/>
          <w:szCs w:val="22"/>
        </w:rPr>
        <w:t>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5F7859EF" w14:textId="77777777" w:rsid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76011F86" w14:textId="7D6E745A" w:rsidR="00062370" w:rsidRPr="00062370" w:rsidRDefault="00062370" w:rsidP="000623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062370" w:rsidRPr="00062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0"/>
    <w:rsid w:val="000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D192"/>
  <w15:chartTrackingRefBased/>
  <w15:docId w15:val="{5B144A45-190E-4466-9F68-34F33BF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70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623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6237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2023-10-11T12:54:00Z</dcterms:created>
  <dcterms:modified xsi:type="dcterms:W3CDTF">2023-10-11T12:56:00Z</dcterms:modified>
</cp:coreProperties>
</file>