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BA0D7" w14:textId="77777777" w:rsidR="00FA2E09" w:rsidRPr="00FA2E09" w:rsidRDefault="00FA2E09" w:rsidP="00FA2E09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FA2E09">
        <w:rPr>
          <w:rFonts w:ascii="Helvetica" w:hAnsi="Helvetica" w:cs="Helvetica"/>
          <w:b/>
          <w:bCs/>
          <w:sz w:val="22"/>
          <w:szCs w:val="22"/>
        </w:rPr>
        <w:t>DECRETO Nº 67.003, DE 27 DE JULHO DE 2022</w:t>
      </w:r>
    </w:p>
    <w:p w14:paraId="3FFF7CBC" w14:textId="77777777" w:rsidR="00FA2E09" w:rsidRDefault="00FA2E09" w:rsidP="00FA2E09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2C861EC4" w14:textId="476107CC" w:rsidR="00FA2E09" w:rsidRDefault="00FA2E09" w:rsidP="00FA2E09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  <w:r w:rsidRPr="00FA2E09">
        <w:rPr>
          <w:rFonts w:ascii="Helvetica" w:hAnsi="Helvetica" w:cs="Helvetica"/>
          <w:sz w:val="22"/>
          <w:szCs w:val="22"/>
        </w:rPr>
        <w:t>Dispõe sobre a classificação institucional da Controladoria Geral do Estado nos Sistemas de Administração Financeira e Orçamentária do Estado</w:t>
      </w:r>
    </w:p>
    <w:p w14:paraId="7074EC3B" w14:textId="77777777" w:rsidR="00FA2E09" w:rsidRPr="00FA2E09" w:rsidRDefault="00FA2E09" w:rsidP="00FA2E09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305703B2" w14:textId="425E93D6" w:rsidR="00FA2E09" w:rsidRPr="0055066E" w:rsidRDefault="00FA2E09" w:rsidP="00FA2E0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B050"/>
          <w:sz w:val="22"/>
          <w:szCs w:val="22"/>
        </w:rPr>
      </w:pPr>
      <w:r w:rsidRPr="0055066E">
        <w:rPr>
          <w:rFonts w:ascii="Helvetica" w:hAnsi="Helvetica" w:cs="Helvetica"/>
          <w:color w:val="00B050"/>
          <w:sz w:val="22"/>
          <w:szCs w:val="22"/>
        </w:rPr>
        <w:t>RODRIGO GARCIA, GOVERNADOR DO ESTADO DE SÃO PAULO, no uso de suas atribuições legais, com fundamento no artigo 6º do Decreto-Lei nº 233, de 28 de abril de 1970, que estabelece normas para a estruturação dos Sistemas de Administração Financeira e Orçamentária do Estado, e à vista do disposto no Decreto nº 66.850, de 15 de junho de 2022, que organiza a Controladoria Geral do Estado, criada pela Lei Complementar nº 1.361, de 21 de outubro de 2021,</w:t>
      </w:r>
    </w:p>
    <w:p w14:paraId="153589E0" w14:textId="77777777" w:rsidR="00FA2E09" w:rsidRPr="0055066E" w:rsidRDefault="00FA2E09" w:rsidP="00FA2E0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B050"/>
          <w:sz w:val="22"/>
          <w:szCs w:val="22"/>
        </w:rPr>
      </w:pPr>
      <w:r w:rsidRPr="0055066E">
        <w:rPr>
          <w:rFonts w:ascii="Helvetica" w:hAnsi="Helvetica" w:cs="Helvetica"/>
          <w:color w:val="00B050"/>
          <w:sz w:val="22"/>
          <w:szCs w:val="22"/>
        </w:rPr>
        <w:t>Decreta:</w:t>
      </w:r>
    </w:p>
    <w:p w14:paraId="41F7116B" w14:textId="77777777" w:rsidR="00FA2E09" w:rsidRPr="0055066E" w:rsidRDefault="00FA2E09" w:rsidP="00FA2E0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B050"/>
          <w:sz w:val="22"/>
          <w:szCs w:val="22"/>
        </w:rPr>
      </w:pPr>
      <w:r w:rsidRPr="0055066E">
        <w:rPr>
          <w:rFonts w:ascii="Helvetica" w:hAnsi="Helvetica" w:cs="Helvetica"/>
          <w:color w:val="00B050"/>
          <w:sz w:val="22"/>
          <w:szCs w:val="22"/>
        </w:rPr>
        <w:t>Artigo 1º - Constitui Unidade Orçamentária da Controladoria Geral do Estado a Controladoria Geral do Estado.</w:t>
      </w:r>
    </w:p>
    <w:p w14:paraId="3E6414CE" w14:textId="77777777" w:rsidR="00FA2E09" w:rsidRPr="0055066E" w:rsidRDefault="00FA2E09" w:rsidP="00FA2E0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B050"/>
          <w:sz w:val="22"/>
          <w:szCs w:val="22"/>
        </w:rPr>
      </w:pPr>
      <w:r w:rsidRPr="0055066E">
        <w:rPr>
          <w:rFonts w:ascii="Helvetica" w:hAnsi="Helvetica" w:cs="Helvetica"/>
          <w:color w:val="00B050"/>
          <w:sz w:val="22"/>
          <w:szCs w:val="22"/>
        </w:rPr>
        <w:t>Artigo 2º - Constituem Unidades de Despesa da Unidade Orçamentária Controladoria Geral do Estado:</w:t>
      </w:r>
    </w:p>
    <w:p w14:paraId="207F01FF" w14:textId="77777777" w:rsidR="00FA2E09" w:rsidRPr="0055066E" w:rsidRDefault="00FA2E09" w:rsidP="00FA2E0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B050"/>
          <w:sz w:val="22"/>
          <w:szCs w:val="22"/>
        </w:rPr>
      </w:pPr>
      <w:r w:rsidRPr="0055066E">
        <w:rPr>
          <w:rFonts w:ascii="Helvetica" w:hAnsi="Helvetica" w:cs="Helvetica"/>
          <w:color w:val="00B050"/>
          <w:sz w:val="22"/>
          <w:szCs w:val="22"/>
        </w:rPr>
        <w:t>I - Gabinete do Controlador Geral do Estado;</w:t>
      </w:r>
    </w:p>
    <w:p w14:paraId="437C6156" w14:textId="77777777" w:rsidR="00FA2E09" w:rsidRPr="0055066E" w:rsidRDefault="00FA2E09" w:rsidP="00FA2E0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B050"/>
          <w:sz w:val="22"/>
          <w:szCs w:val="22"/>
        </w:rPr>
      </w:pPr>
      <w:r w:rsidRPr="0055066E">
        <w:rPr>
          <w:rFonts w:ascii="Helvetica" w:hAnsi="Helvetica" w:cs="Helvetica"/>
          <w:color w:val="00B050"/>
          <w:sz w:val="22"/>
          <w:szCs w:val="22"/>
        </w:rPr>
        <w:t>II - Coordenadoria de Auditoria;</w:t>
      </w:r>
    </w:p>
    <w:p w14:paraId="15AF07F2" w14:textId="77777777" w:rsidR="00FA2E09" w:rsidRPr="0055066E" w:rsidRDefault="00FA2E09" w:rsidP="00FA2E0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B050"/>
          <w:sz w:val="22"/>
          <w:szCs w:val="22"/>
        </w:rPr>
      </w:pPr>
      <w:r w:rsidRPr="0055066E">
        <w:rPr>
          <w:rFonts w:ascii="Helvetica" w:hAnsi="Helvetica" w:cs="Helvetica"/>
          <w:color w:val="00B050"/>
          <w:sz w:val="22"/>
          <w:szCs w:val="22"/>
        </w:rPr>
        <w:t>III - Coordenadoria de Controle Estratégico e Promoção de Integridade;</w:t>
      </w:r>
    </w:p>
    <w:p w14:paraId="76D0915F" w14:textId="77777777" w:rsidR="00FA2E09" w:rsidRPr="0055066E" w:rsidRDefault="00FA2E09" w:rsidP="00FA2E0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B050"/>
          <w:sz w:val="22"/>
          <w:szCs w:val="22"/>
        </w:rPr>
      </w:pPr>
      <w:r w:rsidRPr="0055066E">
        <w:rPr>
          <w:rFonts w:ascii="Helvetica" w:hAnsi="Helvetica" w:cs="Helvetica"/>
          <w:color w:val="00B050"/>
          <w:sz w:val="22"/>
          <w:szCs w:val="22"/>
        </w:rPr>
        <w:t>IV - Coordenadoria Correcional;</w:t>
      </w:r>
    </w:p>
    <w:p w14:paraId="3A65EE23" w14:textId="77777777" w:rsidR="00FA2E09" w:rsidRPr="0055066E" w:rsidRDefault="00FA2E09" w:rsidP="00FA2E0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B050"/>
          <w:sz w:val="22"/>
          <w:szCs w:val="22"/>
        </w:rPr>
      </w:pPr>
      <w:r w:rsidRPr="0055066E">
        <w:rPr>
          <w:rFonts w:ascii="Helvetica" w:hAnsi="Helvetica" w:cs="Helvetica"/>
          <w:color w:val="00B050"/>
          <w:sz w:val="22"/>
          <w:szCs w:val="22"/>
        </w:rPr>
        <w:t>V - Coordenadoria de Ouvidoria e Defesa do Usuário do Serviço Público.</w:t>
      </w:r>
    </w:p>
    <w:p w14:paraId="736D7BAB" w14:textId="77777777" w:rsidR="00FA2E09" w:rsidRPr="0055066E" w:rsidRDefault="00FA2E09" w:rsidP="00FA2E0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B050"/>
          <w:sz w:val="22"/>
          <w:szCs w:val="22"/>
        </w:rPr>
      </w:pPr>
      <w:r w:rsidRPr="0055066E">
        <w:rPr>
          <w:rFonts w:ascii="Helvetica" w:hAnsi="Helvetica" w:cs="Helvetica"/>
          <w:color w:val="00B050"/>
          <w:sz w:val="22"/>
          <w:szCs w:val="22"/>
        </w:rPr>
        <w:t>Artigo 3º - Este decreto entra em vigor na data de sua publicação.</w:t>
      </w:r>
    </w:p>
    <w:p w14:paraId="4A2E4FD9" w14:textId="77777777" w:rsidR="00FA2E09" w:rsidRPr="0055066E" w:rsidRDefault="00FA2E09" w:rsidP="00FA2E0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B050"/>
          <w:sz w:val="22"/>
          <w:szCs w:val="22"/>
        </w:rPr>
      </w:pPr>
      <w:r w:rsidRPr="0055066E">
        <w:rPr>
          <w:rFonts w:ascii="Helvetica" w:hAnsi="Helvetica" w:cs="Helvetica"/>
          <w:color w:val="00B050"/>
          <w:sz w:val="22"/>
          <w:szCs w:val="22"/>
        </w:rPr>
        <w:t>Palácio dos Bandeirantes, 27 de julho de 2022</w:t>
      </w:r>
    </w:p>
    <w:p w14:paraId="6DBA1411" w14:textId="77777777" w:rsidR="00FA2E09" w:rsidRPr="0055066E" w:rsidRDefault="00FA2E09" w:rsidP="00FA2E09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B050"/>
          <w:sz w:val="22"/>
          <w:szCs w:val="22"/>
        </w:rPr>
      </w:pPr>
      <w:r w:rsidRPr="0055066E">
        <w:rPr>
          <w:rFonts w:ascii="Helvetica" w:hAnsi="Helvetica" w:cs="Helvetica"/>
          <w:color w:val="00B050"/>
          <w:sz w:val="22"/>
          <w:szCs w:val="22"/>
        </w:rPr>
        <w:t>RODRIGO GARCIA</w:t>
      </w:r>
    </w:p>
    <w:p w14:paraId="108F76B2" w14:textId="45888DDC" w:rsidR="0005271D" w:rsidRPr="00FA2E09" w:rsidRDefault="0055066E" w:rsidP="00FA2E09">
      <w:pPr>
        <w:spacing w:before="60" w:after="60" w:line="240" w:lineRule="auto"/>
        <w:ind w:firstLine="1418"/>
        <w:jc w:val="both"/>
      </w:pPr>
      <w:r w:rsidRPr="0055066E">
        <w:rPr>
          <w:b/>
          <w:bCs/>
          <w:i/>
          <w:iCs/>
        </w:rPr>
        <w:t>(*) Revogado pelo Decreto n</w:t>
      </w:r>
      <w:r w:rsidRPr="0055066E">
        <w:rPr>
          <w:rFonts w:ascii="Calibri" w:hAnsi="Calibri" w:cs="Calibri"/>
          <w:b/>
          <w:bCs/>
          <w:i/>
          <w:iCs/>
        </w:rPr>
        <w:t>º</w:t>
      </w:r>
      <w:r w:rsidRPr="0055066E">
        <w:rPr>
          <w:b/>
          <w:bCs/>
          <w:i/>
          <w:iCs/>
        </w:rPr>
        <w:t xml:space="preserve"> 69.305, de 09 de janeiro de 2025 </w:t>
      </w:r>
    </w:p>
    <w:sectPr w:rsidR="0005271D" w:rsidRPr="00FA2E09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66E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45474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ACE"/>
    <w:rsid w:val="00874C4E"/>
    <w:rsid w:val="0087602E"/>
    <w:rsid w:val="00880A7F"/>
    <w:rsid w:val="00884066"/>
    <w:rsid w:val="00885BE9"/>
    <w:rsid w:val="008A4E41"/>
    <w:rsid w:val="008A65B0"/>
    <w:rsid w:val="008A79A4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5B6D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5C0B"/>
    <w:rsid w:val="00FD420F"/>
    <w:rsid w:val="00FD5F47"/>
    <w:rsid w:val="00FE3562"/>
    <w:rsid w:val="00FE4BA0"/>
    <w:rsid w:val="00FE5BD0"/>
    <w:rsid w:val="00FE655A"/>
    <w:rsid w:val="00FF29E3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character" w:styleId="Hyperlink">
    <w:name w:val="Hyperlink"/>
    <w:basedOn w:val="Fontepargpadro"/>
    <w:uiPriority w:val="99"/>
    <w:unhideWhenUsed/>
    <w:rsid w:val="0055066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50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4</cp:revision>
  <dcterms:created xsi:type="dcterms:W3CDTF">2022-07-28T12:37:00Z</dcterms:created>
  <dcterms:modified xsi:type="dcterms:W3CDTF">2025-01-10T14:16:00Z</dcterms:modified>
</cp:coreProperties>
</file>