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C008A" w14:textId="77777777" w:rsidR="00AF48F8" w:rsidRDefault="00AF48F8" w:rsidP="00AF48F8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b/>
          <w:bCs/>
          <w:color w:val="000000"/>
          <w:lang w:eastAsia="pt-BR"/>
        </w:rPr>
        <w:t>A N E X O I</w:t>
      </w:r>
    </w:p>
    <w:p w14:paraId="11DD9397" w14:textId="77777777" w:rsidR="00AF48F8" w:rsidRDefault="00AF48F8" w:rsidP="00AF48F8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1972"/>
        <w:gridCol w:w="565"/>
        <w:gridCol w:w="547"/>
        <w:gridCol w:w="757"/>
        <w:gridCol w:w="2776"/>
        <w:gridCol w:w="1329"/>
        <w:gridCol w:w="822"/>
        <w:gridCol w:w="832"/>
      </w:tblGrid>
      <w:tr w:rsidR="00AF48F8" w14:paraId="471D57A6" w14:textId="77777777" w:rsidTr="00B12BE9">
        <w:trPr>
          <w:trHeight w:val="13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3B93B" w14:textId="77777777" w:rsidR="00AF48F8" w:rsidRDefault="00AF48F8" w:rsidP="00B12BE9">
            <w:pPr>
              <w:spacing w:after="0" w:line="240" w:lineRule="auto"/>
              <w:ind w:left="45" w:right="45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CARGO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6012B" w14:textId="77777777" w:rsidR="00AF48F8" w:rsidRDefault="00AF48F8" w:rsidP="00B12BE9">
            <w:pPr>
              <w:spacing w:after="0" w:line="240" w:lineRule="auto"/>
              <w:ind w:left="45" w:right="45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REF.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7CED2" w14:textId="77777777" w:rsidR="00AF48F8" w:rsidRDefault="00AF48F8" w:rsidP="00B12BE9">
            <w:pPr>
              <w:spacing w:after="0" w:line="240" w:lineRule="auto"/>
              <w:ind w:left="45" w:right="45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E.V.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64666" w14:textId="77777777" w:rsidR="00AF48F8" w:rsidRDefault="00AF48F8" w:rsidP="00B12BE9">
            <w:pPr>
              <w:spacing w:after="0" w:line="240" w:lineRule="auto"/>
              <w:ind w:left="45" w:right="45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79769" w14:textId="77777777" w:rsidR="00AF48F8" w:rsidRDefault="00AF48F8" w:rsidP="00B12BE9">
            <w:pPr>
              <w:spacing w:after="0" w:line="240" w:lineRule="auto"/>
              <w:ind w:left="45" w:right="45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OCUPANTE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8879E" w14:textId="77777777" w:rsidR="00AF48F8" w:rsidRDefault="00AF48F8" w:rsidP="00B12BE9">
            <w:pPr>
              <w:spacing w:after="0" w:line="240" w:lineRule="auto"/>
              <w:ind w:left="45" w:right="45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RG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75E3E" w14:textId="77777777" w:rsidR="00AF48F8" w:rsidRDefault="00AF48F8" w:rsidP="00B12BE9">
            <w:pPr>
              <w:spacing w:after="0" w:line="240" w:lineRule="auto"/>
              <w:ind w:left="45" w:right="45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DO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71995" w14:textId="77777777" w:rsidR="00AF48F8" w:rsidRDefault="00AF48F8" w:rsidP="00B12BE9">
            <w:pPr>
              <w:spacing w:after="0" w:line="240" w:lineRule="auto"/>
              <w:ind w:left="45" w:right="45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PARA</w:t>
            </w:r>
          </w:p>
        </w:tc>
      </w:tr>
      <w:tr w:rsidR="00AF48F8" w14:paraId="238EE3B0" w14:textId="77777777" w:rsidTr="00B12BE9">
        <w:trPr>
          <w:trHeight w:val="285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85225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Executivo P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ú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blico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44348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62C4C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N.U.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E454A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SQC-III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4EE04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Carolina Vaz Guimar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ã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BE9E4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54.089.394-8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8B2E2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QPGE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366E3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QCC</w:t>
            </w:r>
          </w:p>
        </w:tc>
      </w:tr>
      <w:tr w:rsidR="00AF48F8" w14:paraId="0B532C18" w14:textId="77777777" w:rsidTr="00B12BE9">
        <w:trPr>
          <w:trHeight w:val="285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1ACE1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21AB1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6C1CF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5DCF2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SQC-III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9F2FA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Alessandra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Schnoeller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B2A19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24.851.441-6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AF3A6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1F6BB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QPGE</w:t>
            </w:r>
          </w:p>
        </w:tc>
      </w:tr>
      <w:tr w:rsidR="00AF48F8" w14:paraId="1AB19875" w14:textId="77777777" w:rsidTr="00B12BE9">
        <w:trPr>
          <w:trHeight w:val="285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F4520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B9D23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8309D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DDC43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SQC-III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7DF63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Mayara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Katya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Souza Cardoso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1CC47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27.028.271-3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6AE9C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58950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QPGE</w:t>
            </w:r>
          </w:p>
        </w:tc>
      </w:tr>
      <w:tr w:rsidR="00AF48F8" w14:paraId="59E36469" w14:textId="77777777" w:rsidTr="00B12BE9">
        <w:trPr>
          <w:trHeight w:val="285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2848A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Executivo P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ú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blico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37946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055C9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N.U.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7D477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SQC-III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EA7E8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Rosana Nakashima Moretto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C3E7A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17.016.087-7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5CE4C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QSAP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81CBD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QSEMIL</w:t>
            </w:r>
          </w:p>
        </w:tc>
      </w:tr>
      <w:tr w:rsidR="00AF48F8" w14:paraId="35B6A691" w14:textId="77777777" w:rsidTr="00B12BE9">
        <w:trPr>
          <w:trHeight w:val="285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003C3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D0DBB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49A20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97345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SQC-III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8205E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Roger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Baldoino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Batalha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E8B32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32.741.968-4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EB6DC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9EA84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QSFP</w:t>
            </w:r>
          </w:p>
        </w:tc>
      </w:tr>
      <w:tr w:rsidR="00AF48F8" w14:paraId="65B0A74B" w14:textId="77777777" w:rsidTr="00B12BE9">
        <w:trPr>
          <w:trHeight w:val="285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0CFA2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A5436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0D9E12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5D528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SQC-III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F375A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á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ssia Aparecida Lopes Martins Viana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B26AC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22.645.311-X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7906A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C1CFB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QSFP</w:t>
            </w:r>
          </w:p>
        </w:tc>
      </w:tr>
    </w:tbl>
    <w:p w14:paraId="450EC77B" w14:textId="77777777" w:rsidR="00AF48F8" w:rsidRDefault="00AF48F8" w:rsidP="00AF48F8">
      <w:pPr>
        <w:spacing w:after="0" w:line="240" w:lineRule="auto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 </w:t>
      </w:r>
    </w:p>
    <w:p w14:paraId="63078E5A" w14:textId="77777777" w:rsidR="00AF48F8" w:rsidRDefault="00AF48F8" w:rsidP="00AF48F8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3ECF647" w14:textId="77777777" w:rsidR="00AF48F8" w:rsidRDefault="00AF48F8" w:rsidP="00AF48F8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b/>
          <w:bCs/>
          <w:color w:val="000000"/>
          <w:lang w:eastAsia="pt-BR"/>
        </w:rPr>
        <w:t>A N E X O II</w:t>
      </w:r>
    </w:p>
    <w:p w14:paraId="24B0C4A2" w14:textId="77777777" w:rsidR="00AF48F8" w:rsidRDefault="00AF48F8" w:rsidP="00AF48F8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1646"/>
        <w:gridCol w:w="560"/>
        <w:gridCol w:w="572"/>
        <w:gridCol w:w="658"/>
        <w:gridCol w:w="1664"/>
        <w:gridCol w:w="1301"/>
        <w:gridCol w:w="1602"/>
        <w:gridCol w:w="808"/>
        <w:gridCol w:w="789"/>
      </w:tblGrid>
      <w:tr w:rsidR="00AF48F8" w14:paraId="49F69782" w14:textId="77777777" w:rsidTr="00B12BE9">
        <w:trPr>
          <w:trHeight w:val="28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42F3A" w14:textId="77777777" w:rsidR="00AF48F8" w:rsidRDefault="00AF48F8" w:rsidP="00B12BE9">
            <w:pPr>
              <w:spacing w:after="0" w:line="240" w:lineRule="auto"/>
              <w:ind w:left="45" w:right="45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CARGO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49CA4" w14:textId="77777777" w:rsidR="00AF48F8" w:rsidRDefault="00AF48F8" w:rsidP="00B12BE9">
            <w:pPr>
              <w:spacing w:after="0" w:line="240" w:lineRule="auto"/>
              <w:ind w:left="45" w:right="45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REF.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9E783" w14:textId="77777777" w:rsidR="00AF48F8" w:rsidRDefault="00AF48F8" w:rsidP="00B12BE9">
            <w:pPr>
              <w:spacing w:after="0" w:line="240" w:lineRule="auto"/>
              <w:ind w:left="45" w:right="45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E.V.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385AD" w14:textId="77777777" w:rsidR="00AF48F8" w:rsidRDefault="00AF48F8" w:rsidP="00B12BE9">
            <w:pPr>
              <w:spacing w:after="0" w:line="240" w:lineRule="auto"/>
              <w:ind w:left="45" w:right="45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C1417" w14:textId="77777777" w:rsidR="00AF48F8" w:rsidRDefault="00AF48F8" w:rsidP="00B12BE9">
            <w:pPr>
              <w:spacing w:after="0" w:line="240" w:lineRule="auto"/>
              <w:ind w:left="45" w:right="45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EX-OCUPANTE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B92D2" w14:textId="77777777" w:rsidR="00AF48F8" w:rsidRDefault="00AF48F8" w:rsidP="00B12BE9">
            <w:pPr>
              <w:spacing w:after="0" w:line="240" w:lineRule="auto"/>
              <w:ind w:left="45" w:right="45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RG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C3B4F" w14:textId="77777777" w:rsidR="00AF48F8" w:rsidRDefault="00AF48F8" w:rsidP="00B12BE9">
            <w:pPr>
              <w:spacing w:after="0" w:line="240" w:lineRule="auto"/>
              <w:ind w:left="45" w:right="45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MOTIVO DA VAC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pt-BR"/>
                <w14:ligatures w14:val="standardContextual"/>
              </w:rPr>
              <w:t>Â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NCIA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C284D" w14:textId="77777777" w:rsidR="00AF48F8" w:rsidRDefault="00AF48F8" w:rsidP="00B12BE9">
            <w:pPr>
              <w:spacing w:after="0" w:line="240" w:lineRule="auto"/>
              <w:ind w:left="45" w:right="45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DO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313AC" w14:textId="77777777" w:rsidR="00AF48F8" w:rsidRDefault="00AF48F8" w:rsidP="00B12BE9">
            <w:pPr>
              <w:spacing w:after="0" w:line="240" w:lineRule="auto"/>
              <w:ind w:left="45" w:right="45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PARA</w:t>
            </w:r>
          </w:p>
        </w:tc>
      </w:tr>
      <w:tr w:rsidR="00AF48F8" w14:paraId="76CFAE34" w14:textId="77777777" w:rsidTr="00B12BE9">
        <w:trPr>
          <w:trHeight w:val="28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F30E5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Executivo P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ú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blico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36C6E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36406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N.U.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0E62A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SQC-III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AAA4A4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Maria Doroteia Ribeiro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AD0B6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17.100.666-5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5CB9B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Aposentadoria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0CBF5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QCC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D36E5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QPGE</w:t>
            </w:r>
          </w:p>
        </w:tc>
      </w:tr>
      <w:tr w:rsidR="00AF48F8" w14:paraId="5530AD99" w14:textId="77777777" w:rsidTr="00B12BE9">
        <w:trPr>
          <w:trHeight w:val="28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AF7E1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4374B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A402A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C7847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SQC-III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F20B8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Marilia Aparecida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Cuvice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72663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9.839.298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85AE4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Aposentadoria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395C6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QPGE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5A892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AF48F8" w14:paraId="26400E61" w14:textId="77777777" w:rsidTr="00B12BE9">
        <w:trPr>
          <w:trHeight w:val="28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0A823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F3396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AD869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D0298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SQC-III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961E0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Ricardo Peres Bueno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CB45B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33.481.627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FC2B4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Exonera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çã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D3D59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QPGE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73D87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</w:t>
            </w:r>
          </w:p>
        </w:tc>
      </w:tr>
      <w:tr w:rsidR="00AF48F8" w14:paraId="58A24B0F" w14:textId="77777777" w:rsidTr="00B12BE9">
        <w:trPr>
          <w:trHeight w:val="28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46AC5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Executivo P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ú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blico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0BEA3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E6077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N.U.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77944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SQC-III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3FCD9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Alexander Batista Di Nardo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7CDD3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5.383.008-8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FEBF3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Aposentadoria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B8A04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QSEMIL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A92E5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QSAP</w:t>
            </w:r>
          </w:p>
        </w:tc>
      </w:tr>
      <w:tr w:rsidR="00AF48F8" w14:paraId="6939DAEC" w14:textId="77777777" w:rsidTr="00B12BE9">
        <w:trPr>
          <w:trHeight w:val="28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65F8E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2CB403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2A05F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F28B7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SQC-III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9C3E8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Elza dos Santos Gomes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D636F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12.967.132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C9675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Aposentadoria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4C704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QSFP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3CD5A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</w:tr>
      <w:tr w:rsidR="00AF48F8" w14:paraId="278ED77A" w14:textId="77777777" w:rsidTr="00B12BE9">
        <w:trPr>
          <w:trHeight w:val="28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078C8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7683D3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BF02B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99C81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SQC-III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5D681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Rita Prieto Andres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3044F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8.665.088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8FE7A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Aposentadoria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75580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QSFP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580A46" w14:textId="77777777" w:rsidR="00AF48F8" w:rsidRDefault="00AF48F8" w:rsidP="00B12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</w:tr>
    </w:tbl>
    <w:p w14:paraId="2DED3811" w14:textId="77777777" w:rsidR="00AF48F8" w:rsidRDefault="00AF48F8" w:rsidP="00AF48F8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F5F4A3F" w14:textId="77777777" w:rsidR="00AF48F8" w:rsidRDefault="00AF48F8"/>
    <w:sectPr w:rsidR="00AF4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F8"/>
    <w:rsid w:val="00A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4511"/>
  <w15:chartTrackingRefBased/>
  <w15:docId w15:val="{B34AEE5D-C77F-4763-AC81-4E311A0A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F8"/>
    <w:pPr>
      <w:spacing w:line="25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F48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48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48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48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48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48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48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48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48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4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4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4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48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48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48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48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48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48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4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F4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48F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F4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48F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F48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48F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F48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4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48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48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2024-04-25T14:43:00Z</dcterms:created>
  <dcterms:modified xsi:type="dcterms:W3CDTF">2024-04-25T14:44:00Z</dcterms:modified>
</cp:coreProperties>
</file>