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6CD6" w14:textId="77777777" w:rsidR="009B0452" w:rsidRPr="00E95F03" w:rsidRDefault="009B0452" w:rsidP="00E95F0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95F0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95F03">
        <w:rPr>
          <w:rFonts w:ascii="Calibri" w:hAnsi="Calibri" w:cs="Calibri"/>
          <w:b/>
          <w:bCs/>
          <w:sz w:val="22"/>
          <w:szCs w:val="22"/>
        </w:rPr>
        <w:t>º</w:t>
      </w:r>
      <w:r w:rsidRPr="00E95F03">
        <w:rPr>
          <w:rFonts w:ascii="Helvetica" w:hAnsi="Helvetica" w:cs="Courier New"/>
          <w:b/>
          <w:bCs/>
          <w:sz w:val="22"/>
          <w:szCs w:val="22"/>
        </w:rPr>
        <w:t xml:space="preserve"> 67.759, DE 20 DE JUNHO DE 2023</w:t>
      </w:r>
    </w:p>
    <w:p w14:paraId="3E3A1BBE" w14:textId="77777777" w:rsidR="009B0452" w:rsidRPr="00527141" w:rsidRDefault="009B0452" w:rsidP="00E95F0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Disciplina o procedimento para a realiza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estudos referentes a projetos de parceria e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o, no </w:t>
      </w:r>
      <w:r w:rsidRPr="00527141">
        <w:rPr>
          <w:rFonts w:ascii="Calibri" w:hAnsi="Calibri" w:cs="Calibri"/>
          <w:sz w:val="22"/>
          <w:szCs w:val="22"/>
        </w:rPr>
        <w:t>â</w:t>
      </w:r>
      <w:r w:rsidRPr="00527141">
        <w:rPr>
          <w:rFonts w:ascii="Helvetica" w:hAnsi="Helvetica" w:cs="Courier New"/>
          <w:sz w:val="22"/>
          <w:szCs w:val="22"/>
        </w:rPr>
        <w:t>mbito da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direta, e d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provid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ncias correlatas.</w:t>
      </w:r>
    </w:p>
    <w:p w14:paraId="5647253C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O GOVERNADOR DO ESTADO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PAULO, no uso de suas atribui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legais,</w:t>
      </w:r>
    </w:p>
    <w:p w14:paraId="026C4724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Decreta:</w:t>
      </w:r>
    </w:p>
    <w:p w14:paraId="0EF1E97A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CAP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TULO I</w:t>
      </w:r>
    </w:p>
    <w:p w14:paraId="7196A60A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Disposi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Preliminares</w:t>
      </w:r>
    </w:p>
    <w:p w14:paraId="3B6CD1BB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Este decreto disciplina o procedimento para a realiza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estudos referentes a projetos de parceria e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o, realizados no </w:t>
      </w:r>
      <w:r w:rsidRPr="00527141">
        <w:rPr>
          <w:rFonts w:ascii="Calibri" w:hAnsi="Calibri" w:cs="Calibri"/>
          <w:sz w:val="22"/>
          <w:szCs w:val="22"/>
        </w:rPr>
        <w:t>â</w:t>
      </w:r>
      <w:r w:rsidRPr="00527141">
        <w:rPr>
          <w:rFonts w:ascii="Helvetica" w:hAnsi="Helvetica" w:cs="Courier New"/>
          <w:sz w:val="22"/>
          <w:szCs w:val="22"/>
        </w:rPr>
        <w:t>mbito da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direta.</w:t>
      </w:r>
    </w:p>
    <w:p w14:paraId="58B6D5C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 - O procedimento institu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do por este decreto:</w:t>
      </w:r>
    </w:p>
    <w:p w14:paraId="79338A14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1.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se aplica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>s parcerias regidas pela Lei federal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13.019, de 31 de julho de 2014;</w:t>
      </w:r>
    </w:p>
    <w:p w14:paraId="4945253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2.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ser empregado para atualizar, complementar ou revisar estudos propostos, iniciados ou conclu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dos.</w:t>
      </w:r>
    </w:p>
    <w:p w14:paraId="7CB183D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Para os fins deste decreto, considera-se:</w:t>
      </w:r>
    </w:p>
    <w:p w14:paraId="411CFA7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autorizado</w:t>
      </w:r>
      <w:proofErr w:type="gramEnd"/>
      <w:r w:rsidRPr="00527141">
        <w:rPr>
          <w:rFonts w:ascii="Helvetica" w:hAnsi="Helvetica" w:cs="Courier New"/>
          <w:sz w:val="22"/>
          <w:szCs w:val="22"/>
        </w:rPr>
        <w:t>: pessoa f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sica ou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 autorizada pela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 xml:space="preserve">blica, no </w:t>
      </w:r>
      <w:r w:rsidRPr="00527141">
        <w:rPr>
          <w:rFonts w:ascii="Calibri" w:hAnsi="Calibri" w:cs="Calibri"/>
          <w:sz w:val="22"/>
          <w:szCs w:val="22"/>
        </w:rPr>
        <w:t>â</w:t>
      </w:r>
      <w:r w:rsidRPr="00527141">
        <w:rPr>
          <w:rFonts w:ascii="Helvetica" w:hAnsi="Helvetica" w:cs="Courier New"/>
          <w:sz w:val="22"/>
          <w:szCs w:val="22"/>
        </w:rPr>
        <w:t>mbito de chamamento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blico, para desenvolvimento de estudos para an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lise de viabilidade de projetos de parceria ou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o;</w:t>
      </w:r>
    </w:p>
    <w:p w14:paraId="0FC2B6FA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II - CGPPP: Conselho Gestor do Programa de Parcerias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blico-Privadas, criado pela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11.688, de 19 de maio de 2004;</w:t>
      </w:r>
    </w:p>
    <w:p w14:paraId="3BF24A5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III - CDPED: Conselho Diretor do Programa Estadual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criado pela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9.361, de 5 de julho de 1996;</w:t>
      </w:r>
    </w:p>
    <w:p w14:paraId="5919F9CA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contratado</w:t>
      </w:r>
      <w:proofErr w:type="gramEnd"/>
      <w:r w:rsidRPr="00527141">
        <w:rPr>
          <w:rFonts w:ascii="Helvetica" w:hAnsi="Helvetica" w:cs="Courier New"/>
          <w:sz w:val="22"/>
          <w:szCs w:val="22"/>
        </w:rPr>
        <w:t>: pessoa f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sica ou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 contratada, isoladamente ou em cons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rcio, pela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para desenvolvimento de estudos para an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lise de viabilidade de projetos de parceria ou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o;</w:t>
      </w:r>
    </w:p>
    <w:p w14:paraId="54909798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chamamento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blico: procedimento, iniciado com a publica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edital, para desenvolvimento e apresenta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estudos para an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lise de viabilidade de projetos de parceria ou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o;</w:t>
      </w:r>
    </w:p>
    <w:p w14:paraId="4A147A8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</w:t>
      </w:r>
      <w:proofErr w:type="gramEnd"/>
      <w:r w:rsidRPr="00527141">
        <w:rPr>
          <w:rFonts w:ascii="Helvetica" w:hAnsi="Helvetica" w:cs="Courier New"/>
          <w:sz w:val="22"/>
          <w:szCs w:val="22"/>
        </w:rPr>
        <w:t>: modalidade de opera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relacionada nos incisos I a VI do artigo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9.361, de 5 de julho de 1996, associada ou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formaliza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parceria;</w:t>
      </w:r>
    </w:p>
    <w:p w14:paraId="0EAE9FB6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VII - modelagem preliminar: an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lise conjunta dos estudos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cnicos, de natureza econ</w:t>
      </w:r>
      <w:r w:rsidRPr="00527141">
        <w:rPr>
          <w:rFonts w:ascii="Calibri" w:hAnsi="Calibri" w:cs="Calibri"/>
          <w:sz w:val="22"/>
          <w:szCs w:val="22"/>
        </w:rPr>
        <w:t>ô</w:t>
      </w:r>
      <w:r w:rsidRPr="00527141">
        <w:rPr>
          <w:rFonts w:ascii="Helvetica" w:hAnsi="Helvetica" w:cs="Courier New"/>
          <w:sz w:val="22"/>
          <w:szCs w:val="22"/>
        </w:rPr>
        <w:t>mico-financeira, ambiental e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dica, e da nota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cnica emitida pela Secretaria de Parcerias em Investimentos, a respeito da viabilidade do projeto de parceria ou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o;</w:t>
      </w:r>
    </w:p>
    <w:p w14:paraId="5C31C1D6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VIII - modelagem final: consolida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pela Secretaria de Parcerias em Investimentos, dos elementos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cnicos e premissas, de natureza econ</w:t>
      </w:r>
      <w:r w:rsidRPr="00527141">
        <w:rPr>
          <w:rFonts w:ascii="Calibri" w:hAnsi="Calibri" w:cs="Calibri"/>
          <w:sz w:val="22"/>
          <w:szCs w:val="22"/>
        </w:rPr>
        <w:t>ô</w:t>
      </w:r>
      <w:r w:rsidRPr="00527141">
        <w:rPr>
          <w:rFonts w:ascii="Helvetica" w:hAnsi="Helvetica" w:cs="Courier New"/>
          <w:sz w:val="22"/>
          <w:szCs w:val="22"/>
        </w:rPr>
        <w:t>mico-financeira, ambiental e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dica, do projeto de parceria ou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o;</w:t>
      </w:r>
    </w:p>
    <w:p w14:paraId="7BE61BD6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IX - parceria: concess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ou permiss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servi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blicos, regidas pela Lei federal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8.987, de 13 de fevereiro de 1995, e pela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7.835, de 8 de maio de 1992, parcerias </w:t>
      </w:r>
      <w:r w:rsidRPr="00527141">
        <w:rPr>
          <w:rFonts w:ascii="Helvetica" w:hAnsi="Helvetica" w:cs="Courier New"/>
          <w:sz w:val="22"/>
          <w:szCs w:val="22"/>
        </w:rPr>
        <w:lastRenderedPageBreak/>
        <w:t>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blico-privadas, regidas pela Lei federal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11.079, de 30 de dezembro de 2004, e pela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11.688, de 19 de maio de 2004, concess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o, permiss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ou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regidas por legisla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setorial; arrendamento, concess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uso, concess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direito real de uso ou permiss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uso qualificada de bens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blicos, e outros neg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cios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blico-privados que, em fun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seu car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ter estrat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gico e de sua complexidade, especificidade, volume de investimentos, prazo, riscos ou incertezas envolvidos, adotem estrutura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 semelhante;</w:t>
      </w:r>
    </w:p>
    <w:p w14:paraId="45C6CC90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X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plataforma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do PPI-SP: plataforma dispon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vel no s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tio eletr</w:t>
      </w:r>
      <w:r w:rsidRPr="00527141">
        <w:rPr>
          <w:rFonts w:ascii="Calibri" w:hAnsi="Calibri" w:cs="Calibri"/>
          <w:sz w:val="22"/>
          <w:szCs w:val="22"/>
        </w:rPr>
        <w:t>ô</w:t>
      </w:r>
      <w:r w:rsidRPr="00527141">
        <w:rPr>
          <w:rFonts w:ascii="Helvetica" w:hAnsi="Helvetica" w:cs="Courier New"/>
          <w:sz w:val="22"/>
          <w:szCs w:val="22"/>
        </w:rPr>
        <w:t>nico da Secretaria de Parcerias em Investimentos, contendo o reposit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rio de todas as propostas e respectivos documentos submetidos ao procedimento institu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do por este decreto;</w:t>
      </w:r>
    </w:p>
    <w:p w14:paraId="76A298D6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XI - proponente: pessoa f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sica ou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 xml:space="preserve">dica de direito privado, 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rg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ou entidade da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 xml:space="preserve">blica estadual, que submeta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Secretaria de Parcerias em Investimentos propostas para desenvolvimento de estudos;</w:t>
      </w:r>
    </w:p>
    <w:p w14:paraId="56CE327E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XII - proposta: documento apresentado pelo proponente contendo descri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e escopo de trabalho para desenvolvimento de estudos para an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lise de viabilidade de projetos de parceria ou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o;</w:t>
      </w:r>
    </w:p>
    <w:p w14:paraId="3F73E33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XIII - Secret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Executivo: respons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vel, indicado dentre os agentes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blicos da Secretaria de Parcerias em Investimentos, por secretariar os trabalhos do CGPPP ou do CDPED, conforme, respectivamente, o artigo 7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48.867, de 10 de agosto de 2004, e o artigo 5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41.150, de 13 de setembro de 1996;</w:t>
      </w:r>
    </w:p>
    <w:p w14:paraId="5BE08DD8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XIV - Secretaria setorial: Secretaria de Estado a cujo campo funcional se vincule o objeto da proposta de estudos para an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lise de viabilidade do projeto de parceria ou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o;</w:t>
      </w:r>
    </w:p>
    <w:p w14:paraId="50AE81A4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XV - SPI: Secretaria de Parcerias em Investimentos, nos termos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67.435, de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 janeiro de 2023.</w:t>
      </w:r>
    </w:p>
    <w:p w14:paraId="51B0592D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 procedimento para os estudos de que trata este decreto abrange as seguintes fases:</w:t>
      </w:r>
    </w:p>
    <w:p w14:paraId="755A0310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enquadramento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preliminar;</w:t>
      </w:r>
    </w:p>
    <w:p w14:paraId="19347659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arranjo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institucional para desenvolvimento de estudos;</w:t>
      </w:r>
    </w:p>
    <w:p w14:paraId="0CACFFCA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III - estudos de viabilidade.</w:t>
      </w:r>
    </w:p>
    <w:p w14:paraId="63DD987C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CAP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TULO II</w:t>
      </w:r>
    </w:p>
    <w:p w14:paraId="472FBE6A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Enquadramento Preliminar</w:t>
      </w:r>
    </w:p>
    <w:p w14:paraId="0DA8BB88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4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 fase de enquadramento preliminar ter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in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cio com a apresenta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proposta de desenvolvimento de estudos para projeto de:</w:t>
      </w:r>
    </w:p>
    <w:p w14:paraId="1D2F0DC6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parceria</w:t>
      </w:r>
      <w:proofErr w:type="gramEnd"/>
      <w:r w:rsidRPr="00527141">
        <w:rPr>
          <w:rFonts w:ascii="Helvetica" w:hAnsi="Helvetica" w:cs="Courier New"/>
          <w:sz w:val="22"/>
          <w:szCs w:val="22"/>
        </w:rPr>
        <w:t>:</w:t>
      </w:r>
    </w:p>
    <w:p w14:paraId="313035B4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por pessoa f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sica ou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 de direito privado;</w:t>
      </w:r>
    </w:p>
    <w:p w14:paraId="21890CE4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pela Secretaria setorial; ou</w:t>
      </w:r>
    </w:p>
    <w:p w14:paraId="21C039C8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c) pela SPI;</w:t>
      </w:r>
    </w:p>
    <w:p w14:paraId="667574E9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</w:t>
      </w:r>
      <w:proofErr w:type="gramEnd"/>
      <w:r w:rsidRPr="00527141">
        <w:rPr>
          <w:rFonts w:ascii="Helvetica" w:hAnsi="Helvetica" w:cs="Courier New"/>
          <w:sz w:val="22"/>
          <w:szCs w:val="22"/>
        </w:rPr>
        <w:t>:</w:t>
      </w:r>
    </w:p>
    <w:p w14:paraId="431304E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pela Secretaria setorial; ou</w:t>
      </w:r>
    </w:p>
    <w:p w14:paraId="4BAF1DB4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pela SPI.</w:t>
      </w:r>
    </w:p>
    <w:p w14:paraId="181366CC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lastRenderedPageBreak/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As propostas de que trata a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 xml:space="preserve">nea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a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do inciso I deste artigo dever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conter, no m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nimo:</w:t>
      </w:r>
    </w:p>
    <w:p w14:paraId="3B5B62D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1. qualifica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completa do proponente, inclu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do endere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eletr</w:t>
      </w:r>
      <w:r w:rsidRPr="00527141">
        <w:rPr>
          <w:rFonts w:ascii="Calibri" w:hAnsi="Calibri" w:cs="Calibri"/>
          <w:sz w:val="22"/>
          <w:szCs w:val="22"/>
        </w:rPr>
        <w:t>ô</w:t>
      </w:r>
      <w:r w:rsidRPr="00527141">
        <w:rPr>
          <w:rFonts w:ascii="Helvetica" w:hAnsi="Helvetica" w:cs="Courier New"/>
          <w:sz w:val="22"/>
          <w:szCs w:val="22"/>
        </w:rPr>
        <w:t>nico para envio de todas as comunica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relativas ao procedimento;</w:t>
      </w:r>
    </w:p>
    <w:p w14:paraId="3BECD8C8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2. delimita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escopo dos estudos, descri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dos problemas e desafios potenciais ou concretos, com os respectivos objetivos, solu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e benef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cios decorrentes;</w:t>
      </w:r>
    </w:p>
    <w:p w14:paraId="08454D59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3. indica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das poss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veis modalidades de contrata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para a parceria, com vistas ao alcance do quanto delimitado no item 2, abrangendo descri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objeto, prazos e especificidades do caso concreto;</w:t>
      </w:r>
    </w:p>
    <w:p w14:paraId="65B4F6E4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4. demonstra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ainda que preliminar, da viabilidade econ</w:t>
      </w:r>
      <w:r w:rsidRPr="00527141">
        <w:rPr>
          <w:rFonts w:ascii="Calibri" w:hAnsi="Calibri" w:cs="Calibri"/>
          <w:sz w:val="22"/>
          <w:szCs w:val="22"/>
        </w:rPr>
        <w:t>ô</w:t>
      </w:r>
      <w:r w:rsidRPr="00527141">
        <w:rPr>
          <w:rFonts w:ascii="Helvetica" w:hAnsi="Helvetica" w:cs="Courier New"/>
          <w:sz w:val="22"/>
          <w:szCs w:val="22"/>
        </w:rPr>
        <w:t>mico-financeira,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 e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cnica da parceria;</w:t>
      </w:r>
    </w:p>
    <w:p w14:paraId="6A70856E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5. indica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par</w:t>
      </w:r>
      <w:r w:rsidRPr="00527141">
        <w:rPr>
          <w:rFonts w:ascii="Calibri" w:hAnsi="Calibri" w:cs="Calibri"/>
          <w:sz w:val="22"/>
          <w:szCs w:val="22"/>
        </w:rPr>
        <w:t>â</w:t>
      </w:r>
      <w:r w:rsidRPr="00527141">
        <w:rPr>
          <w:rFonts w:ascii="Helvetica" w:hAnsi="Helvetica" w:cs="Courier New"/>
          <w:sz w:val="22"/>
          <w:szCs w:val="22"/>
        </w:rPr>
        <w:t>metros objetivos para avalia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efici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 e compara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com outras modalidades de contrata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para o mesmo objeto, em especial no </w:t>
      </w:r>
      <w:r w:rsidRPr="00527141">
        <w:rPr>
          <w:rFonts w:ascii="Calibri" w:hAnsi="Calibri" w:cs="Calibri"/>
          <w:sz w:val="22"/>
          <w:szCs w:val="22"/>
        </w:rPr>
        <w:t>â</w:t>
      </w:r>
      <w:r w:rsidRPr="00527141">
        <w:rPr>
          <w:rFonts w:ascii="Helvetica" w:hAnsi="Helvetica" w:cs="Courier New"/>
          <w:sz w:val="22"/>
          <w:szCs w:val="22"/>
        </w:rPr>
        <w:t>mbito da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estadual.</w:t>
      </w:r>
    </w:p>
    <w:p w14:paraId="79BBCFC8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 apresenta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das propostas de que trata 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artigo, devidamente instru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das, dever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se dar por meio da plataforma do PPI-SP, endere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ada ao Secret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de Parcerias em Investimentos.</w:t>
      </w:r>
    </w:p>
    <w:p w14:paraId="351F316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As propostas de que tratam as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 xml:space="preserve">neas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b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e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do inciso I dever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observar os requisitos previstos nos itens 2 e 3 do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artigo e estar instru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das com manifesta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compatibilidade com as prioridades, pol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ticas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blicas e estrat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gias setoriais.</w:t>
      </w:r>
    </w:p>
    <w:p w14:paraId="08B71F1A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4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As propostas de que trata o inciso II deste artigo dever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o:</w:t>
      </w:r>
    </w:p>
    <w:p w14:paraId="7430E46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1. identificar e caracterizar os ativos envolvidos no projeto;</w:t>
      </w:r>
    </w:p>
    <w:p w14:paraId="12B68FCC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2. delimitar o escopo dos estudos e descrever os problemas e desafios potenciais ou concretos, com os respectivos objetivos, solu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e benef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cios decorrentes;</w:t>
      </w:r>
    </w:p>
    <w:p w14:paraId="00B732E5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3. estar instru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das com manifesta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compatibilidade com as prioridades, pol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ticas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blicas e estrat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gias setoriais;</w:t>
      </w:r>
    </w:p>
    <w:p w14:paraId="0F282DF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4. cumprir os requisitos mencionados nos itens 2 e 3 do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artigo, se tamb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m envolverem a formaliza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parceria;</w:t>
      </w:r>
    </w:p>
    <w:p w14:paraId="137948F6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5. ser comunicadas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dire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entidade envolvida.</w:t>
      </w:r>
    </w:p>
    <w:p w14:paraId="2EF0C29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5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 inclus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das propostas de que trata este artigo, na plataforma do PPI-SP, fica sujeita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pr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via delibera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favor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vel do CGPPP ou do CDPED, conforme o caso, nos termos do inciso I do artigo 7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decreto.</w:t>
      </w:r>
    </w:p>
    <w:p w14:paraId="6567274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5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No prazo m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ximo de 60 (sessenta) dias, contados da data do seu recebimento, a SPI analisar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, por meio de nota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cnica, as propostas de que tratam as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 xml:space="preserve">neas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a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e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b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do inciso I, e a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 xml:space="preserve">nea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a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do inciso II, todas do artigo 4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decreto.</w:t>
      </w:r>
    </w:p>
    <w:p w14:paraId="415A213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 prazo de que trata o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ser prorrogado por igual per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odo, justificadamente.</w:t>
      </w:r>
    </w:p>
    <w:p w14:paraId="39B87A3E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Da nota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cnica da SPI dever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constar:</w:t>
      </w:r>
    </w:p>
    <w:p w14:paraId="753678C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1. a verifica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atendimento aos requisitos elencados no artigo 4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decreto;</w:t>
      </w:r>
    </w:p>
    <w:p w14:paraId="45C39B5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2. o exame de compatibilidade com:</w:t>
      </w:r>
    </w:p>
    <w:p w14:paraId="7C2A618B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lastRenderedPageBreak/>
        <w:t>a) as prioridades, pol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ticas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blicas e estrat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gias setoriais eventualmente existentes;</w:t>
      </w:r>
    </w:p>
    <w:p w14:paraId="00ECF9A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as diretrizes do Programa Estadual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- PED e do Programa de Parcerias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blico-Privadas - PPP, nos termos da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9.361, de 5 de julho de 1996, e da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11.688, de 19 de maio de 2004, respectivamente, conforme o caso;</w:t>
      </w:r>
    </w:p>
    <w:p w14:paraId="1E321B5D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c) os objetivos do Programa de Parcerias de Investimentos do Estado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 - PPI-SP, nos termos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67.443, de 11 de janeiro de 2023;</w:t>
      </w:r>
    </w:p>
    <w:p w14:paraId="0350924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3. conclus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motivada, pelo conhecimento ou pela rejei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liminar da proposta.</w:t>
      </w:r>
    </w:p>
    <w:p w14:paraId="4507BA4B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Para a elabora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nota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 xml:space="preserve">cnica de que trata 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artigo, a SPI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solicitar:</w:t>
      </w:r>
    </w:p>
    <w:p w14:paraId="548295F1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1. em rela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>s propostas a que alude a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 xml:space="preserve">nea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a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do inciso I do artigo 4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decreto, manifesta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Secretaria Setorial a que se vincule o objeto da parceria, sobre compatibilidade com as prioridades, pol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ticas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blicas e estrat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gias setoriais eventualmente existentes;</w:t>
      </w:r>
    </w:p>
    <w:p w14:paraId="30BF2AAC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2. a colabora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sem remunera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de especialistas de reputa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ilibada e de not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rio conhecimento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 xml:space="preserve">cnico nas 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reas envolvidas na proposta, desde que:</w:t>
      </w:r>
    </w:p>
    <w:p w14:paraId="30D4E67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declarem, sob as penas da lei, a inexist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 de conflito de interesses em rela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proposta ou ao proponente; e</w:t>
      </w:r>
    </w:p>
    <w:p w14:paraId="729974B5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firmem, se configurada hip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tese de sigilo nas informa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disponibilizadas, termo de compromisso de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o-divulga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e confidencialidade, conforme modelo fornecido pela SPI;</w:t>
      </w:r>
    </w:p>
    <w:p w14:paraId="041F4708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3. esclarecimentos, complementa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ou adequa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referentes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proposta.</w:t>
      </w:r>
    </w:p>
    <w:p w14:paraId="3EF4BA60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4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 SPI veicular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as propostas de parceria e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que tratam, respectivamente, a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 xml:space="preserve">nea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do inciso I e a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 xml:space="preserve">nea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b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do inciso II do artigo 4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decreto, por meio de nota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 xml:space="preserve">cnica elaborada, no que couber, na forma prevista no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artigo.</w:t>
      </w:r>
    </w:p>
    <w:p w14:paraId="4D9EBEC1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5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Decorrido o prazo a que alude o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artigo, sem que tenha sido lan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ada a competente nota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cnica pela SPI, considerar-se-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indeferida a proposta.</w:t>
      </w:r>
    </w:p>
    <w:p w14:paraId="5E08CFB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6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Ser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rejeitadas liminarmente, por decis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da SPI, as propostas que:</w:t>
      </w:r>
    </w:p>
    <w:p w14:paraId="1314DAD9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tiverem sido previamente analisadas pela SPI, por meio da nota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cnica de que trata o artigo 5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decreto.</w:t>
      </w:r>
    </w:p>
    <w:p w14:paraId="221C81FD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forem esclarecidas, complementadas ou adequadas pelo proponente, nos prazos estabelecidos pela SPI, nos termos do item </w:t>
      </w: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3</w:t>
      </w:r>
      <w:r w:rsidRPr="00527141">
        <w:rPr>
          <w:rFonts w:ascii="Arial" w:hAnsi="Arial" w:cs="Arial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do </w:t>
      </w:r>
      <w:r w:rsidRPr="00527141">
        <w:rPr>
          <w:rFonts w:ascii="Arial" w:hAnsi="Arial" w:cs="Arial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3</w:t>
      </w:r>
      <w:r w:rsidRPr="00527141">
        <w:rPr>
          <w:rFonts w:ascii="Arial" w:hAnsi="Arial" w:cs="Arial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do artigo 5</w:t>
      </w:r>
      <w:r w:rsidRPr="00527141">
        <w:rPr>
          <w:rFonts w:ascii="Arial" w:hAnsi="Arial" w:cs="Arial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decreto;</w:t>
      </w:r>
    </w:p>
    <w:p w14:paraId="3AB38181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III -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atenderem aos requisitos estabelecidos neste decreto;</w:t>
      </w:r>
    </w:p>
    <w:p w14:paraId="137C0D5B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forem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incompat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veis com os planos, objetivos e metas dos programas estaduais de parcerias e de desestatiza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es, conforme o caso.</w:t>
      </w:r>
    </w:p>
    <w:p w14:paraId="19190738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 - Da decis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a que alude o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decorre direito a qualquer ressarcimento ou indeniza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</w:p>
    <w:p w14:paraId="7036BACB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7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As propostas conhecidas ser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encaminhadas ao CGPPP ou ao CDPED, conforme o caso, que poder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deliberar:</w:t>
      </w:r>
    </w:p>
    <w:p w14:paraId="7EA8FA9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pela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aprova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proposta, com a inclus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do projeto no:</w:t>
      </w:r>
    </w:p>
    <w:p w14:paraId="33A1CAEB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lastRenderedPageBreak/>
        <w:t>a) Programa de Parceria de Investimentos do Estado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 - PPI-SP, nos termos de resolu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a ser editada pelo Secret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de Parcerias em Investimentos; e</w:t>
      </w:r>
    </w:p>
    <w:p w14:paraId="60F27A6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Programa de Parcerias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blico-Privadas - PPP ou no Programa Estadual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- PED, conforme o caso;</w:t>
      </w:r>
    </w:p>
    <w:p w14:paraId="514EA3D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pela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rejei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proposta, com a comunica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ao proponente e posterior arquivamento do expediente.</w:t>
      </w:r>
    </w:p>
    <w:p w14:paraId="50F195C6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Para a delibera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de que trata o </w:t>
      </w: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Arial" w:hAnsi="Arial" w:cs="Arial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artigo, dever</w:t>
      </w:r>
      <w:r w:rsidRPr="00527141">
        <w:rPr>
          <w:rFonts w:ascii="Arial" w:hAnsi="Arial" w:cs="Arial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ser apresentadas, na mesma sess</w:t>
      </w:r>
      <w:r w:rsidRPr="00527141">
        <w:rPr>
          <w:rFonts w:ascii="Arial" w:hAnsi="Arial" w:cs="Arial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ou em reuni</w:t>
      </w:r>
      <w:r w:rsidRPr="00527141">
        <w:rPr>
          <w:rFonts w:ascii="Arial" w:hAnsi="Arial" w:cs="Arial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precedente, nota t</w:t>
      </w:r>
      <w:r w:rsidRPr="00527141">
        <w:rPr>
          <w:rFonts w:ascii="Arial" w:hAnsi="Arial" w:cs="Arial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 xml:space="preserve">cnica relativa </w:t>
      </w:r>
      <w:r w:rsidRPr="00527141">
        <w:rPr>
          <w:rFonts w:ascii="Arial" w:hAnsi="Arial" w:cs="Arial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proposta, manifesta</w:t>
      </w:r>
      <w:r w:rsidRPr="00527141">
        <w:rPr>
          <w:rFonts w:ascii="Arial" w:hAnsi="Arial" w:cs="Arial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da SPI e da respectiva Secretaria Setorial.</w:t>
      </w:r>
    </w:p>
    <w:p w14:paraId="5F0BBF1E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 Presidente do CGPPP ou do CDPED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redesignar a sess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de que trata o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 e determinar a realiza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dilig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ncias ou provid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ncias que se mostrem necess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rias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delibera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colegiado.</w:t>
      </w:r>
    </w:p>
    <w:p w14:paraId="60AFDB35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 an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lise realizada pelo CGPPP ou pelo CDPED considerar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, no m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nimo, a adequa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da proposta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>s prioridades da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estadual e a conveni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 e oportunidade do aprofundamento dos estudos relativos ao projeto de parceria ou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</w:p>
    <w:p w14:paraId="55795D04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CAP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TULO III</w:t>
      </w:r>
    </w:p>
    <w:p w14:paraId="2BF23759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Arranjo Institucional para Desenvolvimento de Estudos</w:t>
      </w:r>
    </w:p>
    <w:p w14:paraId="06422375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SE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I</w:t>
      </w:r>
    </w:p>
    <w:p w14:paraId="3256F5FA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Disposi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Gerais</w:t>
      </w:r>
    </w:p>
    <w:p w14:paraId="4D2753A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8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As propostas aprovadas na fase de enquadramento preliminar ser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examinadas pela SPI na fase de arranjo institucional para desenvolvimento de estudos.</w:t>
      </w:r>
    </w:p>
    <w:p w14:paraId="78C22E9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Os estudos de que trata o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 poder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ser desenvolvidos direta ou indiretamente, podendo a SPI adotar as seguintes medidas, isolada ou cumulativamente:</w:t>
      </w:r>
    </w:p>
    <w:p w14:paraId="4C819A9D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1. contrata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presta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servi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os especializados;</w:t>
      </w:r>
    </w:p>
    <w:p w14:paraId="23155161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2. contrata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coopera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cnica ou de instrumentos cong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neres com entidades multilaterais, bancos de desenvolvimento e outras institui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assemelhadas;</w:t>
      </w:r>
    </w:p>
    <w:p w14:paraId="03DFAFA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3. chamamento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blico, na forma dos artigos 9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a 17 deste decreto.</w:t>
      </w:r>
    </w:p>
    <w:p w14:paraId="3761B8F0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 edital de licita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que veicular proposta de realiza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estudos de que trata este decreto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prever a obriga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a futura contratada ressarcir os custos incorridos em raz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da ado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das medidas de que trata 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, nos termos do artigo 21 da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8.987, de 13 de fevereiro de 1995.</w:t>
      </w:r>
    </w:p>
    <w:p w14:paraId="3B0095EC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No caso de chamamento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 xml:space="preserve">blico, o ressarcimento de que trata 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artigo dever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, adicionalmente, observar as normas dos artigos 16 e 17 deste decreto.</w:t>
      </w:r>
    </w:p>
    <w:p w14:paraId="2084443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4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As provid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 xml:space="preserve">ncias de que tratam o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e 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artigo poder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ser atribu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das a entidade integrante da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indireta, mediante celebra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instrumento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dico espec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fico, observadas as disposi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66.173, de 26 de outubro de 2021.</w:t>
      </w:r>
    </w:p>
    <w:p w14:paraId="0D38F441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SE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II</w:t>
      </w:r>
    </w:p>
    <w:p w14:paraId="5CFF1D08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Chamamento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</w:t>
      </w:r>
    </w:p>
    <w:p w14:paraId="4209975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lastRenderedPageBreak/>
        <w:t>Artigo 9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 procedimento de chamamento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 inicia-se com a publica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edital pela SPI, do qual dever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constar as informa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referentes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proposta de estudos para o projeto de parceria ou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e os documentos a serem apresentados pelos interessados.</w:t>
      </w:r>
    </w:p>
    <w:p w14:paraId="04FEEF59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 edital de chamamento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 ser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elaborado com fundamento na nota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 xml:space="preserve">cnica de que tratam os </w:t>
      </w:r>
      <w:r w:rsidRPr="00527141">
        <w:rPr>
          <w:rFonts w:ascii="Calibri" w:hAnsi="Calibri" w:cs="Calibri"/>
          <w:sz w:val="22"/>
          <w:szCs w:val="22"/>
        </w:rPr>
        <w:t>§§</w:t>
      </w:r>
      <w:r w:rsidRPr="00527141">
        <w:rPr>
          <w:rFonts w:ascii="Helvetica" w:hAnsi="Helvetica" w:cs="Courier New"/>
          <w:sz w:val="22"/>
          <w:szCs w:val="22"/>
        </w:rPr>
        <w:t>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e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do artigo 5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decreto, e dever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conter, no m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nimo:</w:t>
      </w:r>
    </w:p>
    <w:p w14:paraId="4330D28B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1. delimita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escopo dos estudos a serem apresentados pelos interessados;</w:t>
      </w:r>
    </w:p>
    <w:p w14:paraId="4309F49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2. indica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das diretrizes e premissas do projeto de parceria ou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a ser implementado;</w:t>
      </w:r>
    </w:p>
    <w:p w14:paraId="6FF91361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3. prazo e forma de apresenta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requerimento de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para elabora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dos estudos;</w:t>
      </w:r>
    </w:p>
    <w:p w14:paraId="416957DD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4. crit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rios para qualifica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interessado, an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lise e aprova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requerimento de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o;</w:t>
      </w:r>
    </w:p>
    <w:p w14:paraId="015C9B38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5. prazo para a apresenta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dos estudos, compat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vel com a complexidade e abrang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 das atividades a serem desenvolvidas, contado da data de publica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o;</w:t>
      </w:r>
    </w:p>
    <w:p w14:paraId="58BB7654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6. crit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rios para defini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dos custos objeto de ressarcimento, se o caso, e da base de c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lculo para fins de reajuste;</w:t>
      </w:r>
    </w:p>
    <w:p w14:paraId="2AB75D31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7. exclusividade da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se for o caso, indicando o crit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rio de sele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interessado;</w:t>
      </w:r>
    </w:p>
    <w:p w14:paraId="577EFC96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8. crit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rios para avalia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sele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e ressarcimento dos estudos.</w:t>
      </w:r>
    </w:p>
    <w:p w14:paraId="3DACF3E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 edital de chamamento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fixar prazos intermedi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rios para apresenta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informa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e relat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rios sobre o desenvolvimento dos estudos.</w:t>
      </w:r>
    </w:p>
    <w:p w14:paraId="2F152CCC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No caso de proposta originada da iniciativa privada, dever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constar do edital de chamamento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 a identifica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proponente.</w:t>
      </w:r>
    </w:p>
    <w:p w14:paraId="5A64661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4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 chamamento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se limitar a:</w:t>
      </w:r>
    </w:p>
    <w:p w14:paraId="58ACCA2E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1. aspectos conceituais para a implementa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parcerias ou para a realiza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desestatiza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es;</w:t>
      </w:r>
    </w:p>
    <w:p w14:paraId="77D53A66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2. aspectos espec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ficos da parceria ou da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em estudo.</w:t>
      </w:r>
    </w:p>
    <w:p w14:paraId="4A2E464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10 - Caber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SPI deliberar quanto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concess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exclusiva, de acordo com crit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 xml:space="preserve">rios de vantajosidade, economicidade e tecnicidade, especialmente para ensejar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o m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ximo de subs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dios e o m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nimo de custos com o monitoramento e acompanhamento do desenvolvimento dos estudos.</w:t>
      </w:r>
    </w:p>
    <w:p w14:paraId="6C4AE8E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 - A outorga de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exclusiva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impede 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de colher contribui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de demais interessados sobre a modelagem da parceria ou da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inclusive, mediante novo chamamento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blico.</w:t>
      </w:r>
    </w:p>
    <w:p w14:paraId="10D6FC2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11 - A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para a elabora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estudos ser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pessoal e intransfer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vel, nos termos do que dispuser o edital de chamamento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blico, e:</w:t>
      </w:r>
    </w:p>
    <w:p w14:paraId="22954528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gerar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qualquer benef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cio em eventual licita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empreendimento;</w:t>
      </w:r>
    </w:p>
    <w:p w14:paraId="538ADE35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obrigar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a contratar a parceria ou a formalizar a opera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objeto do estudo;</w:t>
      </w:r>
    </w:p>
    <w:p w14:paraId="117B6675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lastRenderedPageBreak/>
        <w:t>III -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implica, em nenhuma hip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tese, responsabilidade da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perante terceiros por atos praticados pelo autorizado.</w:t>
      </w:r>
    </w:p>
    <w:p w14:paraId="461649C1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12 - O requerimento de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observar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o edital de chamamento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blico, devendo conter as seguintes informa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es:</w:t>
      </w:r>
    </w:p>
    <w:p w14:paraId="6018543E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qualifica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completa do proponente e, se pessoa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dica, tamb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m dos respons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veis pelo projeto, inclu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do endere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eletr</w:t>
      </w:r>
      <w:r w:rsidRPr="00527141">
        <w:rPr>
          <w:rFonts w:ascii="Calibri" w:hAnsi="Calibri" w:cs="Calibri"/>
          <w:sz w:val="22"/>
          <w:szCs w:val="22"/>
        </w:rPr>
        <w:t>ô</w:t>
      </w:r>
      <w:r w:rsidRPr="00527141">
        <w:rPr>
          <w:rFonts w:ascii="Helvetica" w:hAnsi="Helvetica" w:cs="Courier New"/>
          <w:sz w:val="22"/>
          <w:szCs w:val="22"/>
        </w:rPr>
        <w:t>nico para envio das comunica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relativas ao procedimento;</w:t>
      </w:r>
    </w:p>
    <w:p w14:paraId="2064B44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demonstra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de atendimento dos requisitos de habilita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inclu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da experi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 na realiza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estudos similares aos solicitados, se assim exigido;</w:t>
      </w:r>
    </w:p>
    <w:p w14:paraId="5264D4E5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III - descri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das atividades que pretende realizar, considerado o escopo dos estudos definidos na solicita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inclusive com a apresenta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cronograma de execu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considerando todas as etapas do trabalho;</w:t>
      </w:r>
    </w:p>
    <w:p w14:paraId="01482B8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indica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do valor pretendido para o ressarcimento, se cab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vel, acompanhada de informa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e par</w:t>
      </w:r>
      <w:r w:rsidRPr="00527141">
        <w:rPr>
          <w:rFonts w:ascii="Calibri" w:hAnsi="Calibri" w:cs="Calibri"/>
          <w:sz w:val="22"/>
          <w:szCs w:val="22"/>
        </w:rPr>
        <w:t>â</w:t>
      </w:r>
      <w:r w:rsidRPr="00527141">
        <w:rPr>
          <w:rFonts w:ascii="Helvetica" w:hAnsi="Helvetica" w:cs="Courier New"/>
          <w:sz w:val="22"/>
          <w:szCs w:val="22"/>
        </w:rPr>
        <w:t>metros utilizados para precifica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das etapas e produtos abrangidos pelo trabalho;</w:t>
      </w:r>
    </w:p>
    <w:p w14:paraId="48B9FDA8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termo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de transfer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 xml:space="preserve">ncia,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blica, dos direitos relativos ou associados aos estudos apresentados, autorizando sua divulga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a terceiros, sem qualquer restri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</w:p>
    <w:p w14:paraId="2244F14C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Qualquer altera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na qualifica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interessado ou na responsabilidade pelos trabalhos dever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ser imediatamente comunicada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SPI, inclusive para os fins do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artigo.</w:t>
      </w:r>
    </w:p>
    <w:p w14:paraId="49E9B8B1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 demonstra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experi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 a que se refere o inciso II deste artigo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se dar mediante a juntada de documentos que comprovem a qualifica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cnica de profissionais vinculados ao interessado.</w:t>
      </w:r>
    </w:p>
    <w:p w14:paraId="265F2E1A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Na hip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tese de apresenta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requerimento por mais de um interessado, ser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admitida associa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para desenvolvimento conjunto de estudos, indicando:</w:t>
      </w:r>
    </w:p>
    <w:p w14:paraId="2C786015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1. a pessoa f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sica ou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 respons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vel pela interlocu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com 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blica;</w:t>
      </w:r>
    </w:p>
    <w:p w14:paraId="210AC7CB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2. a propor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reparti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eventual ressarcimento, se houver.</w:t>
      </w:r>
    </w:p>
    <w:p w14:paraId="359F792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13 - A SPI analisar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e elaborar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nota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cnica a respeito dos requerimentos de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no prazo de 15 (quinze) dias contados do seu recebimento e prorrog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vel por igual per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odo, justificadamente, e emitir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os respectivos termos de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em favor dos interessados que atenderem aos requisitos previstos no artigo 12 deste decreto.</w:t>
      </w:r>
    </w:p>
    <w:p w14:paraId="41F6E4A5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Quando se referir a projetos de parceria, a nota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 xml:space="preserve">cnica de que trata o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Arial" w:hAnsi="Arial" w:cs="Arial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 dever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conter sugest</w:t>
      </w:r>
      <w:r w:rsidRPr="00527141">
        <w:rPr>
          <w:rFonts w:ascii="Arial" w:hAnsi="Arial" w:cs="Arial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do valor m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ximo de ressarcimento dos estudos, observados os requisitos previstos nos artigos 16 e 17 deste decreto.</w:t>
      </w:r>
    </w:p>
    <w:p w14:paraId="37AE58D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 destinat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de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exclusiva dever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apresentar declara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compromisso de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participa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direta ou indireta, inclusive em cons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rcios ou em atividades de consultoria, de eventual licita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resultante dos respectivos estudos.</w:t>
      </w:r>
    </w:p>
    <w:p w14:paraId="36942F11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 veda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de que trata 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artigo aplica-se, tamb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 xml:space="preserve">m,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>s sociedades controladoras, controladas, coligadas e subsidi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rias da pessoa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 de direito privado destinat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ria de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exclusiva, bem como aos subcontratados, pessoas f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sicas e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dicas, do autorizado.</w:t>
      </w:r>
    </w:p>
    <w:p w14:paraId="6DDE60A9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lastRenderedPageBreak/>
        <w:t>Artigo 14 - A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ser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extinta:</w:t>
      </w:r>
    </w:p>
    <w:p w14:paraId="072F2A29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mediante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cassa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no caso de descumprimento de seus termos;</w:t>
      </w:r>
    </w:p>
    <w:p w14:paraId="377116A0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mediante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revoga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em caso de:</w:t>
      </w:r>
    </w:p>
    <w:p w14:paraId="087DC6A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perda de interesse da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no projeto de parceria ou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estudado;</w:t>
      </w:r>
    </w:p>
    <w:p w14:paraId="5C3AB5EE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desist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 por parte da pessoa f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sica ou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 de direito privado autorizada, em raz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de requerimento formal dirigido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SPI, a qualquer tempo;</w:t>
      </w:r>
    </w:p>
    <w:p w14:paraId="53624D51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III - mediante anula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em caso de v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cio no procedimento institu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do por este decreto ou por infra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legal.</w:t>
      </w:r>
    </w:p>
    <w:p w14:paraId="7D3CFECE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Na hip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tese de descumprimento a que alude o inciso I deste artigo, o autorizado ser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notificado para, no prazo de 15 (quinze) dias, promover a regulariza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sob pena de cassa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</w:p>
    <w:p w14:paraId="280811A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 autorizado ser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formalmente comunicado das decis</w:t>
      </w:r>
      <w:r w:rsidRPr="00527141">
        <w:rPr>
          <w:rFonts w:ascii="Calibri" w:hAnsi="Calibri" w:cs="Calibri"/>
          <w:sz w:val="22"/>
          <w:szCs w:val="22"/>
        </w:rPr>
        <w:t>õ</w:t>
      </w:r>
      <w:r w:rsidRPr="00527141">
        <w:rPr>
          <w:rFonts w:ascii="Helvetica" w:hAnsi="Helvetica" w:cs="Courier New"/>
          <w:sz w:val="22"/>
          <w:szCs w:val="22"/>
        </w:rPr>
        <w:t>es de que tratam os incisos I a III deste artigo.</w:t>
      </w:r>
    </w:p>
    <w:p w14:paraId="589943CD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Artigo 15 - O autorizado 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 xml:space="preserve"> integral e exclusivamente respons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vel pelo atendimento dos prazos fixados no termo de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pela veracidade e qualidade dos estudos apresentados, e pelos eventuais danos decorrentes da utiliza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dos trabalhos apresentados.</w:t>
      </w:r>
    </w:p>
    <w:p w14:paraId="0ACAE20C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 - A contrata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terceiros para a elabora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dos estudos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exime o autorizado da responsabilidade a que alude o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artigo.</w:t>
      </w:r>
    </w:p>
    <w:p w14:paraId="244EA048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16 - Conclu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da a sele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dos estudos, os respectivos valores de ressarcimento ser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analisados e definidos pela SPI.</w:t>
      </w:r>
    </w:p>
    <w:p w14:paraId="7767AD4A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 SPI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solicitar retifica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e altera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de estudos apresentados, em especial na ocorr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 das seguintes condi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es:</w:t>
      </w:r>
    </w:p>
    <w:p w14:paraId="5F6FE67E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1. altera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premissas regulat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rias e de atos normativos aplic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veis;</w:t>
      </w:r>
    </w:p>
    <w:p w14:paraId="62EA5E4A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2. recomenda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e determina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dos 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rg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os de controle;</w:t>
      </w:r>
    </w:p>
    <w:p w14:paraId="54303A0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3. transcurso de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per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odo de tempo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que prejudique a atualidade dos estudos;</w:t>
      </w:r>
    </w:p>
    <w:p w14:paraId="592E6BF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4. contribui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provenientes de consulta ou audi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blicas;</w:t>
      </w:r>
    </w:p>
    <w:p w14:paraId="64F0CBA1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5. raz</w:t>
      </w:r>
      <w:r w:rsidRPr="00527141">
        <w:rPr>
          <w:rFonts w:ascii="Calibri" w:hAnsi="Calibri" w:cs="Calibri"/>
          <w:sz w:val="22"/>
          <w:szCs w:val="22"/>
        </w:rPr>
        <w:t>õ</w:t>
      </w:r>
      <w:r w:rsidRPr="00527141">
        <w:rPr>
          <w:rFonts w:ascii="Helvetica" w:hAnsi="Helvetica" w:cs="Courier New"/>
          <w:sz w:val="22"/>
          <w:szCs w:val="22"/>
        </w:rPr>
        <w:t>es de interesse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 decorrentes de fato superveniente, devidamente justificadas</w:t>
      </w:r>
    </w:p>
    <w:p w14:paraId="04C0C4B8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As retifica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e altera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de que trata 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artigo poder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dar ensejo a apresenta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solicita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pelo interessado, para an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lise e decis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o, pela SPI, sobre a necessidade de adequa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dos valores originalmente sugeridos para ressarcimento.</w:t>
      </w:r>
    </w:p>
    <w:p w14:paraId="7247898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17 - Os crit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rios e valores m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ximos de ressarcimento dever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constar expressamente do termo de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que trata o artigo 13 deste decreto, e ser fundamentados em pr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via justificativa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 xml:space="preserve">cnica quanto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sua compatibilidade com par</w:t>
      </w:r>
      <w:r w:rsidRPr="00527141">
        <w:rPr>
          <w:rFonts w:ascii="Calibri" w:hAnsi="Calibri" w:cs="Calibri"/>
          <w:sz w:val="22"/>
          <w:szCs w:val="22"/>
        </w:rPr>
        <w:t>â</w:t>
      </w:r>
      <w:r w:rsidRPr="00527141">
        <w:rPr>
          <w:rFonts w:ascii="Helvetica" w:hAnsi="Helvetica" w:cs="Courier New"/>
          <w:sz w:val="22"/>
          <w:szCs w:val="22"/>
        </w:rPr>
        <w:t>metros de mercado, considerando o disposto no artigo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63.316, de 26 de mar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de 2018.</w:t>
      </w:r>
    </w:p>
    <w:p w14:paraId="3D73F335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 valor de ressarcimento dever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ser compat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vel com os custos dos correspondentes estudos, demonstrados mediante planilha or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ament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ria,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podendo ser superior ao valor que seria gasto pela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na contrata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consultoria especializada para o mesmo fim.</w:t>
      </w:r>
    </w:p>
    <w:p w14:paraId="2446192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lastRenderedPageBreak/>
        <w:t>§</w:t>
      </w:r>
      <w:r w:rsidRPr="00527141">
        <w:rPr>
          <w:rFonts w:ascii="Helvetica" w:hAnsi="Helvetica" w:cs="Courier New"/>
          <w:sz w:val="22"/>
          <w:szCs w:val="22"/>
        </w:rPr>
        <w:t xml:space="preserve">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 valor m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ximo do ressarcimento, se houver, dever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ser fixado no termo de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dever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ser aceito por escrito pelo interessado, previamente ao in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cio dos estudos, com expressa ren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ncia a qualquer quantia adicional.</w:t>
      </w:r>
    </w:p>
    <w:p w14:paraId="303F283C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CAP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TULO IV</w:t>
      </w:r>
    </w:p>
    <w:p w14:paraId="01F75B7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Estudos de Viabilidade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cnica, Econ</w:t>
      </w:r>
      <w:r w:rsidRPr="00527141">
        <w:rPr>
          <w:rFonts w:ascii="Calibri" w:hAnsi="Calibri" w:cs="Calibri"/>
          <w:sz w:val="22"/>
          <w:szCs w:val="22"/>
        </w:rPr>
        <w:t>ô</w:t>
      </w:r>
      <w:r w:rsidRPr="00527141">
        <w:rPr>
          <w:rFonts w:ascii="Helvetica" w:hAnsi="Helvetica" w:cs="Courier New"/>
          <w:sz w:val="22"/>
          <w:szCs w:val="22"/>
        </w:rPr>
        <w:t>mico-Financeira, Ambiental e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</w:t>
      </w:r>
    </w:p>
    <w:p w14:paraId="097BC92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SE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I</w:t>
      </w:r>
    </w:p>
    <w:p w14:paraId="6CDFD0FA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Modelagem Preliminar</w:t>
      </w:r>
    </w:p>
    <w:p w14:paraId="6160FD6C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18 - Os estudos de viabilidade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cnica, econ</w:t>
      </w:r>
      <w:r w:rsidRPr="00527141">
        <w:rPr>
          <w:rFonts w:ascii="Calibri" w:hAnsi="Calibri" w:cs="Calibri"/>
          <w:sz w:val="22"/>
          <w:szCs w:val="22"/>
        </w:rPr>
        <w:t>ô</w:t>
      </w:r>
      <w:r w:rsidRPr="00527141">
        <w:rPr>
          <w:rFonts w:ascii="Helvetica" w:hAnsi="Helvetica" w:cs="Courier New"/>
          <w:sz w:val="22"/>
          <w:szCs w:val="22"/>
        </w:rPr>
        <w:t>mico-financeira, ambiental e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 dos projetos de parceria ou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ser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desenvolvidos conforme o arranjo institucional determinado pela SPI, nos termos do artigo 8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decreto.</w:t>
      </w:r>
    </w:p>
    <w:p w14:paraId="60E6F77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Para a execu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dos estudos de que trata o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artigo, a SPI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:</w:t>
      </w:r>
    </w:p>
    <w:p w14:paraId="17B08B44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1. realizar reuni</w:t>
      </w:r>
      <w:r w:rsidRPr="00527141">
        <w:rPr>
          <w:rFonts w:ascii="Calibri" w:hAnsi="Calibri" w:cs="Calibri"/>
          <w:sz w:val="22"/>
          <w:szCs w:val="22"/>
        </w:rPr>
        <w:t>õ</w:t>
      </w:r>
      <w:r w:rsidRPr="00527141">
        <w:rPr>
          <w:rFonts w:ascii="Helvetica" w:hAnsi="Helvetica" w:cs="Courier New"/>
          <w:sz w:val="22"/>
          <w:szCs w:val="22"/>
        </w:rPr>
        <w:t>es com os contratados, autorizados ou outros interessados que possuam conhecimento ou experi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 profissional nas mat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rias abrangidas;</w:t>
      </w:r>
    </w:p>
    <w:p w14:paraId="6ADB6CEB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2. convidar a participar do desenvolvimento dos estudos de viabilidade, sem remunera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o, especialistas nas 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reas e temas envolvidos, aplicando-se, nesse caso, o disposto no artigo 5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,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, item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2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decreto;</w:t>
      </w:r>
    </w:p>
    <w:p w14:paraId="7EEE5C91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3. solicitar, aos contratados e autorizados, revis</w:t>
      </w:r>
      <w:r w:rsidRPr="00527141">
        <w:rPr>
          <w:rFonts w:ascii="Calibri" w:hAnsi="Calibri" w:cs="Calibri"/>
          <w:sz w:val="22"/>
          <w:szCs w:val="22"/>
        </w:rPr>
        <w:t>õ</w:t>
      </w:r>
      <w:r w:rsidRPr="00527141">
        <w:rPr>
          <w:rFonts w:ascii="Helvetica" w:hAnsi="Helvetica" w:cs="Courier New"/>
          <w:sz w:val="22"/>
          <w:szCs w:val="22"/>
        </w:rPr>
        <w:t>es e complementa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dos estudos, para adequada compreens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dos trabalhos e respectiva avalia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cnica.</w:t>
      </w:r>
    </w:p>
    <w:p w14:paraId="196227C8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19 - Recebidos e avaliados os estudos, a SPI emitir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nota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cnica contendo a an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lise dos principais aspectos envolvidos na modelagem do projeto de parceria ou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</w:p>
    <w:p w14:paraId="659CD5EE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 nota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 xml:space="preserve">cnica de que trata o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 ser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enviada, pelo Secret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Executivo, simultaneamente:</w:t>
      </w:r>
    </w:p>
    <w:p w14:paraId="4CC80718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1.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Secretaria Setorial, para conhecimento e manifesta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no prazo de 15 (quinze) dias;</w:t>
      </w:r>
    </w:p>
    <w:p w14:paraId="30C4F25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2.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Secretaria da Fazenda e Planejamento, no caso de propostas modeladas sob a forma de parcerias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blico-privadas, ou de outras solu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que possam vir a demandar aporte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 de qualquer natureza, para manifesta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acerca de riscos e impactos fiscais do projeto, no prazo de 15 (quinze) dias;</w:t>
      </w:r>
    </w:p>
    <w:p w14:paraId="0E90FC06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3.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Companhia Paulista de Parcerias - CPP, no caso de propostas modeladas sob a forma de parcerias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blico-privadas, para conhecimento e manifesta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no prazo de 15 (quinze) dias.</w:t>
      </w:r>
    </w:p>
    <w:p w14:paraId="6B21298D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Ap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s o recebimento das manifesta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de que tratam os itens 1 e 2 do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artigo, ou o decurso injustificado do prazo para a respectiva apresenta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a SPI fica autorizada a providenciar a realiza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audi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 ou consulta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blicas, na forma da legisla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aplic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vel.</w:t>
      </w:r>
    </w:p>
    <w:p w14:paraId="7243E8FA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SE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II</w:t>
      </w:r>
    </w:p>
    <w:p w14:paraId="324DA83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Modelagem Final</w:t>
      </w:r>
    </w:p>
    <w:p w14:paraId="683C423D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20 - A modelagem final ser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consolidada pela SPI, com apoio de eventuais contratados ou autorizados, em especial para an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lise das contribui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recebidas em consulta ou audi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blicas.</w:t>
      </w:r>
    </w:p>
    <w:p w14:paraId="6AC617B1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lastRenderedPageBreak/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 SPI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solicitar a colabora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Secretaria Setorial para o tratamento das contribui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de que trata o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artigo, especialmente quando envolverem aspectos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cnicos do projeto de parceria ou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</w:p>
    <w:p w14:paraId="4C87D2F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Conclu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da a modelagem final, a SPI elaborar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nota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cnica, considerando os requisitos de que trata o artigo 5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, dela devendo constar relat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rio e an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lise dos principais aspectos envolvidos no projeto, al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m de, se o caso, indica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valores para ressarcimento pelos estudos parcial ou integralmente aproveitados.</w:t>
      </w:r>
    </w:p>
    <w:p w14:paraId="11B53CB4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Ap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s a aprova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pela SPI, a modelagem final ser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concomitantemente encaminhada:</w:t>
      </w:r>
    </w:p>
    <w:p w14:paraId="70E6793D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1.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Secretaria Setorial, que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emitir nova manifesta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no prazo de 15 (quinze) dias;</w:t>
      </w:r>
    </w:p>
    <w:p w14:paraId="54C60DAC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2.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Secretaria da Fazenda e Planejamento, no caso de propostas modeladas sob a forma de parcerias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blico-privadas, ou de outras solu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que possam vir a demandar aporte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 de qualquer natureza, que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emitir nova manifesta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acerca dos riscos e impactos fiscais do projeto, no prazo de 15 (quinze) dias;</w:t>
      </w:r>
    </w:p>
    <w:p w14:paraId="4D076AB5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3.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Companhia Paulista de Parcerias - CPP, no caso de propostas modeladas sob a forma de parcerias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blico-privadas, para conhecimento e manifesta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no prazo de 15 (quinze) dias.</w:t>
      </w:r>
    </w:p>
    <w:p w14:paraId="309578D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4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Ap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s o recebimento das manifesta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de que tratam os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e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deste artigo, ou o decurso injustificado do prazo para a respectiva apresenta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o Secret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Executivo encaminhar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a modelagem final dos projetos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entidade eventualmente envolvida na proposta, facultando-lhe manifestar-se no prazo de 15 (quinze) dias sobre o projeto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</w:p>
    <w:p w14:paraId="7148ECAC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21 - O CGPPP ou o CDPED analisar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a modelagem final do projeto de parceria ou de desestatiza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o, no </w:t>
      </w:r>
      <w:r w:rsidRPr="00527141">
        <w:rPr>
          <w:rFonts w:ascii="Calibri" w:hAnsi="Calibri" w:cs="Calibri"/>
          <w:sz w:val="22"/>
          <w:szCs w:val="22"/>
        </w:rPr>
        <w:t>â</w:t>
      </w:r>
      <w:r w:rsidRPr="00527141">
        <w:rPr>
          <w:rFonts w:ascii="Helvetica" w:hAnsi="Helvetica" w:cs="Courier New"/>
          <w:sz w:val="22"/>
          <w:szCs w:val="22"/>
        </w:rPr>
        <w:t>mbito de suas atribui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es, podendo deliberar:</w:t>
      </w:r>
    </w:p>
    <w:p w14:paraId="15AC8144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pela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aprova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modelagem final, com a autoriza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publica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edital de licita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e demais medidas necess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rias para viabiliza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projeto; ou</w:t>
      </w:r>
    </w:p>
    <w:p w14:paraId="15E7CE1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pela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rejei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proposta, com a devolu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do respectivo expediente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SPI para arquivamento.</w:t>
      </w:r>
    </w:p>
    <w:p w14:paraId="78D93D2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Para a delibera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de que trata o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artigo, dever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ser apresentadas, na mesma sess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ou em reuni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precedente, o relat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rio da modelagem do projeto, manifesta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da SPI e da respectiva Secretaria Setorial.</w:t>
      </w:r>
    </w:p>
    <w:p w14:paraId="410B552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Para a delibera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de que trata o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artigo, ser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consideradas a viabilidade econ</w:t>
      </w:r>
      <w:r w:rsidRPr="00527141">
        <w:rPr>
          <w:rFonts w:ascii="Calibri" w:hAnsi="Calibri" w:cs="Calibri"/>
          <w:sz w:val="22"/>
          <w:szCs w:val="22"/>
        </w:rPr>
        <w:t>ô</w:t>
      </w:r>
      <w:r w:rsidRPr="00527141">
        <w:rPr>
          <w:rFonts w:ascii="Helvetica" w:hAnsi="Helvetica" w:cs="Courier New"/>
          <w:sz w:val="22"/>
          <w:szCs w:val="22"/>
        </w:rPr>
        <w:t>mico-financeira do projeto, sua compatibilidade com o planejamento or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ament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da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e com as diretrizes da Lei Complementar federal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101, de 4 de maio de 2000, inclusive no tocante a eventuais contrapresta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es, aportes, custos e garantias devidos pelo Poder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blico.</w:t>
      </w:r>
    </w:p>
    <w:p w14:paraId="6ACFD47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 Presidente do CGPPP ou do CDPED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redesignar a sess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de que trata o </w:t>
      </w: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Arial" w:hAnsi="Arial" w:cs="Arial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 e determinar a realiza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dilig</w:t>
      </w:r>
      <w:r w:rsidRPr="00527141">
        <w:rPr>
          <w:rFonts w:ascii="Arial" w:hAnsi="Arial" w:cs="Arial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ncias ou provid</w:t>
      </w:r>
      <w:r w:rsidRPr="00527141">
        <w:rPr>
          <w:rFonts w:ascii="Arial" w:hAnsi="Arial" w:cs="Arial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ncias que se mostrem necess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rias </w:t>
      </w:r>
      <w:r w:rsidRPr="00527141">
        <w:rPr>
          <w:rFonts w:ascii="Arial" w:hAnsi="Arial" w:cs="Arial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delibera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colegiado.</w:t>
      </w:r>
    </w:p>
    <w:p w14:paraId="42161A9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CAP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TULO V</w:t>
      </w:r>
    </w:p>
    <w:p w14:paraId="6506F26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Disposi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Finais</w:t>
      </w:r>
    </w:p>
    <w:p w14:paraId="568DB08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22 - A Plataforma Digital de Parcerias, institu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da por meio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61.371, de 21 de julho de 2015, passa a ser denominada Plataforma do PPI-SP.</w:t>
      </w:r>
    </w:p>
    <w:p w14:paraId="14B93E5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lastRenderedPageBreak/>
        <w:t>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 xml:space="preserve">nico - Os projetos em curso na plataforma a que se refere o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 at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 xml:space="preserve"> a data de publica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deste decreto ter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seu tr</w:t>
      </w:r>
      <w:r w:rsidRPr="00527141">
        <w:rPr>
          <w:rFonts w:ascii="Calibri" w:hAnsi="Calibri" w:cs="Calibri"/>
          <w:sz w:val="22"/>
          <w:szCs w:val="22"/>
        </w:rPr>
        <w:t>â</w:t>
      </w:r>
      <w:r w:rsidRPr="00527141">
        <w:rPr>
          <w:rFonts w:ascii="Helvetica" w:hAnsi="Helvetica" w:cs="Courier New"/>
          <w:sz w:val="22"/>
          <w:szCs w:val="22"/>
        </w:rPr>
        <w:t>mite adequado aos procedimentos estabelecidos neste decreto.</w:t>
      </w:r>
    </w:p>
    <w:p w14:paraId="2198BA7D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23 - Os prazos previstos neste decreto:</w:t>
      </w:r>
    </w:p>
    <w:p w14:paraId="7B371A0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contam-se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em dias corridos a partir da data da ci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 oficial dos atos a que se referem, excluindo-se da contagem o dia do in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cio e incluindo-se o do vencimento;</w:t>
      </w:r>
    </w:p>
    <w:p w14:paraId="0BEFAAB0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consideram-se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prorrogados at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 xml:space="preserve"> o primeiro dia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til seguinte se o vencimento cair em dia em que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houver expediente ou este for encerrado antes do hor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normal;</w:t>
      </w:r>
    </w:p>
    <w:p w14:paraId="0473D185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III - poder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ser prorrogados ou suspensos, mediante despacho da autoridade competente, conforme a fase do procedimento, fundamentado no interesse da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e nas peculiaridades do caso concreto, visando a assegurar a condu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adequada do procedimento.</w:t>
      </w:r>
    </w:p>
    <w:p w14:paraId="6A399BE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24 - As informa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relativas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proposta, sua tramita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e dados correlatos ficar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dispon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veis para acesso por meio da plataforma do PPI-SP.</w:t>
      </w:r>
    </w:p>
    <w:p w14:paraId="3F1EDCC9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 - A utiliza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plataforma do PPI-SP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afasta, em caso de subsequente licita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a necessidade de formaliza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de procedimento administrativo no </w:t>
      </w:r>
      <w:r w:rsidRPr="00527141">
        <w:rPr>
          <w:rFonts w:ascii="Calibri" w:hAnsi="Calibri" w:cs="Calibri"/>
          <w:sz w:val="22"/>
          <w:szCs w:val="22"/>
        </w:rPr>
        <w:t>â</w:t>
      </w:r>
      <w:r w:rsidRPr="00527141">
        <w:rPr>
          <w:rFonts w:ascii="Helvetica" w:hAnsi="Helvetica" w:cs="Courier New"/>
          <w:sz w:val="22"/>
          <w:szCs w:val="22"/>
        </w:rPr>
        <w:t>mbito da SPI, que concentrar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todos os documentos exigidos pela legisla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aplic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vel.</w:t>
      </w:r>
    </w:p>
    <w:p w14:paraId="1E08EC21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25 - Todos os atos previstos neste decreto observar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a forma de publica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no Di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Oficial do Estado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 prevista para a divulga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dos atos praticados pela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estadual, e ser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divulgados na plataforma do PPI-SP, observada, quando cab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vel, a forma resumida.</w:t>
      </w:r>
    </w:p>
    <w:p w14:paraId="5757710C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26 - Os dispositivos adiante indicados passam a vigorar com a seguinte reda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o:</w:t>
      </w:r>
    </w:p>
    <w:p w14:paraId="5098C900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do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62.540, de 11 de abril de 2017:</w:t>
      </w:r>
    </w:p>
    <w:p w14:paraId="1063F792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a) o 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 do artigo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:</w:t>
      </w:r>
    </w:p>
    <w:p w14:paraId="661D4519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Par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Arial" w:hAnsi="Arial" w:cs="Arial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nico. Caber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</w:t>
      </w:r>
      <w:r w:rsidRPr="00527141">
        <w:rPr>
          <w:rFonts w:ascii="Arial" w:hAnsi="Arial" w:cs="Arial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Secretaria de Parcerias em Investimentos, observadas as atribui</w:t>
      </w:r>
      <w:r w:rsidRPr="00527141">
        <w:rPr>
          <w:rFonts w:ascii="Arial" w:hAnsi="Arial" w:cs="Arial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definidas no Decreto n</w:t>
      </w:r>
      <w:r w:rsidRPr="00527141">
        <w:rPr>
          <w:rFonts w:ascii="Arial" w:hAnsi="Arial" w:cs="Arial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48.867, de 10 de agosto de 2004, adotar as provid</w:t>
      </w:r>
      <w:r w:rsidRPr="00527141">
        <w:rPr>
          <w:rFonts w:ascii="Arial" w:hAnsi="Arial" w:cs="Arial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ncias para instala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designa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dos membros e para o apoio t</w:t>
      </w:r>
      <w:r w:rsidRPr="00527141">
        <w:rPr>
          <w:rFonts w:ascii="Arial" w:hAnsi="Arial" w:cs="Arial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cnico-administrativo necess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ao desempenho das compet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ncias da CAC-PPP.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(NR)</w:t>
      </w:r>
    </w:p>
    <w:p w14:paraId="0BF0BE9B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b) o artigo 9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:</w:t>
      </w:r>
    </w:p>
    <w:p w14:paraId="2DCCF0B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Artigo 9</w:t>
      </w:r>
      <w:r w:rsidRPr="00527141">
        <w:rPr>
          <w:rFonts w:ascii="Arial" w:hAnsi="Arial" w:cs="Arial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O Secret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de Parcerias em Investimentos poder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solicitar o afastamento de agentes p</w:t>
      </w:r>
      <w:r w:rsidRPr="00527141">
        <w:rPr>
          <w:rFonts w:ascii="Arial" w:hAnsi="Arial" w:cs="Arial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blicos para compor a equipe t</w:t>
      </w:r>
      <w:r w:rsidRPr="00527141">
        <w:rPr>
          <w:rFonts w:ascii="Arial" w:hAnsi="Arial" w:cs="Arial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 xml:space="preserve">cnica de trabalho da CAC-PPP, ouvidos previamente o 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rg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ou entidade de origem e obedecidas as disposi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legais e regulamentares aplic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veis.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; (NR)</w:t>
      </w:r>
    </w:p>
    <w:p w14:paraId="2A3B5CF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do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artigo 4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48.867, de 10 de agosto de 2004:</w:t>
      </w:r>
    </w:p>
    <w:p w14:paraId="426B652C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a) o </w:t>
      </w: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Arial" w:hAnsi="Arial" w:cs="Arial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:</w:t>
      </w:r>
    </w:p>
    <w:p w14:paraId="2D152E37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Artigo 4</w:t>
      </w:r>
      <w:r w:rsidRPr="00527141">
        <w:rPr>
          <w:rFonts w:ascii="Arial" w:hAnsi="Arial" w:cs="Arial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Al</w:t>
      </w:r>
      <w:r w:rsidRPr="00527141">
        <w:rPr>
          <w:rFonts w:ascii="Arial" w:hAnsi="Arial" w:cs="Arial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m do previsto na Lei n</w:t>
      </w:r>
      <w:r w:rsidRPr="00527141">
        <w:rPr>
          <w:rFonts w:ascii="Arial" w:hAnsi="Arial" w:cs="Arial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11.688, de 19 de maio de 2004, caber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ao Conselho Gestor:</w:t>
      </w:r>
    </w:p>
    <w:p w14:paraId="209AB6AB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definir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as prioridades e supervisionar as atividades do Programa de PPP;</w:t>
      </w:r>
    </w:p>
    <w:p w14:paraId="6A5E8AEC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deliberar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sobre a inclus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projetos no Programa de Parceria de Investimentos do Estado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 - PPI-SP, de que trata 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67.443, de 11 de janeiro de 2023, e no Programa de PPP, a partir dos subs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dios fornecidos pelo Secret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rio Executivo, pela </w:t>
      </w:r>
      <w:r w:rsidRPr="00527141">
        <w:rPr>
          <w:rFonts w:ascii="Helvetica" w:hAnsi="Helvetica" w:cs="Courier New"/>
          <w:sz w:val="22"/>
          <w:szCs w:val="22"/>
        </w:rPr>
        <w:lastRenderedPageBreak/>
        <w:t xml:space="preserve">Unidade de PPP, pela Companhia Paulista de Parcerias - CPP e pelo 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rg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ou entidade interessado;</w:t>
      </w:r>
    </w:p>
    <w:p w14:paraId="4804608B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III - aprovar a modelagem final dos projetos de PPP;</w:t>
      </w:r>
    </w:p>
    <w:p w14:paraId="6AF8820B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tomar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conhecimento dos relat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rios de auditoria independente;</w:t>
      </w:r>
    </w:p>
    <w:p w14:paraId="5AA1E01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solicitar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o afastamento ou propor ao Governador a requisi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agentes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blicos da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estadual para apoio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cnico ao Programa de PPP;</w:t>
      </w:r>
    </w:p>
    <w:p w14:paraId="0F1FF67B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fazer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publicar o relat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rio anual detalhado de suas atividades;</w:t>
      </w:r>
    </w:p>
    <w:p w14:paraId="583F91C4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VII - deliberar sobre qualquer outra mat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ria de interesse do Programa de PPP, incluindo a fixa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condi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e prazos para atendimento de suas determina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(NR).</w:t>
      </w:r>
    </w:p>
    <w:p w14:paraId="19C7F82D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b) 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:</w:t>
      </w:r>
    </w:p>
    <w:p w14:paraId="2788A65F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Arial" w:hAnsi="Arial" w:cs="Arial"/>
          <w:sz w:val="22"/>
          <w:szCs w:val="22"/>
        </w:rPr>
        <w:t>“§</w:t>
      </w:r>
      <w:r w:rsidRPr="00527141">
        <w:rPr>
          <w:rFonts w:ascii="Helvetica" w:hAnsi="Helvetica" w:cs="Courier New"/>
          <w:sz w:val="22"/>
          <w:szCs w:val="22"/>
        </w:rPr>
        <w:t>2</w:t>
      </w:r>
      <w:r w:rsidRPr="00527141">
        <w:rPr>
          <w:rFonts w:ascii="Arial" w:hAnsi="Arial" w:cs="Arial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As atribui</w:t>
      </w:r>
      <w:r w:rsidRPr="00527141">
        <w:rPr>
          <w:rFonts w:ascii="Arial" w:hAnsi="Arial" w:cs="Arial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do Conselho Gestor de PPP de fiscalizar a execu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das parcerias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blico-privadas, e de opinar sobre altera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revis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o, rescis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o, prorroga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ou renova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dos contratos de parceria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 xml:space="preserve">blico-privadas, de que tratam os itens 3 e 4 do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>5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do artigo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11.688, de 19 de maio de 2004, se restringir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aos assuntos de maior relev</w:t>
      </w:r>
      <w:r w:rsidRPr="00527141">
        <w:rPr>
          <w:rFonts w:ascii="Calibri" w:hAnsi="Calibri" w:cs="Calibri"/>
          <w:sz w:val="22"/>
          <w:szCs w:val="22"/>
        </w:rPr>
        <w:t>â</w:t>
      </w:r>
      <w:r w:rsidRPr="00527141">
        <w:rPr>
          <w:rFonts w:ascii="Helvetica" w:hAnsi="Helvetica" w:cs="Courier New"/>
          <w:sz w:val="22"/>
          <w:szCs w:val="22"/>
        </w:rPr>
        <w:t>ncia, na forma definida pelo Colegiado.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. (NR)</w:t>
      </w:r>
    </w:p>
    <w:p w14:paraId="4063640D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27 - Este decreto entra em vigor na data da sua publica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ficando revogadas as disposi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em contr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rio, em especial:</w:t>
      </w:r>
    </w:p>
    <w:p w14:paraId="400222E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61.371, de 21 de julho de 2015;</w:t>
      </w:r>
    </w:p>
    <w:p w14:paraId="2D0121FA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os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artigos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e 4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41.150, de 13 de setembro de 1996;</w:t>
      </w:r>
    </w:p>
    <w:p w14:paraId="1F81408D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III - o inciso VII e 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7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do artigo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-A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41.150, de 13 de setembro de 1996, com a reda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dada pelo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67.443, de 11 de janeiro de 2023;</w:t>
      </w:r>
    </w:p>
    <w:p w14:paraId="3C9614B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inciso VII e 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do artigo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48.867, de 10 de agosto de 2004, com a reda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dada pelo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67.443, de 11 de janeiro de 2023.</w:t>
      </w:r>
    </w:p>
    <w:p w14:paraId="64A4E8B3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Pal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cio dos Bandeirantes, 20 de junho de 2023.</w:t>
      </w:r>
    </w:p>
    <w:p w14:paraId="257FF46B" w14:textId="77777777" w:rsidR="009B0452" w:rsidRPr="00527141" w:rsidRDefault="009B0452" w:rsidP="009B04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TARC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SIO DE FREITAS</w:t>
      </w:r>
    </w:p>
    <w:sectPr w:rsidR="009B0452" w:rsidRPr="00527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52"/>
    <w:rsid w:val="009B0452"/>
    <w:rsid w:val="00E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16B1"/>
  <w15:chartTrackingRefBased/>
  <w15:docId w15:val="{41741C51-08F1-4769-A80F-D8EF675F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4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B04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B045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4912</Words>
  <Characters>26526</Characters>
  <Application>Microsoft Office Word</Application>
  <DocSecurity>0</DocSecurity>
  <Lines>221</Lines>
  <Paragraphs>62</Paragraphs>
  <ScaleCrop>false</ScaleCrop>
  <Company/>
  <LinksUpToDate>false</LinksUpToDate>
  <CharactersWithSpaces>31376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2023-06-21T13:40:00Z</dcterms:created>
  <dcterms:modified xsi:type="dcterms:W3CDTF">2023-06-21T13:41:00Z</dcterms:modified>
</cp:coreProperties>
</file>